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BE" w:rsidRPr="001849BD" w:rsidRDefault="009C0DBE" w:rsidP="009C0DBE">
      <w:pPr>
        <w:pStyle w:val="01"/>
        <w:jc w:val="center"/>
        <w:rPr>
          <w:b/>
        </w:rPr>
      </w:pPr>
      <w:bookmarkStart w:id="0" w:name="_Hlk126149869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4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9C0DBE" w:rsidRPr="001849BD" w:rsidRDefault="009C0DBE" w:rsidP="009C0DB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C0DBE" w:rsidRPr="001849BD" w:rsidRDefault="009C0DBE" w:rsidP="009C0DBE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C0DBE" w:rsidRPr="009C0DBE" w:rsidRDefault="001473AA" w:rsidP="00DB5E9E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sz w:val="56"/>
        </w:rPr>
        <w:t xml:space="preserve">    </w:t>
      </w:r>
      <w:r w:rsidR="009C0DBE" w:rsidRPr="009C0DBE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9C0DBE" w:rsidRPr="003C0CAA" w:rsidRDefault="009C0DBE" w:rsidP="009C0DB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C0DBE" w:rsidRPr="009C0DBE" w:rsidRDefault="009C0DBE" w:rsidP="009C0DB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9C0DBE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DB5E9E">
        <w:rPr>
          <w:rFonts w:ascii="Times New Roman" w:hAnsi="Times New Roman" w:cs="Times New Roman"/>
          <w:b/>
          <w:i w:val="0"/>
          <w:color w:val="auto"/>
          <w:sz w:val="46"/>
        </w:rPr>
        <w:t>600</w:t>
      </w:r>
    </w:p>
    <w:p w:rsidR="009C0DBE" w:rsidRPr="001473AA" w:rsidRDefault="009C0DBE" w:rsidP="009C0DBE">
      <w:pPr>
        <w:rPr>
          <w:rFonts w:ascii="Times New Roman" w:hAnsi="Times New Roman" w:cs="Times New Roman"/>
          <w:b/>
          <w:sz w:val="20"/>
          <w:szCs w:val="20"/>
        </w:rPr>
      </w:pPr>
    </w:p>
    <w:p w:rsidR="009C0DBE" w:rsidRPr="009C0DBE" w:rsidRDefault="009C0DBE" w:rsidP="009C0DBE">
      <w:pPr>
        <w:pStyle w:val="a9"/>
        <w:rPr>
          <w:sz w:val="32"/>
          <w:szCs w:val="32"/>
        </w:rPr>
      </w:pPr>
      <w:r w:rsidRPr="009C0DBE">
        <w:rPr>
          <w:sz w:val="32"/>
          <w:szCs w:val="32"/>
        </w:rPr>
        <w:t>6</w:t>
      </w:r>
      <w:r>
        <w:rPr>
          <w:sz w:val="32"/>
          <w:szCs w:val="32"/>
        </w:rPr>
        <w:t>8</w:t>
      </w:r>
      <w:r w:rsidRPr="009C0DBE">
        <w:rPr>
          <w:sz w:val="32"/>
          <w:szCs w:val="32"/>
        </w:rPr>
        <w:t>-го заседания городской Думы города Шахты</w:t>
      </w:r>
    </w:p>
    <w:p w:rsidR="009C0DBE" w:rsidRPr="001473AA" w:rsidRDefault="009C0DBE" w:rsidP="009C0DBE">
      <w:pPr>
        <w:pStyle w:val="a9"/>
        <w:rPr>
          <w:sz w:val="24"/>
          <w:szCs w:val="24"/>
        </w:rPr>
      </w:pPr>
    </w:p>
    <w:p w:rsidR="009C0DBE" w:rsidRPr="009C0DBE" w:rsidRDefault="009C0DBE" w:rsidP="009C0D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DBE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9C0D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9C0DB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C0D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310C" w:rsidRDefault="00D7310C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76B" w:rsidRDefault="00F60129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F2A63">
        <w:rPr>
          <w:rFonts w:ascii="Times New Roman" w:hAnsi="Times New Roman" w:cs="Times New Roman"/>
          <w:b/>
          <w:sz w:val="28"/>
          <w:szCs w:val="28"/>
        </w:rPr>
        <w:t>О</w:t>
      </w:r>
      <w:r w:rsidRPr="00F60129">
        <w:rPr>
          <w:rFonts w:ascii="Times New Roman" w:hAnsi="Times New Roman" w:cs="Times New Roman"/>
          <w:b/>
          <w:sz w:val="28"/>
          <w:szCs w:val="28"/>
        </w:rPr>
        <w:t>тчете о деятельности</w:t>
      </w:r>
      <w:r w:rsidR="00384B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84BE7">
        <w:rPr>
          <w:rFonts w:ascii="Times New Roman" w:hAnsi="Times New Roman" w:cs="Times New Roman"/>
          <w:b/>
          <w:sz w:val="28"/>
          <w:szCs w:val="28"/>
        </w:rPr>
        <w:t>полиции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Управления Министерства внутренних дел Российской Федерации</w:t>
      </w:r>
      <w:proofErr w:type="gramEnd"/>
      <w:r w:rsidRPr="00F6012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70922">
        <w:rPr>
          <w:rFonts w:ascii="Times New Roman" w:hAnsi="Times New Roman" w:cs="Times New Roman"/>
          <w:b/>
          <w:sz w:val="28"/>
          <w:szCs w:val="28"/>
        </w:rPr>
        <w:t>Г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ороду Шахты </w:t>
      </w:r>
      <w:r w:rsidR="003776B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12DF">
        <w:rPr>
          <w:rFonts w:ascii="Times New Roman" w:hAnsi="Times New Roman" w:cs="Times New Roman"/>
          <w:b/>
          <w:sz w:val="28"/>
          <w:szCs w:val="28"/>
        </w:rPr>
        <w:t>20</w:t>
      </w:r>
      <w:r w:rsidR="003776B1">
        <w:rPr>
          <w:rFonts w:ascii="Times New Roman" w:hAnsi="Times New Roman" w:cs="Times New Roman"/>
          <w:b/>
          <w:sz w:val="28"/>
          <w:szCs w:val="28"/>
        </w:rPr>
        <w:t>2</w:t>
      </w:r>
      <w:r w:rsidR="00203CEA">
        <w:rPr>
          <w:rFonts w:ascii="Times New Roman" w:hAnsi="Times New Roman" w:cs="Times New Roman"/>
          <w:b/>
          <w:sz w:val="28"/>
          <w:szCs w:val="28"/>
        </w:rPr>
        <w:t>4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3B26">
        <w:rPr>
          <w:rFonts w:ascii="Times New Roman" w:hAnsi="Times New Roman" w:cs="Times New Roman"/>
          <w:b/>
          <w:sz w:val="28"/>
          <w:szCs w:val="28"/>
        </w:rPr>
        <w:t>у</w:t>
      </w:r>
    </w:p>
    <w:p w:rsidR="00D52F3F" w:rsidRPr="00F60129" w:rsidRDefault="00D52F3F" w:rsidP="00CC60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76B" w:rsidRPr="00F60129" w:rsidRDefault="0076376B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129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8 Федерального закона от </w:t>
      </w:r>
      <w:r w:rsidR="003776B1">
        <w:rPr>
          <w:rFonts w:ascii="Times New Roman" w:hAnsi="Times New Roman" w:cs="Times New Roman"/>
          <w:sz w:val="28"/>
          <w:szCs w:val="28"/>
        </w:rPr>
        <w:t>0</w:t>
      </w:r>
      <w:r w:rsidRPr="00F60129">
        <w:rPr>
          <w:rFonts w:ascii="Times New Roman" w:hAnsi="Times New Roman" w:cs="Times New Roman"/>
          <w:sz w:val="28"/>
          <w:szCs w:val="28"/>
        </w:rPr>
        <w:t xml:space="preserve">7.02.2011 №3-ФЗ «О полиции», Приказом </w:t>
      </w:r>
      <w:r w:rsidR="007B143C">
        <w:rPr>
          <w:rFonts w:ascii="Times New Roman" w:hAnsi="Times New Roman" w:cs="Times New Roman"/>
          <w:sz w:val="28"/>
          <w:szCs w:val="28"/>
        </w:rPr>
        <w:t>МВД России от 26.12.2023</w:t>
      </w:r>
      <w:r w:rsidRPr="00F60129">
        <w:rPr>
          <w:rFonts w:ascii="Times New Roman" w:hAnsi="Times New Roman" w:cs="Times New Roman"/>
          <w:sz w:val="28"/>
          <w:szCs w:val="28"/>
        </w:rPr>
        <w:t xml:space="preserve"> №</w:t>
      </w:r>
      <w:r w:rsidR="007B143C">
        <w:rPr>
          <w:rFonts w:ascii="Times New Roman" w:hAnsi="Times New Roman" w:cs="Times New Roman"/>
          <w:sz w:val="28"/>
          <w:szCs w:val="28"/>
        </w:rPr>
        <w:t>1011</w:t>
      </w:r>
      <w:r w:rsidRPr="00F60129">
        <w:rPr>
          <w:rFonts w:ascii="Times New Roman" w:hAnsi="Times New Roman" w:cs="Times New Roman"/>
          <w:sz w:val="28"/>
          <w:szCs w:val="28"/>
        </w:rPr>
        <w:t xml:space="preserve"> </w:t>
      </w:r>
      <w:r w:rsidR="009C0DBE">
        <w:rPr>
          <w:rFonts w:ascii="Times New Roman" w:hAnsi="Times New Roman" w:cs="Times New Roman"/>
          <w:sz w:val="28"/>
          <w:szCs w:val="28"/>
        </w:rPr>
        <w:br/>
      </w:r>
      <w:r w:rsidRPr="00F60129">
        <w:rPr>
          <w:rFonts w:ascii="Times New Roman" w:hAnsi="Times New Roman" w:cs="Times New Roman"/>
          <w:sz w:val="28"/>
          <w:szCs w:val="28"/>
        </w:rPr>
        <w:t xml:space="preserve">«Об </w:t>
      </w:r>
      <w:r w:rsidR="007B143C">
        <w:rPr>
          <w:rFonts w:ascii="Times New Roman" w:hAnsi="Times New Roman" w:cs="Times New Roman"/>
          <w:sz w:val="28"/>
          <w:szCs w:val="28"/>
        </w:rPr>
        <w:t>утверждении Инструкции по организации  и проведению</w:t>
      </w:r>
      <w:r w:rsidRPr="00F60129">
        <w:rPr>
          <w:rFonts w:ascii="Times New Roman" w:hAnsi="Times New Roman" w:cs="Times New Roman"/>
          <w:sz w:val="28"/>
          <w:szCs w:val="28"/>
        </w:rPr>
        <w:t xml:space="preserve"> отчетов должностных лиц терр</w:t>
      </w:r>
      <w:r w:rsidR="007B143C">
        <w:rPr>
          <w:rFonts w:ascii="Times New Roman" w:hAnsi="Times New Roman" w:cs="Times New Roman"/>
          <w:sz w:val="28"/>
          <w:szCs w:val="28"/>
        </w:rPr>
        <w:t>иториальных органов МВД России», Регламентом</w:t>
      </w:r>
      <w:r w:rsidRPr="00F60129">
        <w:rPr>
          <w:rFonts w:ascii="Times New Roman" w:hAnsi="Times New Roman" w:cs="Times New Roman"/>
          <w:sz w:val="28"/>
          <w:szCs w:val="28"/>
        </w:rPr>
        <w:t xml:space="preserve"> городской Думы города Шахты, городская Дума города Шахты</w:t>
      </w:r>
    </w:p>
    <w:p w:rsidR="00CC6068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Default="0076376B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CC6068" w:rsidRPr="0076376B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Pr="009C0DBE" w:rsidRDefault="0076376B" w:rsidP="009C0DBE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9C0DBE">
        <w:rPr>
          <w:sz w:val="28"/>
          <w:szCs w:val="28"/>
        </w:rPr>
        <w:t>Отчет о деятельности</w:t>
      </w:r>
      <w:r w:rsidR="00384BE7" w:rsidRPr="009C0DBE">
        <w:rPr>
          <w:sz w:val="28"/>
          <w:szCs w:val="28"/>
        </w:rPr>
        <w:t xml:space="preserve"> </w:t>
      </w:r>
      <w:proofErr w:type="gramStart"/>
      <w:r w:rsidR="00384BE7" w:rsidRPr="009C0DBE">
        <w:rPr>
          <w:sz w:val="28"/>
          <w:szCs w:val="28"/>
        </w:rPr>
        <w:t>полиции</w:t>
      </w:r>
      <w:r w:rsidRPr="009C0DBE">
        <w:rPr>
          <w:sz w:val="28"/>
          <w:szCs w:val="28"/>
        </w:rPr>
        <w:t xml:space="preserve"> Управления </w:t>
      </w:r>
      <w:bookmarkStart w:id="1" w:name="_Hlk126235276"/>
      <w:r w:rsidRPr="009C0DBE">
        <w:rPr>
          <w:sz w:val="28"/>
          <w:szCs w:val="28"/>
        </w:rPr>
        <w:t>Министерства внутренних дел Российской Федерации</w:t>
      </w:r>
      <w:proofErr w:type="gramEnd"/>
      <w:r w:rsidRPr="009C0DBE">
        <w:rPr>
          <w:sz w:val="28"/>
          <w:szCs w:val="28"/>
        </w:rPr>
        <w:t xml:space="preserve"> по </w:t>
      </w:r>
      <w:r w:rsidR="00670922" w:rsidRPr="009C0DBE">
        <w:rPr>
          <w:sz w:val="28"/>
          <w:szCs w:val="28"/>
        </w:rPr>
        <w:t>Г</w:t>
      </w:r>
      <w:r w:rsidRPr="009C0DBE">
        <w:rPr>
          <w:sz w:val="28"/>
          <w:szCs w:val="28"/>
        </w:rPr>
        <w:t>ороду Шахты</w:t>
      </w:r>
      <w:bookmarkEnd w:id="1"/>
      <w:r w:rsidR="00830A0E" w:rsidRPr="009C0DBE">
        <w:rPr>
          <w:sz w:val="28"/>
          <w:szCs w:val="28"/>
        </w:rPr>
        <w:t xml:space="preserve"> </w:t>
      </w:r>
      <w:r w:rsidR="00CC6068" w:rsidRPr="009C0DBE">
        <w:rPr>
          <w:sz w:val="28"/>
          <w:szCs w:val="28"/>
        </w:rPr>
        <w:t xml:space="preserve">в </w:t>
      </w:r>
      <w:r w:rsidR="0042175A" w:rsidRPr="009C0DBE">
        <w:rPr>
          <w:sz w:val="28"/>
          <w:szCs w:val="28"/>
        </w:rPr>
        <w:t>20</w:t>
      </w:r>
      <w:r w:rsidR="00FF2970" w:rsidRPr="009C0DBE">
        <w:rPr>
          <w:sz w:val="28"/>
          <w:szCs w:val="28"/>
        </w:rPr>
        <w:t>2</w:t>
      </w:r>
      <w:r w:rsidR="00A14420" w:rsidRPr="009C0DBE">
        <w:rPr>
          <w:sz w:val="28"/>
          <w:szCs w:val="28"/>
        </w:rPr>
        <w:t>4</w:t>
      </w:r>
      <w:r w:rsidR="0042175A" w:rsidRPr="009C0DBE">
        <w:rPr>
          <w:sz w:val="28"/>
          <w:szCs w:val="28"/>
        </w:rPr>
        <w:t xml:space="preserve"> год</w:t>
      </w:r>
      <w:r w:rsidR="003A4988" w:rsidRPr="009C0DBE">
        <w:rPr>
          <w:sz w:val="28"/>
          <w:szCs w:val="28"/>
        </w:rPr>
        <w:t>у</w:t>
      </w:r>
      <w:r w:rsidR="00830A0E" w:rsidRPr="009C0DBE">
        <w:rPr>
          <w:sz w:val="28"/>
          <w:szCs w:val="28"/>
        </w:rPr>
        <w:t xml:space="preserve"> </w:t>
      </w:r>
      <w:r w:rsidRPr="009C0DBE">
        <w:rPr>
          <w:sz w:val="28"/>
          <w:szCs w:val="28"/>
        </w:rPr>
        <w:t>принять к сведению (отчет прилагается).</w:t>
      </w:r>
    </w:p>
    <w:p w:rsidR="0072262C" w:rsidRPr="009C0DBE" w:rsidRDefault="0072262C" w:rsidP="009C0DBE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C0DBE">
        <w:rPr>
          <w:sz w:val="28"/>
          <w:szCs w:val="28"/>
        </w:rPr>
        <w:t>Отметить положительные показатели в деятельности</w:t>
      </w:r>
      <w:r w:rsidR="00384BE7" w:rsidRPr="009C0DBE">
        <w:rPr>
          <w:sz w:val="28"/>
          <w:szCs w:val="28"/>
        </w:rPr>
        <w:t xml:space="preserve"> </w:t>
      </w:r>
      <w:proofErr w:type="gramStart"/>
      <w:r w:rsidR="00384BE7" w:rsidRPr="009C0DBE">
        <w:rPr>
          <w:sz w:val="28"/>
          <w:szCs w:val="28"/>
        </w:rPr>
        <w:t>полиции</w:t>
      </w:r>
      <w:r w:rsidRPr="009C0DBE">
        <w:rPr>
          <w:sz w:val="28"/>
          <w:szCs w:val="28"/>
        </w:rPr>
        <w:t xml:space="preserve"> Управления Министерства внутренних дел Российской Федерации</w:t>
      </w:r>
      <w:proofErr w:type="gramEnd"/>
      <w:r w:rsidRPr="009C0DBE">
        <w:rPr>
          <w:sz w:val="28"/>
          <w:szCs w:val="28"/>
        </w:rPr>
        <w:t xml:space="preserve"> по </w:t>
      </w:r>
      <w:r w:rsidR="00BE2D67" w:rsidRPr="009C0DBE">
        <w:rPr>
          <w:sz w:val="28"/>
          <w:szCs w:val="28"/>
        </w:rPr>
        <w:t>Г</w:t>
      </w:r>
      <w:r w:rsidR="00760506" w:rsidRPr="009C0DBE">
        <w:rPr>
          <w:sz w:val="28"/>
          <w:szCs w:val="28"/>
        </w:rPr>
        <w:t>ороду Шахты</w:t>
      </w:r>
      <w:r w:rsidRPr="009C0DBE">
        <w:rPr>
          <w:sz w:val="28"/>
          <w:szCs w:val="28"/>
        </w:rPr>
        <w:t>:</w:t>
      </w:r>
    </w:p>
    <w:p w:rsidR="007E2CDD" w:rsidRPr="00FC26F9" w:rsidRDefault="00760506" w:rsidP="00FC26F9">
      <w:pPr>
        <w:pStyle w:val="a3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FC26F9">
        <w:rPr>
          <w:sz w:val="28"/>
          <w:szCs w:val="28"/>
        </w:rPr>
        <w:t xml:space="preserve">стопроцентную  раскрываемость </w:t>
      </w:r>
      <w:r w:rsidR="007E2CDD" w:rsidRPr="00FC26F9">
        <w:rPr>
          <w:sz w:val="28"/>
          <w:szCs w:val="28"/>
        </w:rPr>
        <w:t>тяжких и особо тяжких преступлений на территории города Шахты</w:t>
      </w:r>
      <w:r w:rsidR="00DA0F3E" w:rsidRPr="00FC26F9">
        <w:rPr>
          <w:sz w:val="28"/>
          <w:szCs w:val="28"/>
        </w:rPr>
        <w:t xml:space="preserve">, </w:t>
      </w:r>
      <w:r w:rsidR="00075324" w:rsidRPr="00FC26F9">
        <w:rPr>
          <w:sz w:val="28"/>
          <w:szCs w:val="28"/>
        </w:rPr>
        <w:t>снижени</w:t>
      </w:r>
      <w:r w:rsidR="007B7C52">
        <w:rPr>
          <w:sz w:val="28"/>
          <w:szCs w:val="28"/>
        </w:rPr>
        <w:t>е</w:t>
      </w:r>
      <w:r w:rsidR="00075324" w:rsidRPr="00FC26F9">
        <w:rPr>
          <w:sz w:val="28"/>
          <w:szCs w:val="28"/>
        </w:rPr>
        <w:t xml:space="preserve"> зарегистрированных преступлений</w:t>
      </w:r>
      <w:r w:rsidRPr="00FC26F9">
        <w:rPr>
          <w:sz w:val="28"/>
          <w:szCs w:val="28"/>
        </w:rPr>
        <w:t>, грабежей с предварительным расследованием</w:t>
      </w:r>
      <w:r w:rsidR="005D7F55" w:rsidRPr="00FC26F9">
        <w:rPr>
          <w:sz w:val="28"/>
          <w:szCs w:val="28"/>
        </w:rPr>
        <w:t>;</w:t>
      </w:r>
    </w:p>
    <w:p w:rsidR="002B10C1" w:rsidRPr="00FC26F9" w:rsidRDefault="002B10C1" w:rsidP="00FC26F9">
      <w:pPr>
        <w:pStyle w:val="a3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FC26F9">
        <w:rPr>
          <w:sz w:val="28"/>
          <w:szCs w:val="28"/>
        </w:rPr>
        <w:t>снижение количества зарегистри</w:t>
      </w:r>
      <w:r w:rsidR="00796B7D" w:rsidRPr="00FC26F9">
        <w:rPr>
          <w:sz w:val="28"/>
          <w:szCs w:val="28"/>
        </w:rPr>
        <w:t>рованных краж, в том числе кварт</w:t>
      </w:r>
      <w:r w:rsidRPr="00FC26F9">
        <w:rPr>
          <w:sz w:val="28"/>
          <w:szCs w:val="28"/>
        </w:rPr>
        <w:t>ирных, мобильных телефонов, грабежей и мошенничества;</w:t>
      </w:r>
    </w:p>
    <w:p w:rsidR="00760506" w:rsidRPr="00FC26F9" w:rsidRDefault="00760506" w:rsidP="00FC26F9">
      <w:pPr>
        <w:pStyle w:val="a3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FC26F9">
        <w:rPr>
          <w:sz w:val="28"/>
          <w:szCs w:val="28"/>
        </w:rPr>
        <w:t xml:space="preserve">деятельность сотрудников ОКОН Управления МВД России по Городу Шахты в 2024, в результате которой </w:t>
      </w:r>
      <w:proofErr w:type="spellStart"/>
      <w:r w:rsidRPr="00FC26F9">
        <w:rPr>
          <w:sz w:val="28"/>
          <w:szCs w:val="28"/>
        </w:rPr>
        <w:t>задокументирована</w:t>
      </w:r>
      <w:proofErr w:type="spellEnd"/>
      <w:r w:rsidRPr="00FC26F9">
        <w:rPr>
          <w:sz w:val="28"/>
          <w:szCs w:val="28"/>
        </w:rPr>
        <w:t xml:space="preserve"> преступная деятельность 4 организованных преступных групп общей численностью 12 человек, в отношении которых возбуждены уголовные дела по признакам состава преступления, пред</w:t>
      </w:r>
      <w:r w:rsidR="00796B7D" w:rsidRPr="00FC26F9">
        <w:rPr>
          <w:sz w:val="28"/>
          <w:szCs w:val="28"/>
        </w:rPr>
        <w:t xml:space="preserve">усмотренного </w:t>
      </w:r>
      <w:proofErr w:type="gramStart"/>
      <w:r w:rsidR="00796B7D" w:rsidRPr="00FC26F9">
        <w:rPr>
          <w:sz w:val="28"/>
          <w:szCs w:val="28"/>
        </w:rPr>
        <w:t>ч</w:t>
      </w:r>
      <w:proofErr w:type="gramEnd"/>
      <w:r w:rsidR="00796B7D" w:rsidRPr="00FC26F9">
        <w:rPr>
          <w:sz w:val="28"/>
          <w:szCs w:val="28"/>
        </w:rPr>
        <w:t>.4 ст.228.1 УК РФ;</w:t>
      </w:r>
      <w:r w:rsidRPr="00FC26F9">
        <w:rPr>
          <w:sz w:val="28"/>
          <w:szCs w:val="28"/>
        </w:rPr>
        <w:t xml:space="preserve"> </w:t>
      </w:r>
    </w:p>
    <w:p w:rsidR="0059748A" w:rsidRPr="00761B88" w:rsidRDefault="0059748A" w:rsidP="00FC26F9">
      <w:pPr>
        <w:pStyle w:val="a3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эффективность работы в части  </w:t>
      </w:r>
      <w:r w:rsidRPr="00761B88">
        <w:rPr>
          <w:sz w:val="28"/>
          <w:szCs w:val="28"/>
          <w:shd w:val="clear" w:color="auto" w:fill="FFFFFF"/>
        </w:rPr>
        <w:t xml:space="preserve">пресечения преступной деятельности </w:t>
      </w:r>
      <w:r>
        <w:rPr>
          <w:sz w:val="28"/>
          <w:szCs w:val="28"/>
          <w:shd w:val="clear" w:color="auto" w:fill="FFFFFF"/>
        </w:rPr>
        <w:t xml:space="preserve">в сфере незаконного оборота оружия, наркотических средств, сбыта товаров, не отвечающих требованиям безопасности, немаркированной табачной </w:t>
      </w:r>
      <w:r>
        <w:rPr>
          <w:sz w:val="28"/>
          <w:szCs w:val="28"/>
          <w:shd w:val="clear" w:color="auto" w:fill="FFFFFF"/>
        </w:rPr>
        <w:lastRenderedPageBreak/>
        <w:t>продукции,</w:t>
      </w:r>
      <w:r w:rsidRPr="00761B88">
        <w:rPr>
          <w:sz w:val="28"/>
          <w:szCs w:val="28"/>
          <w:shd w:val="clear" w:color="auto" w:fill="FFFFFF"/>
        </w:rPr>
        <w:t xml:space="preserve"> деятельности по </w:t>
      </w:r>
      <w:r>
        <w:rPr>
          <w:sz w:val="28"/>
          <w:szCs w:val="28"/>
          <w:shd w:val="clear" w:color="auto" w:fill="FFFFFF"/>
        </w:rPr>
        <w:t xml:space="preserve">фальсификации и сбыту алкогольной продукции </w:t>
      </w:r>
      <w:r w:rsidRPr="00761B88">
        <w:rPr>
          <w:sz w:val="28"/>
          <w:szCs w:val="28"/>
          <w:shd w:val="clear" w:color="auto" w:fill="FFFFFF"/>
        </w:rPr>
        <w:t>на территории города Шахты;</w:t>
      </w:r>
    </w:p>
    <w:p w:rsidR="001F6F37" w:rsidRDefault="001F6F37" w:rsidP="00FC26F9">
      <w:pPr>
        <w:pStyle w:val="a3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активную  </w:t>
      </w:r>
      <w:r>
        <w:rPr>
          <w:sz w:val="28"/>
          <w:szCs w:val="28"/>
        </w:rPr>
        <w:t>работу</w:t>
      </w:r>
      <w:r w:rsidRPr="00761B88">
        <w:rPr>
          <w:sz w:val="28"/>
          <w:szCs w:val="28"/>
        </w:rPr>
        <w:t xml:space="preserve"> </w:t>
      </w:r>
      <w:r w:rsidRPr="002B3186">
        <w:rPr>
          <w:sz w:val="28"/>
          <w:szCs w:val="28"/>
        </w:rPr>
        <w:t xml:space="preserve">по организации профилактики </w:t>
      </w:r>
      <w:r>
        <w:rPr>
          <w:sz w:val="28"/>
          <w:szCs w:val="28"/>
        </w:rPr>
        <w:t xml:space="preserve">правонарушений и </w:t>
      </w:r>
      <w:r w:rsidRPr="002B3186">
        <w:rPr>
          <w:sz w:val="28"/>
          <w:szCs w:val="28"/>
        </w:rPr>
        <w:t xml:space="preserve">преступлений несовершеннолетних, </w:t>
      </w:r>
      <w:r>
        <w:rPr>
          <w:sz w:val="28"/>
          <w:szCs w:val="28"/>
        </w:rPr>
        <w:t>в том числе совместно с казачьей дружиной города Шахты</w:t>
      </w:r>
      <w:r>
        <w:rPr>
          <w:color w:val="111111"/>
          <w:sz w:val="28"/>
          <w:szCs w:val="28"/>
          <w:shd w:val="clear" w:color="auto" w:fill="FFFFFF"/>
        </w:rPr>
        <w:t>;</w:t>
      </w:r>
    </w:p>
    <w:p w:rsidR="009F0D2B" w:rsidRDefault="001F6F37" w:rsidP="00FC26F9">
      <w:pPr>
        <w:pStyle w:val="a3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активизацию</w:t>
      </w:r>
      <w:r w:rsidR="009F0D2B">
        <w:rPr>
          <w:color w:val="111111"/>
          <w:sz w:val="28"/>
          <w:szCs w:val="28"/>
          <w:shd w:val="clear" w:color="auto" w:fill="FFFFFF"/>
        </w:rPr>
        <w:t xml:space="preserve"> </w:t>
      </w:r>
      <w:r w:rsidR="00814ABC">
        <w:rPr>
          <w:color w:val="111111"/>
          <w:sz w:val="28"/>
          <w:szCs w:val="28"/>
          <w:shd w:val="clear" w:color="auto" w:fill="FFFFFF"/>
        </w:rPr>
        <w:t xml:space="preserve">работы по </w:t>
      </w:r>
      <w:r>
        <w:rPr>
          <w:color w:val="111111"/>
          <w:sz w:val="28"/>
          <w:szCs w:val="28"/>
          <w:shd w:val="clear" w:color="auto" w:fill="FFFFFF"/>
        </w:rPr>
        <w:t xml:space="preserve">выявлению экономических преступлений. </w:t>
      </w:r>
    </w:p>
    <w:p w:rsidR="00DE55E6" w:rsidRPr="009C0DBE" w:rsidRDefault="003E093B" w:rsidP="009C0DBE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9C0DBE">
        <w:rPr>
          <w:color w:val="000000" w:themeColor="text1"/>
          <w:sz w:val="28"/>
          <w:szCs w:val="28"/>
        </w:rPr>
        <w:t xml:space="preserve">Рекомендовать Управлению Министерства внутренних дел Российской Федерации по </w:t>
      </w:r>
      <w:r w:rsidR="00670922" w:rsidRPr="009C0DBE">
        <w:rPr>
          <w:color w:val="000000" w:themeColor="text1"/>
          <w:sz w:val="28"/>
          <w:szCs w:val="28"/>
        </w:rPr>
        <w:t>Г</w:t>
      </w:r>
      <w:r w:rsidRPr="009C0DBE">
        <w:rPr>
          <w:color w:val="000000" w:themeColor="text1"/>
          <w:sz w:val="28"/>
          <w:szCs w:val="28"/>
        </w:rPr>
        <w:t>ороду Шахты (</w:t>
      </w:r>
      <w:r w:rsidR="00C24CE7" w:rsidRPr="009C0DBE">
        <w:rPr>
          <w:color w:val="000000" w:themeColor="text1"/>
          <w:sz w:val="28"/>
          <w:szCs w:val="28"/>
        </w:rPr>
        <w:t xml:space="preserve">Ю.Г. </w:t>
      </w:r>
      <w:proofErr w:type="spellStart"/>
      <w:r w:rsidR="00C24CE7" w:rsidRPr="009C0DBE">
        <w:rPr>
          <w:color w:val="000000" w:themeColor="text1"/>
          <w:sz w:val="28"/>
          <w:szCs w:val="28"/>
        </w:rPr>
        <w:t>Пущеленко</w:t>
      </w:r>
      <w:proofErr w:type="spellEnd"/>
      <w:r w:rsidRPr="009C0DBE">
        <w:rPr>
          <w:color w:val="000000" w:themeColor="text1"/>
          <w:sz w:val="28"/>
          <w:szCs w:val="28"/>
        </w:rPr>
        <w:t>)</w:t>
      </w:r>
      <w:r w:rsidR="00465BB9" w:rsidRPr="009C0DBE">
        <w:rPr>
          <w:color w:val="000000" w:themeColor="text1"/>
          <w:sz w:val="28"/>
          <w:szCs w:val="28"/>
        </w:rPr>
        <w:t>:</w:t>
      </w:r>
    </w:p>
    <w:p w:rsidR="0028279D" w:rsidRDefault="00C24CE7" w:rsidP="00036451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</w:t>
      </w:r>
      <w:r w:rsidR="00267C1E">
        <w:rPr>
          <w:sz w:val="28"/>
          <w:szCs w:val="28"/>
        </w:rPr>
        <w:t>по результативности</w:t>
      </w:r>
      <w:r w:rsidR="00205CAA">
        <w:rPr>
          <w:sz w:val="28"/>
          <w:szCs w:val="28"/>
        </w:rPr>
        <w:t xml:space="preserve"> </w:t>
      </w:r>
      <w:r w:rsidR="0028279D" w:rsidRPr="0028279D">
        <w:rPr>
          <w:sz w:val="28"/>
          <w:szCs w:val="28"/>
        </w:rPr>
        <w:t>оперативно</w:t>
      </w:r>
      <w:r w:rsidR="007B7C52">
        <w:rPr>
          <w:sz w:val="28"/>
          <w:szCs w:val="28"/>
        </w:rPr>
        <w:t>-</w:t>
      </w:r>
      <w:r w:rsidR="006E2F83" w:rsidRPr="0028279D">
        <w:rPr>
          <w:sz w:val="28"/>
          <w:szCs w:val="28"/>
        </w:rPr>
        <w:t>розыскной</w:t>
      </w:r>
      <w:r w:rsidR="00205CAA">
        <w:rPr>
          <w:sz w:val="28"/>
          <w:szCs w:val="28"/>
        </w:rPr>
        <w:t xml:space="preserve"> </w:t>
      </w:r>
      <w:r w:rsidR="00267C1E">
        <w:rPr>
          <w:sz w:val="28"/>
          <w:szCs w:val="28"/>
        </w:rPr>
        <w:t>деятельности, раскрываемости</w:t>
      </w:r>
      <w:r w:rsidR="0028279D" w:rsidRPr="0028279D">
        <w:rPr>
          <w:sz w:val="28"/>
          <w:szCs w:val="28"/>
        </w:rPr>
        <w:t xml:space="preserve"> преступлений,</w:t>
      </w:r>
      <w:r w:rsidR="00267C1E">
        <w:rPr>
          <w:sz w:val="28"/>
          <w:szCs w:val="28"/>
        </w:rPr>
        <w:t xml:space="preserve"> в том числе,</w:t>
      </w:r>
      <w:r w:rsidR="0028279D" w:rsidRPr="0028279D">
        <w:rPr>
          <w:sz w:val="28"/>
          <w:szCs w:val="28"/>
        </w:rPr>
        <w:t xml:space="preserve"> оказывающих наиболее существенное</w:t>
      </w:r>
      <w:r w:rsidR="00267C1E">
        <w:rPr>
          <w:sz w:val="28"/>
          <w:szCs w:val="28"/>
        </w:rPr>
        <w:t xml:space="preserve"> </w:t>
      </w:r>
      <w:r w:rsidR="0028279D" w:rsidRPr="0028279D">
        <w:rPr>
          <w:sz w:val="28"/>
          <w:szCs w:val="28"/>
        </w:rPr>
        <w:t>влияние</w:t>
      </w:r>
      <w:r w:rsidR="00267C1E">
        <w:rPr>
          <w:sz w:val="28"/>
          <w:szCs w:val="28"/>
        </w:rPr>
        <w:t xml:space="preserve"> </w:t>
      </w:r>
      <w:r w:rsidR="0028279D" w:rsidRPr="0028279D">
        <w:rPr>
          <w:sz w:val="28"/>
          <w:szCs w:val="28"/>
        </w:rPr>
        <w:t>на</w:t>
      </w:r>
      <w:r w:rsidR="00267C1E">
        <w:rPr>
          <w:sz w:val="28"/>
          <w:szCs w:val="28"/>
        </w:rPr>
        <w:t xml:space="preserve"> </w:t>
      </w:r>
      <w:proofErr w:type="gramStart"/>
      <w:r w:rsidR="0028279D" w:rsidRPr="0028279D">
        <w:rPr>
          <w:sz w:val="28"/>
          <w:szCs w:val="28"/>
        </w:rPr>
        <w:t>криминогенную обстановку</w:t>
      </w:r>
      <w:proofErr w:type="gramEnd"/>
      <w:r w:rsidR="0028279D" w:rsidRPr="0028279D">
        <w:rPr>
          <w:sz w:val="28"/>
          <w:szCs w:val="28"/>
        </w:rPr>
        <w:t xml:space="preserve"> в</w:t>
      </w:r>
      <w:r w:rsidR="00267C1E">
        <w:rPr>
          <w:sz w:val="28"/>
          <w:szCs w:val="28"/>
        </w:rPr>
        <w:t xml:space="preserve"> </w:t>
      </w:r>
      <w:r w:rsidR="0028279D" w:rsidRPr="0028279D">
        <w:rPr>
          <w:sz w:val="28"/>
          <w:szCs w:val="28"/>
        </w:rPr>
        <w:t>городе</w:t>
      </w:r>
      <w:r w:rsidR="0028279D">
        <w:rPr>
          <w:sz w:val="28"/>
          <w:szCs w:val="28"/>
        </w:rPr>
        <w:t xml:space="preserve"> Шахты;</w:t>
      </w:r>
    </w:p>
    <w:p w:rsidR="0069075C" w:rsidRPr="0028279D" w:rsidRDefault="00201713" w:rsidP="00036451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усилить работу, направленную на</w:t>
      </w:r>
      <w:r w:rsidR="00AF28A6">
        <w:rPr>
          <w:sz w:val="28"/>
          <w:szCs w:val="28"/>
        </w:rPr>
        <w:t xml:space="preserve"> повышение </w:t>
      </w:r>
      <w:r w:rsidR="00E025EA">
        <w:rPr>
          <w:sz w:val="28"/>
          <w:szCs w:val="28"/>
        </w:rPr>
        <w:t xml:space="preserve">безопасности дорожного движения, </w:t>
      </w:r>
      <w:r>
        <w:rPr>
          <w:sz w:val="28"/>
          <w:szCs w:val="28"/>
        </w:rPr>
        <w:t xml:space="preserve">профилактику </w:t>
      </w:r>
      <w:r w:rsidR="00267C1E">
        <w:rPr>
          <w:sz w:val="28"/>
          <w:szCs w:val="28"/>
        </w:rPr>
        <w:t>д</w:t>
      </w:r>
      <w:r w:rsidR="00AF28A6">
        <w:rPr>
          <w:sz w:val="28"/>
          <w:szCs w:val="28"/>
        </w:rPr>
        <w:t>орожно-транспортного травматизма</w:t>
      </w:r>
      <w:r w:rsidR="00E025EA">
        <w:rPr>
          <w:sz w:val="28"/>
          <w:szCs w:val="28"/>
        </w:rPr>
        <w:t>;</w:t>
      </w:r>
    </w:p>
    <w:p w:rsidR="00C75868" w:rsidRDefault="00F62FD0" w:rsidP="00036451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8279D">
        <w:rPr>
          <w:sz w:val="28"/>
          <w:szCs w:val="28"/>
        </w:rPr>
        <w:t xml:space="preserve">продолжить взаимодействие органов полиции с учреждениями системы профилактики правонарушений несовершеннолетних </w:t>
      </w:r>
      <w:r>
        <w:rPr>
          <w:sz w:val="28"/>
          <w:szCs w:val="28"/>
        </w:rPr>
        <w:t>по предупреждению совершения преступлений несовершеннолетними и в отношении несовершеннолетних на территории города Шахты</w:t>
      </w:r>
      <w:r w:rsidR="00011CB5">
        <w:rPr>
          <w:sz w:val="28"/>
          <w:szCs w:val="28"/>
        </w:rPr>
        <w:t xml:space="preserve">, в том числе </w:t>
      </w:r>
      <w:r w:rsidR="00E121D8">
        <w:rPr>
          <w:sz w:val="28"/>
          <w:szCs w:val="28"/>
        </w:rPr>
        <w:t xml:space="preserve">во взаимодействии </w:t>
      </w:r>
      <w:r w:rsidR="00011CB5">
        <w:rPr>
          <w:sz w:val="28"/>
          <w:szCs w:val="28"/>
        </w:rPr>
        <w:t>с казачьими дружинами города Шахты</w:t>
      </w:r>
      <w:r>
        <w:rPr>
          <w:sz w:val="28"/>
          <w:szCs w:val="28"/>
        </w:rPr>
        <w:t>;</w:t>
      </w:r>
    </w:p>
    <w:p w:rsidR="00DF1934" w:rsidRDefault="00267C1E" w:rsidP="00036451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</w:t>
      </w:r>
      <w:r w:rsidR="00EC3D12">
        <w:rPr>
          <w:sz w:val="28"/>
          <w:szCs w:val="28"/>
        </w:rPr>
        <w:t xml:space="preserve"> </w:t>
      </w:r>
      <w:r w:rsidR="00AC6552">
        <w:rPr>
          <w:sz w:val="28"/>
          <w:szCs w:val="28"/>
        </w:rPr>
        <w:t>взаимодействи</w:t>
      </w:r>
      <w:r>
        <w:rPr>
          <w:sz w:val="28"/>
          <w:szCs w:val="28"/>
        </w:rPr>
        <w:t>е</w:t>
      </w:r>
      <w:r w:rsidR="00AC6552">
        <w:rPr>
          <w:sz w:val="28"/>
          <w:szCs w:val="28"/>
        </w:rPr>
        <w:t xml:space="preserve"> органов полиции с органами местного самоуправления в </w:t>
      </w:r>
      <w:r w:rsidR="00604340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="00263DA4">
        <w:rPr>
          <w:sz w:val="28"/>
          <w:szCs w:val="28"/>
        </w:rPr>
        <w:t>охраны</w:t>
      </w:r>
      <w:r w:rsidR="00AC6552">
        <w:rPr>
          <w:sz w:val="28"/>
          <w:szCs w:val="28"/>
        </w:rPr>
        <w:t xml:space="preserve"> общественного порядка и </w:t>
      </w:r>
      <w:r w:rsidR="00263DA4">
        <w:rPr>
          <w:sz w:val="28"/>
          <w:szCs w:val="28"/>
        </w:rPr>
        <w:t xml:space="preserve">обеспечения общественной </w:t>
      </w:r>
      <w:r w:rsidR="00AC6552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="00AC6552">
        <w:rPr>
          <w:sz w:val="28"/>
          <w:szCs w:val="28"/>
        </w:rPr>
        <w:t>на территории города Шахты;</w:t>
      </w:r>
    </w:p>
    <w:p w:rsidR="008A3D7F" w:rsidRDefault="003E50BB" w:rsidP="00036451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усилить </w:t>
      </w:r>
      <w:r w:rsidR="003561BE">
        <w:rPr>
          <w:sz w:val="28"/>
          <w:szCs w:val="28"/>
        </w:rPr>
        <w:t xml:space="preserve">реализацию кадровой политики, направленной на </w:t>
      </w:r>
      <w:r w:rsidR="0026450B">
        <w:rPr>
          <w:sz w:val="28"/>
          <w:szCs w:val="28"/>
        </w:rPr>
        <w:t>увеличение</w:t>
      </w:r>
      <w:r w:rsidR="007B7C52">
        <w:rPr>
          <w:sz w:val="28"/>
          <w:szCs w:val="28"/>
        </w:rPr>
        <w:t xml:space="preserve"> </w:t>
      </w:r>
      <w:r w:rsidR="0026450B">
        <w:rPr>
          <w:sz w:val="28"/>
          <w:szCs w:val="28"/>
        </w:rPr>
        <w:t xml:space="preserve">в подразделениях штатной </w:t>
      </w:r>
      <w:proofErr w:type="gramStart"/>
      <w:r w:rsidR="0026450B">
        <w:rPr>
          <w:sz w:val="28"/>
          <w:szCs w:val="28"/>
        </w:rPr>
        <w:t xml:space="preserve">численности личного состава </w:t>
      </w:r>
      <w:r w:rsidR="00FA1C20">
        <w:rPr>
          <w:sz w:val="28"/>
          <w:szCs w:val="28"/>
        </w:rPr>
        <w:t xml:space="preserve">Управления </w:t>
      </w:r>
      <w:r w:rsidR="00FA1C20" w:rsidRPr="003945CA">
        <w:rPr>
          <w:sz w:val="28"/>
          <w:szCs w:val="28"/>
        </w:rPr>
        <w:t>Министерства внутренних дел Российской Федерации</w:t>
      </w:r>
      <w:proofErr w:type="gramEnd"/>
      <w:r w:rsidR="00FA1C20" w:rsidRPr="003945CA">
        <w:rPr>
          <w:sz w:val="28"/>
          <w:szCs w:val="28"/>
        </w:rPr>
        <w:t xml:space="preserve"> по Городу Шахты</w:t>
      </w:r>
      <w:r w:rsidR="00FA1C20">
        <w:rPr>
          <w:sz w:val="28"/>
          <w:szCs w:val="28"/>
        </w:rPr>
        <w:t>.</w:t>
      </w:r>
    </w:p>
    <w:p w:rsidR="003527FC" w:rsidRPr="00232AD9" w:rsidRDefault="009E6628" w:rsidP="009C0DBE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32AD9">
        <w:rPr>
          <w:color w:val="000000" w:themeColor="text1"/>
          <w:sz w:val="28"/>
          <w:szCs w:val="28"/>
        </w:rPr>
        <w:t>Рекомендовать Администрации города Шахты (</w:t>
      </w:r>
      <w:r w:rsidR="007B7C52">
        <w:rPr>
          <w:color w:val="000000" w:themeColor="text1"/>
          <w:sz w:val="28"/>
          <w:szCs w:val="28"/>
        </w:rPr>
        <w:t>В</w:t>
      </w:r>
      <w:r w:rsidR="006F4BFE">
        <w:rPr>
          <w:color w:val="000000" w:themeColor="text1"/>
          <w:sz w:val="28"/>
          <w:szCs w:val="28"/>
        </w:rPr>
        <w:t>.Б. Петров</w:t>
      </w:r>
      <w:r w:rsidRPr="00232AD9">
        <w:rPr>
          <w:color w:val="000000" w:themeColor="text1"/>
          <w:sz w:val="28"/>
          <w:szCs w:val="28"/>
        </w:rPr>
        <w:t>):</w:t>
      </w:r>
    </w:p>
    <w:p w:rsidR="006F4BFE" w:rsidRPr="001950F3" w:rsidRDefault="008321BF" w:rsidP="001950F3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50F3">
        <w:rPr>
          <w:sz w:val="28"/>
          <w:szCs w:val="28"/>
        </w:rPr>
        <w:t>с целью предупреждения мошенничества провести заседание комиссии по профилактике правонарушений Администрации города Шахты и рассмотреть вопрос «Об организации работы по профилактике преступлений, совершенных с использованием информационно-телекоммуникационных технологий» с участием депутатов, представителей УК, ТСЖ, ЖКХ, МФЦ, Центра занятости населения, крупных предприятий города</w:t>
      </w:r>
      <w:r w:rsidR="007B7C52">
        <w:rPr>
          <w:sz w:val="28"/>
          <w:szCs w:val="28"/>
        </w:rPr>
        <w:t>,</w:t>
      </w:r>
      <w:r w:rsidRPr="001950F3">
        <w:rPr>
          <w:sz w:val="28"/>
          <w:szCs w:val="28"/>
        </w:rPr>
        <w:t xml:space="preserve"> Департамента образования г</w:t>
      </w:r>
      <w:r w:rsidR="007B7C52">
        <w:rPr>
          <w:sz w:val="28"/>
          <w:szCs w:val="28"/>
        </w:rPr>
        <w:t xml:space="preserve">орода </w:t>
      </w:r>
      <w:r w:rsidRPr="001950F3">
        <w:rPr>
          <w:sz w:val="28"/>
          <w:szCs w:val="28"/>
        </w:rPr>
        <w:t>Шахты, высших учебных заведений;</w:t>
      </w:r>
    </w:p>
    <w:p w:rsidR="002D3928" w:rsidRPr="001950F3" w:rsidRDefault="00C267E5" w:rsidP="001950F3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50F3">
        <w:rPr>
          <w:sz w:val="28"/>
          <w:szCs w:val="28"/>
        </w:rPr>
        <w:t xml:space="preserve">рассмотреть необходимость </w:t>
      </w:r>
      <w:r w:rsidR="002064A1" w:rsidRPr="001950F3">
        <w:rPr>
          <w:sz w:val="28"/>
          <w:szCs w:val="28"/>
        </w:rPr>
        <w:t xml:space="preserve">планирования мероприятий по размещению камер </w:t>
      </w:r>
      <w:r w:rsidR="008321BF" w:rsidRPr="001950F3">
        <w:rPr>
          <w:sz w:val="28"/>
          <w:szCs w:val="28"/>
        </w:rPr>
        <w:t xml:space="preserve">наружного </w:t>
      </w:r>
      <w:r w:rsidR="003169C4" w:rsidRPr="001950F3">
        <w:rPr>
          <w:sz w:val="28"/>
          <w:szCs w:val="28"/>
        </w:rPr>
        <w:t xml:space="preserve">видеонаблюдения </w:t>
      </w:r>
      <w:r w:rsidR="00F1040F" w:rsidRPr="001950F3">
        <w:rPr>
          <w:sz w:val="28"/>
          <w:szCs w:val="28"/>
        </w:rPr>
        <w:t xml:space="preserve">в рамках развития правоохранительного сегмента аппаратно-программного комплекса «Безопасный </w:t>
      </w:r>
      <w:r w:rsidR="000F711D" w:rsidRPr="001950F3">
        <w:rPr>
          <w:sz w:val="28"/>
          <w:szCs w:val="28"/>
        </w:rPr>
        <w:t>город»</w:t>
      </w:r>
      <w:r w:rsidR="00D36F88" w:rsidRPr="001950F3">
        <w:rPr>
          <w:sz w:val="28"/>
          <w:szCs w:val="28"/>
        </w:rPr>
        <w:t xml:space="preserve"> на следующих выездах из города</w:t>
      </w:r>
      <w:r w:rsidR="002D3928" w:rsidRPr="001950F3">
        <w:rPr>
          <w:sz w:val="28"/>
          <w:szCs w:val="28"/>
        </w:rPr>
        <w:t>:</w:t>
      </w:r>
    </w:p>
    <w:p w:rsidR="00C267E5" w:rsidRDefault="002D3928" w:rsidP="00D36F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сторону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Владимировский</w:t>
      </w:r>
      <w:proofErr w:type="spellEnd"/>
      <w:r w:rsidR="000F711D" w:rsidRPr="000867B4">
        <w:rPr>
          <w:rFonts w:ascii="Times New Roman" w:hAnsi="Times New Roman" w:cs="Times New Roman"/>
          <w:sz w:val="28"/>
          <w:szCs w:val="28"/>
        </w:rPr>
        <w:t>;</w:t>
      </w:r>
    </w:p>
    <w:p w:rsidR="002D3928" w:rsidRDefault="002D3928" w:rsidP="00D36F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сторону п.г.т. Усть-Донецкий;</w:t>
      </w:r>
    </w:p>
    <w:p w:rsidR="002D3928" w:rsidRDefault="002D3928" w:rsidP="00D36F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 трассе «М-4» со стороны п. Фрунзе;</w:t>
      </w:r>
    </w:p>
    <w:p w:rsidR="002D3928" w:rsidRDefault="002D3928" w:rsidP="00D36F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сторону п.</w:t>
      </w:r>
      <w:r w:rsidR="00796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Каменоломни со стороны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расина по ул.</w:t>
      </w:r>
      <w:r w:rsidR="007B7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</w:t>
      </w:r>
      <w:r w:rsidR="007B7C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нина:</w:t>
      </w:r>
    </w:p>
    <w:p w:rsidR="002D3928" w:rsidRPr="000867B4" w:rsidRDefault="002D3928" w:rsidP="00D36F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пересечении пер. Путиловский и Якутский в сторону п.</w:t>
      </w:r>
      <w:r w:rsidR="007B7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Фрунзе;</w:t>
      </w:r>
    </w:p>
    <w:p w:rsidR="00792B19" w:rsidRPr="001950F3" w:rsidRDefault="00792B19" w:rsidP="001950F3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1950F3">
        <w:rPr>
          <w:sz w:val="28"/>
          <w:szCs w:val="28"/>
        </w:rPr>
        <w:t xml:space="preserve">продолжить реализацию комплексных мер, направленных на повышение </w:t>
      </w:r>
      <w:r w:rsidR="009F729A" w:rsidRPr="001950F3">
        <w:rPr>
          <w:sz w:val="28"/>
          <w:szCs w:val="28"/>
        </w:rPr>
        <w:t>безопасности дорожного движения на территории города Шахты:</w:t>
      </w:r>
    </w:p>
    <w:p w:rsidR="005F69D1" w:rsidRDefault="00370226" w:rsidP="001D73E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5F69D1">
        <w:rPr>
          <w:color w:val="000000" w:themeColor="text1"/>
          <w:sz w:val="28"/>
          <w:szCs w:val="28"/>
        </w:rPr>
        <w:t>)</w:t>
      </w:r>
      <w:r w:rsidR="000255DB">
        <w:rPr>
          <w:color w:val="000000" w:themeColor="text1"/>
          <w:sz w:val="28"/>
          <w:szCs w:val="28"/>
        </w:rPr>
        <w:t> </w:t>
      </w:r>
      <w:r w:rsidR="005F69D1" w:rsidRPr="00AB35C6">
        <w:rPr>
          <w:color w:val="000000" w:themeColor="text1"/>
          <w:sz w:val="28"/>
          <w:szCs w:val="28"/>
        </w:rPr>
        <w:t>р</w:t>
      </w:r>
      <w:r w:rsidR="005F69D1">
        <w:rPr>
          <w:color w:val="000000" w:themeColor="text1"/>
          <w:sz w:val="28"/>
          <w:szCs w:val="28"/>
        </w:rPr>
        <w:t xml:space="preserve">ассмотреть вопрос </w:t>
      </w:r>
      <w:r w:rsidR="006C0A9D">
        <w:rPr>
          <w:color w:val="000000" w:themeColor="text1"/>
          <w:sz w:val="28"/>
          <w:szCs w:val="28"/>
        </w:rPr>
        <w:t xml:space="preserve">дополнительного строительства дорожных искусственных неровностей </w:t>
      </w:r>
      <w:r>
        <w:rPr>
          <w:color w:val="000000" w:themeColor="text1"/>
          <w:sz w:val="28"/>
          <w:szCs w:val="28"/>
        </w:rPr>
        <w:t xml:space="preserve">на перекрестке </w:t>
      </w:r>
      <w:proofErr w:type="spellStart"/>
      <w:r>
        <w:rPr>
          <w:color w:val="000000" w:themeColor="text1"/>
          <w:sz w:val="28"/>
          <w:szCs w:val="28"/>
        </w:rPr>
        <w:t>пр</w:t>
      </w:r>
      <w:r w:rsidR="007B7C52">
        <w:rPr>
          <w:color w:val="000000" w:themeColor="text1"/>
          <w:sz w:val="28"/>
          <w:szCs w:val="28"/>
        </w:rPr>
        <w:t>-т</w:t>
      </w:r>
      <w:proofErr w:type="spellEnd"/>
      <w:r w:rsidR="00796B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Карла Маркса и ул</w:t>
      </w:r>
      <w:proofErr w:type="gramStart"/>
      <w:r>
        <w:rPr>
          <w:color w:val="000000" w:themeColor="text1"/>
          <w:sz w:val="28"/>
          <w:szCs w:val="28"/>
        </w:rPr>
        <w:t>.С</w:t>
      </w:r>
      <w:proofErr w:type="gramEnd"/>
      <w:r>
        <w:rPr>
          <w:color w:val="000000" w:themeColor="text1"/>
          <w:sz w:val="28"/>
          <w:szCs w:val="28"/>
        </w:rPr>
        <w:t>а</w:t>
      </w:r>
      <w:r w:rsidR="00796B7D">
        <w:rPr>
          <w:color w:val="000000" w:themeColor="text1"/>
          <w:sz w:val="28"/>
          <w:szCs w:val="28"/>
        </w:rPr>
        <w:t xml:space="preserve">довая,  </w:t>
      </w:r>
      <w:r w:rsidR="00664FF5">
        <w:rPr>
          <w:color w:val="000000" w:themeColor="text1"/>
          <w:sz w:val="28"/>
          <w:szCs w:val="28"/>
        </w:rPr>
        <w:t xml:space="preserve"> пер</w:t>
      </w:r>
      <w:r w:rsidR="007B7C52">
        <w:rPr>
          <w:color w:val="000000" w:themeColor="text1"/>
          <w:sz w:val="28"/>
          <w:szCs w:val="28"/>
        </w:rPr>
        <w:t>.</w:t>
      </w:r>
      <w:r w:rsidR="00664FF5">
        <w:rPr>
          <w:color w:val="000000" w:themeColor="text1"/>
          <w:sz w:val="28"/>
          <w:szCs w:val="28"/>
        </w:rPr>
        <w:t xml:space="preserve"> Шишкина и ул.</w:t>
      </w:r>
      <w:r w:rsidR="00796B7D">
        <w:rPr>
          <w:color w:val="000000" w:themeColor="text1"/>
          <w:sz w:val="28"/>
          <w:szCs w:val="28"/>
        </w:rPr>
        <w:t>Смидовича</w:t>
      </w:r>
      <w:r w:rsidR="00664FF5">
        <w:rPr>
          <w:color w:val="000000" w:themeColor="text1"/>
          <w:sz w:val="28"/>
          <w:szCs w:val="28"/>
        </w:rPr>
        <w:t xml:space="preserve">, при подъезде к нерегулируемому пешеходному </w:t>
      </w:r>
      <w:r w:rsidR="00664FF5">
        <w:rPr>
          <w:color w:val="000000" w:themeColor="text1"/>
          <w:sz w:val="28"/>
          <w:szCs w:val="28"/>
        </w:rPr>
        <w:lastRenderedPageBreak/>
        <w:t>переходу на участке ав</w:t>
      </w:r>
      <w:r w:rsidR="00796B7D">
        <w:rPr>
          <w:color w:val="000000" w:themeColor="text1"/>
          <w:sz w:val="28"/>
          <w:szCs w:val="28"/>
        </w:rPr>
        <w:t>томобильной дороги ул.Смидовича</w:t>
      </w:r>
      <w:r w:rsidR="00664FF5">
        <w:rPr>
          <w:color w:val="000000" w:themeColor="text1"/>
          <w:sz w:val="28"/>
          <w:szCs w:val="28"/>
        </w:rPr>
        <w:t>, по ул</w:t>
      </w:r>
      <w:r w:rsidR="00796B7D">
        <w:rPr>
          <w:color w:val="000000" w:themeColor="text1"/>
          <w:sz w:val="28"/>
          <w:szCs w:val="28"/>
        </w:rPr>
        <w:t>.</w:t>
      </w:r>
      <w:r w:rsidR="00664FF5">
        <w:rPr>
          <w:color w:val="000000" w:themeColor="text1"/>
          <w:sz w:val="28"/>
          <w:szCs w:val="28"/>
        </w:rPr>
        <w:t xml:space="preserve"> Красинская в районе дома №86</w:t>
      </w:r>
      <w:r w:rsidR="00EF6553">
        <w:rPr>
          <w:color w:val="000000" w:themeColor="text1"/>
          <w:sz w:val="28"/>
          <w:szCs w:val="28"/>
        </w:rPr>
        <w:t>;</w:t>
      </w:r>
    </w:p>
    <w:p w:rsidR="00EF6553" w:rsidRDefault="00370226" w:rsidP="001D73E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EF6553">
        <w:rPr>
          <w:color w:val="000000" w:themeColor="text1"/>
          <w:sz w:val="28"/>
          <w:szCs w:val="28"/>
        </w:rPr>
        <w:t xml:space="preserve">) рассмотреть вопрос </w:t>
      </w:r>
      <w:r w:rsidR="00664FF5">
        <w:rPr>
          <w:color w:val="000000" w:themeColor="text1"/>
          <w:sz w:val="28"/>
          <w:szCs w:val="28"/>
        </w:rPr>
        <w:t>о нанесении поперечных шумовых полос при въезде в г</w:t>
      </w:r>
      <w:r w:rsidR="00796B7D">
        <w:rPr>
          <w:color w:val="000000" w:themeColor="text1"/>
          <w:sz w:val="28"/>
          <w:szCs w:val="28"/>
        </w:rPr>
        <w:t xml:space="preserve">ород Шахты с автомагистрали М-4 </w:t>
      </w:r>
      <w:r w:rsidR="007B7C52">
        <w:rPr>
          <w:color w:val="000000" w:themeColor="text1"/>
          <w:sz w:val="28"/>
          <w:szCs w:val="28"/>
        </w:rPr>
        <w:t>«</w:t>
      </w:r>
      <w:r w:rsidR="00796B7D">
        <w:rPr>
          <w:color w:val="000000" w:themeColor="text1"/>
          <w:sz w:val="28"/>
          <w:szCs w:val="28"/>
        </w:rPr>
        <w:t>Дон</w:t>
      </w:r>
      <w:r w:rsidR="007B7C52">
        <w:rPr>
          <w:color w:val="000000" w:themeColor="text1"/>
          <w:sz w:val="28"/>
          <w:szCs w:val="28"/>
        </w:rPr>
        <w:t>»</w:t>
      </w:r>
      <w:r w:rsidR="00796B7D">
        <w:rPr>
          <w:color w:val="000000" w:themeColor="text1"/>
          <w:sz w:val="28"/>
          <w:szCs w:val="28"/>
        </w:rPr>
        <w:t xml:space="preserve"> на</w:t>
      </w:r>
      <w:r w:rsidR="00664FF5">
        <w:rPr>
          <w:color w:val="000000" w:themeColor="text1"/>
          <w:sz w:val="28"/>
          <w:szCs w:val="28"/>
        </w:rPr>
        <w:t xml:space="preserve"> ул.</w:t>
      </w:r>
      <w:r w:rsidR="00796B7D">
        <w:rPr>
          <w:color w:val="000000" w:themeColor="text1"/>
          <w:sz w:val="28"/>
          <w:szCs w:val="28"/>
        </w:rPr>
        <w:t xml:space="preserve"> </w:t>
      </w:r>
      <w:r w:rsidR="00664FF5">
        <w:rPr>
          <w:color w:val="000000" w:themeColor="text1"/>
          <w:sz w:val="28"/>
          <w:szCs w:val="28"/>
        </w:rPr>
        <w:t>Дач</w:t>
      </w:r>
      <w:r w:rsidR="00796B7D">
        <w:rPr>
          <w:color w:val="000000" w:themeColor="text1"/>
          <w:sz w:val="28"/>
          <w:szCs w:val="28"/>
        </w:rPr>
        <w:t>ная и при въезде с пер</w:t>
      </w:r>
      <w:proofErr w:type="gramStart"/>
      <w:r w:rsidR="00796B7D">
        <w:rPr>
          <w:color w:val="000000" w:themeColor="text1"/>
          <w:sz w:val="28"/>
          <w:szCs w:val="28"/>
        </w:rPr>
        <w:t>.У</w:t>
      </w:r>
      <w:proofErr w:type="gramEnd"/>
      <w:r w:rsidR="00796B7D">
        <w:rPr>
          <w:color w:val="000000" w:themeColor="text1"/>
          <w:sz w:val="28"/>
          <w:szCs w:val="28"/>
        </w:rPr>
        <w:t>краински</w:t>
      </w:r>
      <w:r w:rsidR="00664FF5">
        <w:rPr>
          <w:color w:val="000000" w:themeColor="text1"/>
          <w:sz w:val="28"/>
          <w:szCs w:val="28"/>
        </w:rPr>
        <w:t>й;</w:t>
      </w:r>
    </w:p>
    <w:p w:rsidR="00664FF5" w:rsidRDefault="00EB612E" w:rsidP="001D73E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664FF5">
        <w:rPr>
          <w:color w:val="000000" w:themeColor="text1"/>
          <w:sz w:val="28"/>
          <w:szCs w:val="28"/>
        </w:rPr>
        <w:t>рассмотреть вопрос обустройства наружного уличного освещения автомобильных</w:t>
      </w:r>
      <w:r>
        <w:rPr>
          <w:color w:val="000000" w:themeColor="text1"/>
          <w:sz w:val="28"/>
          <w:szCs w:val="28"/>
        </w:rPr>
        <w:t xml:space="preserve"> дорог по ул. Доронина </w:t>
      </w:r>
      <w:r w:rsidR="00664FF5">
        <w:rPr>
          <w:color w:val="000000" w:themeColor="text1"/>
          <w:sz w:val="28"/>
          <w:szCs w:val="28"/>
        </w:rPr>
        <w:t xml:space="preserve">от пер. Петровского до въезда в </w:t>
      </w:r>
      <w:r w:rsidR="007B7C52">
        <w:rPr>
          <w:color w:val="000000" w:themeColor="text1"/>
          <w:sz w:val="28"/>
          <w:szCs w:val="28"/>
        </w:rPr>
        <w:br/>
      </w:r>
      <w:r w:rsidR="00664FF5">
        <w:rPr>
          <w:color w:val="000000" w:themeColor="text1"/>
          <w:sz w:val="28"/>
          <w:szCs w:val="28"/>
        </w:rPr>
        <w:t>п.</w:t>
      </w:r>
      <w:r w:rsidR="00796B7D">
        <w:rPr>
          <w:color w:val="000000" w:themeColor="text1"/>
          <w:sz w:val="28"/>
          <w:szCs w:val="28"/>
        </w:rPr>
        <w:t xml:space="preserve"> Каменоломни</w:t>
      </w:r>
      <w:r w:rsidR="00664FF5">
        <w:rPr>
          <w:color w:val="000000" w:themeColor="text1"/>
          <w:sz w:val="28"/>
          <w:szCs w:val="28"/>
        </w:rPr>
        <w:t>, ул.</w:t>
      </w:r>
      <w:r w:rsidR="00796B7D">
        <w:rPr>
          <w:color w:val="000000" w:themeColor="text1"/>
          <w:sz w:val="28"/>
          <w:szCs w:val="28"/>
        </w:rPr>
        <w:t xml:space="preserve"> </w:t>
      </w:r>
      <w:r w:rsidR="00664FF5">
        <w:rPr>
          <w:color w:val="000000" w:themeColor="text1"/>
          <w:sz w:val="28"/>
          <w:szCs w:val="28"/>
        </w:rPr>
        <w:t xml:space="preserve">Капустина от </w:t>
      </w:r>
      <w:r>
        <w:rPr>
          <w:color w:val="000000" w:themeColor="text1"/>
          <w:sz w:val="28"/>
          <w:szCs w:val="28"/>
        </w:rPr>
        <w:t>дома №8 до ул.</w:t>
      </w:r>
      <w:r w:rsidR="00796B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Миргородская, ул.</w:t>
      </w:r>
      <w:r w:rsidR="00796B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Шапкина от пер. Молодости до ул</w:t>
      </w:r>
      <w:proofErr w:type="gramStart"/>
      <w:r>
        <w:rPr>
          <w:color w:val="000000" w:themeColor="text1"/>
          <w:sz w:val="28"/>
          <w:szCs w:val="28"/>
        </w:rPr>
        <w:t>.Э</w:t>
      </w:r>
      <w:proofErr w:type="gramEnd"/>
      <w:r>
        <w:rPr>
          <w:color w:val="000000" w:themeColor="text1"/>
          <w:sz w:val="28"/>
          <w:szCs w:val="28"/>
        </w:rPr>
        <w:t>нергетики;</w:t>
      </w:r>
    </w:p>
    <w:p w:rsidR="00EB612E" w:rsidRPr="001D73E6" w:rsidRDefault="00944EAE" w:rsidP="00944EAE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 w:rsidR="00EB612E">
        <w:rPr>
          <w:color w:val="000000" w:themeColor="text1"/>
          <w:sz w:val="28"/>
          <w:szCs w:val="28"/>
        </w:rPr>
        <w:t>рассмотреть вопрос обустройства подходов к нерегулируемым пешеходным переходам по пр</w:t>
      </w:r>
      <w:r w:rsidR="007B7C52">
        <w:rPr>
          <w:color w:val="000000" w:themeColor="text1"/>
          <w:sz w:val="28"/>
          <w:szCs w:val="28"/>
        </w:rPr>
        <w:t>-т</w:t>
      </w:r>
      <w:r w:rsidR="00796B7D">
        <w:rPr>
          <w:color w:val="000000" w:themeColor="text1"/>
          <w:sz w:val="28"/>
          <w:szCs w:val="28"/>
        </w:rPr>
        <w:t xml:space="preserve"> </w:t>
      </w:r>
      <w:r w:rsidR="00EB612E">
        <w:rPr>
          <w:color w:val="000000" w:themeColor="text1"/>
          <w:sz w:val="28"/>
          <w:szCs w:val="28"/>
        </w:rPr>
        <w:t>Ленинского Комсомола в районе дома №1 «Ф» и дома №2 «А», по ул</w:t>
      </w:r>
      <w:r w:rsidR="00796B7D">
        <w:rPr>
          <w:color w:val="000000" w:themeColor="text1"/>
          <w:sz w:val="28"/>
          <w:szCs w:val="28"/>
        </w:rPr>
        <w:t>. Маяковского в районе дома №15.</w:t>
      </w:r>
      <w:r w:rsidR="00EB612E">
        <w:rPr>
          <w:color w:val="000000" w:themeColor="text1"/>
          <w:sz w:val="28"/>
          <w:szCs w:val="28"/>
        </w:rPr>
        <w:t xml:space="preserve"> </w:t>
      </w:r>
    </w:p>
    <w:p w:rsidR="000B7841" w:rsidRPr="003945CA" w:rsidRDefault="000B7841" w:rsidP="009C0DBE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45CA">
        <w:rPr>
          <w:color w:val="000000" w:themeColor="text1"/>
          <w:sz w:val="28"/>
          <w:szCs w:val="28"/>
        </w:rPr>
        <w:t>Направить настоящее решение в Управление Министерства внутренни</w:t>
      </w:r>
      <w:r w:rsidR="00A60204" w:rsidRPr="003945CA">
        <w:rPr>
          <w:color w:val="000000" w:themeColor="text1"/>
          <w:sz w:val="28"/>
          <w:szCs w:val="28"/>
        </w:rPr>
        <w:t xml:space="preserve">х </w:t>
      </w:r>
      <w:r w:rsidRPr="003945CA">
        <w:rPr>
          <w:color w:val="000000" w:themeColor="text1"/>
          <w:sz w:val="28"/>
          <w:szCs w:val="28"/>
        </w:rPr>
        <w:t xml:space="preserve">дел Российской Федерации по </w:t>
      </w:r>
      <w:r w:rsidR="00EE5EE2" w:rsidRPr="003945CA">
        <w:rPr>
          <w:color w:val="000000" w:themeColor="text1"/>
          <w:sz w:val="28"/>
          <w:szCs w:val="28"/>
        </w:rPr>
        <w:t>Г</w:t>
      </w:r>
      <w:r w:rsidRPr="003945CA">
        <w:rPr>
          <w:color w:val="000000" w:themeColor="text1"/>
          <w:sz w:val="28"/>
          <w:szCs w:val="28"/>
        </w:rPr>
        <w:t>ороду Шахты Ростовской области.</w:t>
      </w:r>
    </w:p>
    <w:p w:rsidR="000B7841" w:rsidRPr="009C0DBE" w:rsidRDefault="000B7841" w:rsidP="009C0DBE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C0DBE">
        <w:rPr>
          <w:sz w:val="28"/>
          <w:szCs w:val="28"/>
        </w:rPr>
        <w:t>Опубликовать настоящее решение в средствах массовой информации.</w:t>
      </w:r>
    </w:p>
    <w:p w:rsidR="00A60204" w:rsidRPr="009C0DBE" w:rsidRDefault="000B7841" w:rsidP="009C0DBE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C0DBE">
        <w:rPr>
          <w:sz w:val="28"/>
          <w:szCs w:val="28"/>
        </w:rPr>
        <w:t>Настоящее решение вступает в силу с</w:t>
      </w:r>
      <w:r w:rsidR="00D76C83" w:rsidRPr="009C0DBE">
        <w:rPr>
          <w:sz w:val="28"/>
          <w:szCs w:val="28"/>
        </w:rPr>
        <w:t>о дня</w:t>
      </w:r>
      <w:r w:rsidRPr="009C0DBE">
        <w:rPr>
          <w:sz w:val="28"/>
          <w:szCs w:val="28"/>
        </w:rPr>
        <w:t xml:space="preserve"> его принятия.</w:t>
      </w:r>
    </w:p>
    <w:p w:rsidR="000B7841" w:rsidRPr="009C0DBE" w:rsidRDefault="000B7841" w:rsidP="009C0DBE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0DBE">
        <w:rPr>
          <w:sz w:val="28"/>
          <w:szCs w:val="28"/>
        </w:rPr>
        <w:t>Контроль за</w:t>
      </w:r>
      <w:proofErr w:type="gramEnd"/>
      <w:r w:rsidRPr="009C0DBE">
        <w:rPr>
          <w:sz w:val="28"/>
          <w:szCs w:val="28"/>
        </w:rPr>
        <w:t xml:space="preserve"> исполнением настоящего решения возложить на</w:t>
      </w:r>
      <w:r w:rsidR="003945CA" w:rsidRPr="009C0DBE">
        <w:rPr>
          <w:sz w:val="28"/>
          <w:szCs w:val="28"/>
        </w:rPr>
        <w:t xml:space="preserve"> комитет городской Думы города Шахты </w:t>
      </w:r>
      <w:r w:rsidRPr="009C0DBE">
        <w:rPr>
          <w:sz w:val="28"/>
          <w:szCs w:val="28"/>
        </w:rPr>
        <w:t>по жилищно-коммунальному хозяйству (</w:t>
      </w:r>
      <w:r w:rsidR="009A25BA" w:rsidRPr="009C0DBE">
        <w:rPr>
          <w:sz w:val="28"/>
          <w:szCs w:val="28"/>
        </w:rPr>
        <w:t>А.Е.</w:t>
      </w:r>
      <w:r w:rsidR="00C615B5" w:rsidRPr="009C0DBE">
        <w:rPr>
          <w:sz w:val="28"/>
          <w:szCs w:val="28"/>
        </w:rPr>
        <w:t> </w:t>
      </w:r>
      <w:r w:rsidR="009A25BA" w:rsidRPr="009C0DBE">
        <w:rPr>
          <w:sz w:val="28"/>
          <w:szCs w:val="28"/>
        </w:rPr>
        <w:t>Ермаков</w:t>
      </w:r>
      <w:r w:rsidR="003945CA" w:rsidRPr="009C0DBE">
        <w:rPr>
          <w:sz w:val="28"/>
          <w:szCs w:val="28"/>
        </w:rPr>
        <w:t>) и комитет городской Думы города Шахты по социальной политике (В.С. Фомин)</w:t>
      </w:r>
      <w:r w:rsidRPr="009C0DBE">
        <w:rPr>
          <w:sz w:val="28"/>
          <w:szCs w:val="28"/>
        </w:rPr>
        <w:t>.</w:t>
      </w:r>
    </w:p>
    <w:p w:rsidR="006947AD" w:rsidRDefault="006947AD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D47" w:rsidRDefault="006A5D47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0C1" w:rsidRDefault="0076376B" w:rsidP="0076376B">
      <w:pPr>
        <w:pStyle w:val="4"/>
        <w:jc w:val="both"/>
        <w:rPr>
          <w:b/>
        </w:rPr>
      </w:pPr>
      <w:r w:rsidRPr="0076376B">
        <w:rPr>
          <w:b/>
        </w:rPr>
        <w:t xml:space="preserve">Председатель </w:t>
      </w:r>
    </w:p>
    <w:p w:rsidR="0076376B" w:rsidRPr="0076376B" w:rsidRDefault="0076376B" w:rsidP="0076376B">
      <w:pPr>
        <w:pStyle w:val="4"/>
        <w:jc w:val="both"/>
        <w:rPr>
          <w:b/>
        </w:rPr>
      </w:pPr>
      <w:r w:rsidRPr="0076376B">
        <w:rPr>
          <w:b/>
        </w:rPr>
        <w:t>городской Думы</w:t>
      </w:r>
      <w:r w:rsidR="002B10C1">
        <w:rPr>
          <w:b/>
        </w:rPr>
        <w:t xml:space="preserve"> </w:t>
      </w:r>
      <w:r w:rsidR="00FA13F5">
        <w:rPr>
          <w:b/>
        </w:rPr>
        <w:t>города Шахты</w:t>
      </w:r>
      <w:r w:rsidRPr="0076376B">
        <w:rPr>
          <w:b/>
        </w:rPr>
        <w:tab/>
      </w:r>
      <w:r w:rsidRPr="0076376B">
        <w:rPr>
          <w:b/>
        </w:rPr>
        <w:tab/>
      </w:r>
      <w:r w:rsidRPr="0076376B">
        <w:rPr>
          <w:b/>
        </w:rPr>
        <w:tab/>
      </w:r>
      <w:r w:rsidRPr="0076376B">
        <w:rPr>
          <w:b/>
        </w:rPr>
        <w:tab/>
      </w:r>
      <w:r w:rsidR="000D0221">
        <w:rPr>
          <w:b/>
        </w:rPr>
        <w:tab/>
      </w:r>
      <w:r w:rsidR="009C0DBE">
        <w:rPr>
          <w:b/>
        </w:rPr>
        <w:t xml:space="preserve">             </w:t>
      </w:r>
      <w:r w:rsidR="00865B4E">
        <w:rPr>
          <w:b/>
        </w:rPr>
        <w:t>К. Корнеев</w:t>
      </w:r>
    </w:p>
    <w:p w:rsidR="00ED6FD4" w:rsidRDefault="00ED6FD4" w:rsidP="00ED6FD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85434" w:rsidRPr="00A85434" w:rsidRDefault="00A85434" w:rsidP="00A85434">
      <w:pPr>
        <w:pStyle w:val="01"/>
        <w:ind w:firstLine="0"/>
        <w:rPr>
          <w:rFonts w:eastAsia="Calibri"/>
          <w:b/>
          <w:lang w:eastAsia="en-US"/>
        </w:rPr>
      </w:pPr>
      <w:r w:rsidRPr="00A85434">
        <w:rPr>
          <w:rFonts w:eastAsia="Calibri"/>
          <w:b/>
          <w:lang w:eastAsia="en-US"/>
        </w:rPr>
        <w:t>25 февраля 2025 года</w:t>
      </w:r>
    </w:p>
    <w:p w:rsidR="00ED6FD4" w:rsidRDefault="00ED6FD4" w:rsidP="00ED6FD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D6FD4" w:rsidRDefault="00ED6FD4" w:rsidP="00ED6F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УМВД РФ по Городу Шахты, Администрации города Шахты, прокуратуре, СМИ, дело.</w:t>
      </w:r>
    </w:p>
    <w:p w:rsidR="00F60129" w:rsidRDefault="00C27E80" w:rsidP="0076376B">
      <w:pPr>
        <w:rPr>
          <w:rFonts w:ascii="Times New Roman" w:hAnsi="Times New Roman" w:cs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20250211_164602.jpg" style="width:24.75pt;height:24.75pt"/>
        </w:pict>
      </w:r>
      <w:r>
        <w:pict>
          <v:shape id="_x0000_i1026" type="#_x0000_t75" alt="IMG_20250211_164602.jpg" style="width:24.75pt;height:24.75pt"/>
        </w:pict>
      </w:r>
      <w:r w:rsidR="00F60129">
        <w:rPr>
          <w:rFonts w:ascii="Times New Roman" w:hAnsi="Times New Roman" w:cs="Times New Roman"/>
          <w:sz w:val="28"/>
        </w:rPr>
        <w:br w:type="page"/>
      </w:r>
    </w:p>
    <w:p w:rsidR="00D7310C" w:rsidRDefault="00D7310C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3118"/>
        <w:gridCol w:w="2374"/>
      </w:tblGrid>
      <w:tr w:rsidR="00D7310C" w:rsidTr="000D0221">
        <w:trPr>
          <w:trHeight w:val="1746"/>
        </w:trPr>
        <w:tc>
          <w:tcPr>
            <w:tcW w:w="4361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118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74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bookmarkEnd w:id="0"/>
    </w:tbl>
    <w:p w:rsidR="00D7310C" w:rsidRPr="0076376B" w:rsidRDefault="00D7310C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sectPr w:rsidR="00D7310C" w:rsidRPr="0076376B" w:rsidSect="001473AA">
      <w:pgSz w:w="11906" w:h="16838"/>
      <w:pgMar w:top="1135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EF279D"/>
    <w:multiLevelType w:val="hybridMultilevel"/>
    <w:tmpl w:val="FBCEDAC0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14B25"/>
    <w:multiLevelType w:val="hybridMultilevel"/>
    <w:tmpl w:val="94D4049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343F21DB"/>
    <w:multiLevelType w:val="hybridMultilevel"/>
    <w:tmpl w:val="C394B3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C2A12"/>
    <w:multiLevelType w:val="hybridMultilevel"/>
    <w:tmpl w:val="46D617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43874DE2"/>
    <w:multiLevelType w:val="hybridMultilevel"/>
    <w:tmpl w:val="3A30C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30F3E"/>
    <w:multiLevelType w:val="hybridMultilevel"/>
    <w:tmpl w:val="F4B09B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1F61CB"/>
    <w:multiLevelType w:val="hybridMultilevel"/>
    <w:tmpl w:val="EF98336C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91CB1"/>
    <w:multiLevelType w:val="hybridMultilevel"/>
    <w:tmpl w:val="0926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BC366AC"/>
    <w:multiLevelType w:val="hybridMultilevel"/>
    <w:tmpl w:val="08E6E0C4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6E226A32"/>
    <w:multiLevelType w:val="hybridMultilevel"/>
    <w:tmpl w:val="7B16995A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6FE61B8C"/>
    <w:multiLevelType w:val="hybridMultilevel"/>
    <w:tmpl w:val="FB9C1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EB2FAC"/>
    <w:multiLevelType w:val="hybridMultilevel"/>
    <w:tmpl w:val="8F566336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193C69"/>
    <w:multiLevelType w:val="hybridMultilevel"/>
    <w:tmpl w:val="7FBE3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A7978"/>
    <w:multiLevelType w:val="hybridMultilevel"/>
    <w:tmpl w:val="685E7ABE"/>
    <w:lvl w:ilvl="0" w:tplc="19BC9CAC">
      <w:start w:val="1"/>
      <w:numFmt w:val="decimal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BEF5D85"/>
    <w:multiLevelType w:val="hybridMultilevel"/>
    <w:tmpl w:val="9E3CED7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0"/>
  </w:num>
  <w:num w:numId="6">
    <w:abstractNumId w:val="11"/>
  </w:num>
  <w:num w:numId="7">
    <w:abstractNumId w:val="5"/>
  </w:num>
  <w:num w:numId="8">
    <w:abstractNumId w:val="13"/>
  </w:num>
  <w:num w:numId="9">
    <w:abstractNumId w:val="1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  <w:num w:numId="14">
    <w:abstractNumId w:val="19"/>
  </w:num>
  <w:num w:numId="15">
    <w:abstractNumId w:val="6"/>
  </w:num>
  <w:num w:numId="16">
    <w:abstractNumId w:val="16"/>
  </w:num>
  <w:num w:numId="17">
    <w:abstractNumId w:val="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8"/>
  </w:num>
  <w:num w:numId="21">
    <w:abstractNumId w:val="14"/>
  </w:num>
  <w:num w:numId="22">
    <w:abstractNumId w:val="8"/>
  </w:num>
  <w:num w:numId="23">
    <w:abstractNumId w:val="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032B3"/>
    <w:rsid w:val="0001022F"/>
    <w:rsid w:val="0001170D"/>
    <w:rsid w:val="00011CB5"/>
    <w:rsid w:val="0001217D"/>
    <w:rsid w:val="00022E56"/>
    <w:rsid w:val="00023A50"/>
    <w:rsid w:val="000255DB"/>
    <w:rsid w:val="000304CD"/>
    <w:rsid w:val="00032F39"/>
    <w:rsid w:val="00036451"/>
    <w:rsid w:val="0004515E"/>
    <w:rsid w:val="00050E36"/>
    <w:rsid w:val="000551C4"/>
    <w:rsid w:val="000626AC"/>
    <w:rsid w:val="00065DAB"/>
    <w:rsid w:val="00066873"/>
    <w:rsid w:val="00072A8F"/>
    <w:rsid w:val="00075324"/>
    <w:rsid w:val="000805DA"/>
    <w:rsid w:val="0008141E"/>
    <w:rsid w:val="000867B4"/>
    <w:rsid w:val="0009426C"/>
    <w:rsid w:val="000A4CE8"/>
    <w:rsid w:val="000A5234"/>
    <w:rsid w:val="000B7841"/>
    <w:rsid w:val="000C0079"/>
    <w:rsid w:val="000C6386"/>
    <w:rsid w:val="000D0221"/>
    <w:rsid w:val="000D6216"/>
    <w:rsid w:val="000F711D"/>
    <w:rsid w:val="001009CC"/>
    <w:rsid w:val="001038F9"/>
    <w:rsid w:val="001050A5"/>
    <w:rsid w:val="00107FDB"/>
    <w:rsid w:val="00110420"/>
    <w:rsid w:val="00111441"/>
    <w:rsid w:val="001215B2"/>
    <w:rsid w:val="0012261C"/>
    <w:rsid w:val="0013458F"/>
    <w:rsid w:val="00140BE6"/>
    <w:rsid w:val="001473AA"/>
    <w:rsid w:val="001513D0"/>
    <w:rsid w:val="0015529A"/>
    <w:rsid w:val="001641F2"/>
    <w:rsid w:val="001653ED"/>
    <w:rsid w:val="00165A43"/>
    <w:rsid w:val="00172A99"/>
    <w:rsid w:val="0018041B"/>
    <w:rsid w:val="001844A3"/>
    <w:rsid w:val="001950F3"/>
    <w:rsid w:val="001A1DC7"/>
    <w:rsid w:val="001A40C4"/>
    <w:rsid w:val="001A5100"/>
    <w:rsid w:val="001A59CD"/>
    <w:rsid w:val="001A7B66"/>
    <w:rsid w:val="001B2170"/>
    <w:rsid w:val="001B6C7A"/>
    <w:rsid w:val="001C01D2"/>
    <w:rsid w:val="001C0328"/>
    <w:rsid w:val="001C18A9"/>
    <w:rsid w:val="001C523A"/>
    <w:rsid w:val="001D73E6"/>
    <w:rsid w:val="001E119B"/>
    <w:rsid w:val="001E2CB9"/>
    <w:rsid w:val="001E59C6"/>
    <w:rsid w:val="001E5ADE"/>
    <w:rsid w:val="001E5D89"/>
    <w:rsid w:val="001F0166"/>
    <w:rsid w:val="001F5934"/>
    <w:rsid w:val="001F6F37"/>
    <w:rsid w:val="00201713"/>
    <w:rsid w:val="00203475"/>
    <w:rsid w:val="00203CEA"/>
    <w:rsid w:val="00203CF4"/>
    <w:rsid w:val="00205CAA"/>
    <w:rsid w:val="002064A1"/>
    <w:rsid w:val="002113D7"/>
    <w:rsid w:val="00211457"/>
    <w:rsid w:val="00212789"/>
    <w:rsid w:val="00213544"/>
    <w:rsid w:val="0022482D"/>
    <w:rsid w:val="00225FF0"/>
    <w:rsid w:val="00232AD9"/>
    <w:rsid w:val="00240C37"/>
    <w:rsid w:val="00263DA4"/>
    <w:rsid w:val="0026450B"/>
    <w:rsid w:val="0026672F"/>
    <w:rsid w:val="00267C1E"/>
    <w:rsid w:val="00272AE4"/>
    <w:rsid w:val="002772A5"/>
    <w:rsid w:val="0028279D"/>
    <w:rsid w:val="00282AF1"/>
    <w:rsid w:val="002913C6"/>
    <w:rsid w:val="00295153"/>
    <w:rsid w:val="002A4DB7"/>
    <w:rsid w:val="002A6040"/>
    <w:rsid w:val="002B10C1"/>
    <w:rsid w:val="002B3186"/>
    <w:rsid w:val="002B5995"/>
    <w:rsid w:val="002B5EED"/>
    <w:rsid w:val="002D00C0"/>
    <w:rsid w:val="002D3928"/>
    <w:rsid w:val="002E36EA"/>
    <w:rsid w:val="002F0B34"/>
    <w:rsid w:val="002F0E7E"/>
    <w:rsid w:val="002F4939"/>
    <w:rsid w:val="002F5F22"/>
    <w:rsid w:val="002F61F3"/>
    <w:rsid w:val="002F6D7A"/>
    <w:rsid w:val="003075D6"/>
    <w:rsid w:val="003169C4"/>
    <w:rsid w:val="00325EAB"/>
    <w:rsid w:val="00327075"/>
    <w:rsid w:val="003319AA"/>
    <w:rsid w:val="0034305D"/>
    <w:rsid w:val="00346C58"/>
    <w:rsid w:val="0035148A"/>
    <w:rsid w:val="003527FC"/>
    <w:rsid w:val="003561BE"/>
    <w:rsid w:val="0036287C"/>
    <w:rsid w:val="00362A3E"/>
    <w:rsid w:val="00364219"/>
    <w:rsid w:val="00366A90"/>
    <w:rsid w:val="00370226"/>
    <w:rsid w:val="003702E1"/>
    <w:rsid w:val="00373362"/>
    <w:rsid w:val="003776B1"/>
    <w:rsid w:val="00382D49"/>
    <w:rsid w:val="00382F0D"/>
    <w:rsid w:val="00384BE7"/>
    <w:rsid w:val="003945CA"/>
    <w:rsid w:val="003971BE"/>
    <w:rsid w:val="0039757B"/>
    <w:rsid w:val="003A4988"/>
    <w:rsid w:val="003B0BE9"/>
    <w:rsid w:val="003B2526"/>
    <w:rsid w:val="003B4141"/>
    <w:rsid w:val="003C4989"/>
    <w:rsid w:val="003D268E"/>
    <w:rsid w:val="003D3E91"/>
    <w:rsid w:val="003D7177"/>
    <w:rsid w:val="003D7346"/>
    <w:rsid w:val="003D7AC9"/>
    <w:rsid w:val="003E01EE"/>
    <w:rsid w:val="003E093B"/>
    <w:rsid w:val="003E50BB"/>
    <w:rsid w:val="004022E4"/>
    <w:rsid w:val="0040498B"/>
    <w:rsid w:val="00405E3A"/>
    <w:rsid w:val="00411273"/>
    <w:rsid w:val="0042175A"/>
    <w:rsid w:val="00425674"/>
    <w:rsid w:val="0044006D"/>
    <w:rsid w:val="004419B6"/>
    <w:rsid w:val="004420BF"/>
    <w:rsid w:val="00445D96"/>
    <w:rsid w:val="00446FEF"/>
    <w:rsid w:val="00447DD3"/>
    <w:rsid w:val="00457DD4"/>
    <w:rsid w:val="00460DCA"/>
    <w:rsid w:val="0046144A"/>
    <w:rsid w:val="00464E94"/>
    <w:rsid w:val="00465BB9"/>
    <w:rsid w:val="00466E35"/>
    <w:rsid w:val="00471A7F"/>
    <w:rsid w:val="004760F3"/>
    <w:rsid w:val="0048643E"/>
    <w:rsid w:val="004A04F5"/>
    <w:rsid w:val="004A4288"/>
    <w:rsid w:val="004B363B"/>
    <w:rsid w:val="004B5AAC"/>
    <w:rsid w:val="004C78FD"/>
    <w:rsid w:val="004F15A6"/>
    <w:rsid w:val="005013E0"/>
    <w:rsid w:val="00503261"/>
    <w:rsid w:val="00517C33"/>
    <w:rsid w:val="0052393A"/>
    <w:rsid w:val="00527F9D"/>
    <w:rsid w:val="00530B50"/>
    <w:rsid w:val="00533320"/>
    <w:rsid w:val="005351E4"/>
    <w:rsid w:val="005361B2"/>
    <w:rsid w:val="005373D7"/>
    <w:rsid w:val="00545732"/>
    <w:rsid w:val="00555177"/>
    <w:rsid w:val="00562BB5"/>
    <w:rsid w:val="00566A8A"/>
    <w:rsid w:val="00566EAD"/>
    <w:rsid w:val="0057023A"/>
    <w:rsid w:val="0059186C"/>
    <w:rsid w:val="0059748A"/>
    <w:rsid w:val="005A011C"/>
    <w:rsid w:val="005A31CA"/>
    <w:rsid w:val="005B1767"/>
    <w:rsid w:val="005B218B"/>
    <w:rsid w:val="005C329A"/>
    <w:rsid w:val="005C4825"/>
    <w:rsid w:val="005C70C0"/>
    <w:rsid w:val="005D0BB7"/>
    <w:rsid w:val="005D0D0B"/>
    <w:rsid w:val="005D13AE"/>
    <w:rsid w:val="005D2018"/>
    <w:rsid w:val="005D7F55"/>
    <w:rsid w:val="005E74D7"/>
    <w:rsid w:val="005F49F7"/>
    <w:rsid w:val="005F69D1"/>
    <w:rsid w:val="00604340"/>
    <w:rsid w:val="006068C2"/>
    <w:rsid w:val="0061473B"/>
    <w:rsid w:val="006210CA"/>
    <w:rsid w:val="00627596"/>
    <w:rsid w:val="00642BFC"/>
    <w:rsid w:val="00644DAA"/>
    <w:rsid w:val="00646009"/>
    <w:rsid w:val="0065014D"/>
    <w:rsid w:val="00651224"/>
    <w:rsid w:val="00664FF5"/>
    <w:rsid w:val="006652BA"/>
    <w:rsid w:val="00670922"/>
    <w:rsid w:val="0068413E"/>
    <w:rsid w:val="0069075C"/>
    <w:rsid w:val="006913F0"/>
    <w:rsid w:val="006947AD"/>
    <w:rsid w:val="00695CB2"/>
    <w:rsid w:val="00696157"/>
    <w:rsid w:val="006967BC"/>
    <w:rsid w:val="006A3763"/>
    <w:rsid w:val="006A5D47"/>
    <w:rsid w:val="006B1E57"/>
    <w:rsid w:val="006C0658"/>
    <w:rsid w:val="006C0A9D"/>
    <w:rsid w:val="006C43E7"/>
    <w:rsid w:val="006D32E4"/>
    <w:rsid w:val="006D5076"/>
    <w:rsid w:val="006E1BFA"/>
    <w:rsid w:val="006E2F83"/>
    <w:rsid w:val="006E30A2"/>
    <w:rsid w:val="006E56D8"/>
    <w:rsid w:val="006E743C"/>
    <w:rsid w:val="006F1DEE"/>
    <w:rsid w:val="006F4BFE"/>
    <w:rsid w:val="006F5237"/>
    <w:rsid w:val="006F621C"/>
    <w:rsid w:val="006F6841"/>
    <w:rsid w:val="007148A4"/>
    <w:rsid w:val="00717FF3"/>
    <w:rsid w:val="0072262C"/>
    <w:rsid w:val="00730940"/>
    <w:rsid w:val="00731070"/>
    <w:rsid w:val="00742B60"/>
    <w:rsid w:val="00745147"/>
    <w:rsid w:val="00760506"/>
    <w:rsid w:val="00761B88"/>
    <w:rsid w:val="0076376B"/>
    <w:rsid w:val="00763A8B"/>
    <w:rsid w:val="007657EE"/>
    <w:rsid w:val="00765B9D"/>
    <w:rsid w:val="00765C26"/>
    <w:rsid w:val="0076697E"/>
    <w:rsid w:val="00772A67"/>
    <w:rsid w:val="00774E5F"/>
    <w:rsid w:val="00792B19"/>
    <w:rsid w:val="00796B7D"/>
    <w:rsid w:val="007A0117"/>
    <w:rsid w:val="007A4AE1"/>
    <w:rsid w:val="007B143C"/>
    <w:rsid w:val="007B7C52"/>
    <w:rsid w:val="007C176D"/>
    <w:rsid w:val="007C2B63"/>
    <w:rsid w:val="007D0EF7"/>
    <w:rsid w:val="007D53BB"/>
    <w:rsid w:val="007E2CDD"/>
    <w:rsid w:val="007E7526"/>
    <w:rsid w:val="007F0D83"/>
    <w:rsid w:val="007F7E47"/>
    <w:rsid w:val="00800F25"/>
    <w:rsid w:val="008048CE"/>
    <w:rsid w:val="00811F26"/>
    <w:rsid w:val="00812546"/>
    <w:rsid w:val="008145CC"/>
    <w:rsid w:val="00814ABC"/>
    <w:rsid w:val="008235F8"/>
    <w:rsid w:val="00825E7A"/>
    <w:rsid w:val="00827BD1"/>
    <w:rsid w:val="00830A0E"/>
    <w:rsid w:val="008321BF"/>
    <w:rsid w:val="00832718"/>
    <w:rsid w:val="00834974"/>
    <w:rsid w:val="00836329"/>
    <w:rsid w:val="0084100C"/>
    <w:rsid w:val="008448C7"/>
    <w:rsid w:val="00845EFA"/>
    <w:rsid w:val="00846742"/>
    <w:rsid w:val="0085583F"/>
    <w:rsid w:val="00857EE9"/>
    <w:rsid w:val="008612E3"/>
    <w:rsid w:val="00863B0C"/>
    <w:rsid w:val="0086450B"/>
    <w:rsid w:val="00864A89"/>
    <w:rsid w:val="00865B4E"/>
    <w:rsid w:val="008721ED"/>
    <w:rsid w:val="0088109F"/>
    <w:rsid w:val="00883595"/>
    <w:rsid w:val="00886F73"/>
    <w:rsid w:val="008967E0"/>
    <w:rsid w:val="008A06B7"/>
    <w:rsid w:val="008A3D7F"/>
    <w:rsid w:val="008B07AB"/>
    <w:rsid w:val="008B36AE"/>
    <w:rsid w:val="008B36E0"/>
    <w:rsid w:val="008B3C8C"/>
    <w:rsid w:val="008B6D31"/>
    <w:rsid w:val="008C3AAC"/>
    <w:rsid w:val="008C51F5"/>
    <w:rsid w:val="008D202D"/>
    <w:rsid w:val="008D4924"/>
    <w:rsid w:val="008D4E53"/>
    <w:rsid w:val="008D5021"/>
    <w:rsid w:val="008D5BD0"/>
    <w:rsid w:val="008D6AE7"/>
    <w:rsid w:val="008E0CC7"/>
    <w:rsid w:val="00900533"/>
    <w:rsid w:val="00916169"/>
    <w:rsid w:val="0093008E"/>
    <w:rsid w:val="00944EAE"/>
    <w:rsid w:val="0094569A"/>
    <w:rsid w:val="009544CD"/>
    <w:rsid w:val="009559D2"/>
    <w:rsid w:val="00956570"/>
    <w:rsid w:val="00956EA2"/>
    <w:rsid w:val="00957C39"/>
    <w:rsid w:val="00972082"/>
    <w:rsid w:val="00977D16"/>
    <w:rsid w:val="009A0221"/>
    <w:rsid w:val="009A1F0C"/>
    <w:rsid w:val="009A25BA"/>
    <w:rsid w:val="009B35ED"/>
    <w:rsid w:val="009C0DBE"/>
    <w:rsid w:val="009D206D"/>
    <w:rsid w:val="009E1EE6"/>
    <w:rsid w:val="009E6628"/>
    <w:rsid w:val="009F0D2B"/>
    <w:rsid w:val="009F0FE9"/>
    <w:rsid w:val="009F729A"/>
    <w:rsid w:val="009F758D"/>
    <w:rsid w:val="00A03174"/>
    <w:rsid w:val="00A0392A"/>
    <w:rsid w:val="00A03EB3"/>
    <w:rsid w:val="00A14420"/>
    <w:rsid w:val="00A22C30"/>
    <w:rsid w:val="00A24A1D"/>
    <w:rsid w:val="00A35163"/>
    <w:rsid w:val="00A35B1E"/>
    <w:rsid w:val="00A37494"/>
    <w:rsid w:val="00A51455"/>
    <w:rsid w:val="00A54CFB"/>
    <w:rsid w:val="00A60204"/>
    <w:rsid w:val="00A72F4B"/>
    <w:rsid w:val="00A85434"/>
    <w:rsid w:val="00A90A79"/>
    <w:rsid w:val="00A96F90"/>
    <w:rsid w:val="00AB058E"/>
    <w:rsid w:val="00AB35C6"/>
    <w:rsid w:val="00AB4DF2"/>
    <w:rsid w:val="00AB5CF8"/>
    <w:rsid w:val="00AC25E3"/>
    <w:rsid w:val="00AC5E1B"/>
    <w:rsid w:val="00AC6552"/>
    <w:rsid w:val="00AD3764"/>
    <w:rsid w:val="00AF28A6"/>
    <w:rsid w:val="00B1667D"/>
    <w:rsid w:val="00B27EF0"/>
    <w:rsid w:val="00B35DC5"/>
    <w:rsid w:val="00B37716"/>
    <w:rsid w:val="00B55648"/>
    <w:rsid w:val="00B63B26"/>
    <w:rsid w:val="00B640C7"/>
    <w:rsid w:val="00B649E8"/>
    <w:rsid w:val="00B7469A"/>
    <w:rsid w:val="00B74D8D"/>
    <w:rsid w:val="00B845B4"/>
    <w:rsid w:val="00B84F54"/>
    <w:rsid w:val="00B87FDA"/>
    <w:rsid w:val="00B903DE"/>
    <w:rsid w:val="00BA17DB"/>
    <w:rsid w:val="00BA44B5"/>
    <w:rsid w:val="00BA66C7"/>
    <w:rsid w:val="00BA68EC"/>
    <w:rsid w:val="00BB466E"/>
    <w:rsid w:val="00BB51A8"/>
    <w:rsid w:val="00BC1ADE"/>
    <w:rsid w:val="00BC218F"/>
    <w:rsid w:val="00BD3986"/>
    <w:rsid w:val="00BE2D67"/>
    <w:rsid w:val="00BE3F97"/>
    <w:rsid w:val="00C00FEC"/>
    <w:rsid w:val="00C16F2E"/>
    <w:rsid w:val="00C20CE8"/>
    <w:rsid w:val="00C23765"/>
    <w:rsid w:val="00C24CE7"/>
    <w:rsid w:val="00C267E5"/>
    <w:rsid w:val="00C27E80"/>
    <w:rsid w:val="00C33DA0"/>
    <w:rsid w:val="00C34D66"/>
    <w:rsid w:val="00C41283"/>
    <w:rsid w:val="00C527FB"/>
    <w:rsid w:val="00C53199"/>
    <w:rsid w:val="00C615B5"/>
    <w:rsid w:val="00C70790"/>
    <w:rsid w:val="00C72E05"/>
    <w:rsid w:val="00C72EE0"/>
    <w:rsid w:val="00C74258"/>
    <w:rsid w:val="00C75868"/>
    <w:rsid w:val="00C8118C"/>
    <w:rsid w:val="00C838C2"/>
    <w:rsid w:val="00C844FF"/>
    <w:rsid w:val="00C85655"/>
    <w:rsid w:val="00C903C8"/>
    <w:rsid w:val="00C9395D"/>
    <w:rsid w:val="00CA7C26"/>
    <w:rsid w:val="00CB0BFE"/>
    <w:rsid w:val="00CB5B55"/>
    <w:rsid w:val="00CB7D9A"/>
    <w:rsid w:val="00CC0FE2"/>
    <w:rsid w:val="00CC4377"/>
    <w:rsid w:val="00CC6068"/>
    <w:rsid w:val="00CC6414"/>
    <w:rsid w:val="00CD0C3E"/>
    <w:rsid w:val="00CE00A7"/>
    <w:rsid w:val="00CE1ABF"/>
    <w:rsid w:val="00CE1F9B"/>
    <w:rsid w:val="00CF0B78"/>
    <w:rsid w:val="00CF1C3C"/>
    <w:rsid w:val="00CF2A63"/>
    <w:rsid w:val="00CF46EA"/>
    <w:rsid w:val="00CF686A"/>
    <w:rsid w:val="00D11D17"/>
    <w:rsid w:val="00D24763"/>
    <w:rsid w:val="00D26068"/>
    <w:rsid w:val="00D268C7"/>
    <w:rsid w:val="00D36F88"/>
    <w:rsid w:val="00D427BC"/>
    <w:rsid w:val="00D45014"/>
    <w:rsid w:val="00D453D0"/>
    <w:rsid w:val="00D52F3F"/>
    <w:rsid w:val="00D56F8F"/>
    <w:rsid w:val="00D60BFA"/>
    <w:rsid w:val="00D70D90"/>
    <w:rsid w:val="00D7310C"/>
    <w:rsid w:val="00D76C83"/>
    <w:rsid w:val="00D77C23"/>
    <w:rsid w:val="00D8426C"/>
    <w:rsid w:val="00D979F5"/>
    <w:rsid w:val="00DA0F3E"/>
    <w:rsid w:val="00DA2BE8"/>
    <w:rsid w:val="00DA2FA7"/>
    <w:rsid w:val="00DA485B"/>
    <w:rsid w:val="00DA5C51"/>
    <w:rsid w:val="00DA6551"/>
    <w:rsid w:val="00DB4018"/>
    <w:rsid w:val="00DB4953"/>
    <w:rsid w:val="00DB5E9E"/>
    <w:rsid w:val="00DB6A5D"/>
    <w:rsid w:val="00DB6F4E"/>
    <w:rsid w:val="00DB7E73"/>
    <w:rsid w:val="00DC6288"/>
    <w:rsid w:val="00DD12DF"/>
    <w:rsid w:val="00DD1ADA"/>
    <w:rsid w:val="00DE55E6"/>
    <w:rsid w:val="00DF0BDE"/>
    <w:rsid w:val="00DF1934"/>
    <w:rsid w:val="00DF2FD3"/>
    <w:rsid w:val="00DF5335"/>
    <w:rsid w:val="00E01FE0"/>
    <w:rsid w:val="00E025EA"/>
    <w:rsid w:val="00E02C35"/>
    <w:rsid w:val="00E03C68"/>
    <w:rsid w:val="00E05D6E"/>
    <w:rsid w:val="00E0737E"/>
    <w:rsid w:val="00E1181E"/>
    <w:rsid w:val="00E11C7A"/>
    <w:rsid w:val="00E121D8"/>
    <w:rsid w:val="00E24778"/>
    <w:rsid w:val="00E30462"/>
    <w:rsid w:val="00E53FCD"/>
    <w:rsid w:val="00E56897"/>
    <w:rsid w:val="00E75639"/>
    <w:rsid w:val="00E87BDD"/>
    <w:rsid w:val="00E920A5"/>
    <w:rsid w:val="00EA71D4"/>
    <w:rsid w:val="00EB0D8E"/>
    <w:rsid w:val="00EB1446"/>
    <w:rsid w:val="00EB612E"/>
    <w:rsid w:val="00EC0837"/>
    <w:rsid w:val="00EC154A"/>
    <w:rsid w:val="00EC37BC"/>
    <w:rsid w:val="00EC3D12"/>
    <w:rsid w:val="00EC75A3"/>
    <w:rsid w:val="00ED0762"/>
    <w:rsid w:val="00ED2D98"/>
    <w:rsid w:val="00ED63B5"/>
    <w:rsid w:val="00ED6FD4"/>
    <w:rsid w:val="00ED783E"/>
    <w:rsid w:val="00ED798C"/>
    <w:rsid w:val="00EE5EE2"/>
    <w:rsid w:val="00EE7158"/>
    <w:rsid w:val="00EF6553"/>
    <w:rsid w:val="00F1040F"/>
    <w:rsid w:val="00F11A3B"/>
    <w:rsid w:val="00F319C7"/>
    <w:rsid w:val="00F348B7"/>
    <w:rsid w:val="00F427E9"/>
    <w:rsid w:val="00F45638"/>
    <w:rsid w:val="00F4577C"/>
    <w:rsid w:val="00F567D0"/>
    <w:rsid w:val="00F60129"/>
    <w:rsid w:val="00F62A9C"/>
    <w:rsid w:val="00F62FD0"/>
    <w:rsid w:val="00F63891"/>
    <w:rsid w:val="00F86354"/>
    <w:rsid w:val="00FA0788"/>
    <w:rsid w:val="00FA13F5"/>
    <w:rsid w:val="00FA1C20"/>
    <w:rsid w:val="00FB353E"/>
    <w:rsid w:val="00FC2046"/>
    <w:rsid w:val="00FC26F9"/>
    <w:rsid w:val="00FC4782"/>
    <w:rsid w:val="00FD6346"/>
    <w:rsid w:val="00FF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D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D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aliases w:val="Таблицы"/>
    <w:link w:val="a5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6EA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D73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Таблицы Знак"/>
    <w:link w:val="a4"/>
    <w:uiPriority w:val="1"/>
    <w:locked/>
    <w:rsid w:val="00ED6FD4"/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C0D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0D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Body Text"/>
    <w:basedOn w:val="a"/>
    <w:link w:val="aa"/>
    <w:rsid w:val="009C0D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a">
    <w:name w:val="Основной текст Знак"/>
    <w:basedOn w:val="a0"/>
    <w:link w:val="a9"/>
    <w:rsid w:val="009C0DBE"/>
    <w:rPr>
      <w:rFonts w:ascii="Times New Roman" w:eastAsia="Times New Roman" w:hAnsi="Times New Roman" w:cs="Times New Roman"/>
      <w:b/>
      <w:sz w:val="46"/>
      <w:szCs w:val="20"/>
    </w:rPr>
  </w:style>
  <w:style w:type="paragraph" w:customStyle="1" w:styleId="01">
    <w:name w:val="01 Основной текст"/>
    <w:basedOn w:val="a"/>
    <w:qFormat/>
    <w:rsid w:val="009C0DB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Озерина</dc:creator>
  <cp:lastModifiedBy>Пользователь</cp:lastModifiedBy>
  <cp:revision>133</cp:revision>
  <cp:lastPrinted>2025-02-26T07:44:00Z</cp:lastPrinted>
  <dcterms:created xsi:type="dcterms:W3CDTF">2018-07-19T08:37:00Z</dcterms:created>
  <dcterms:modified xsi:type="dcterms:W3CDTF">2025-02-26T07:44:00Z</dcterms:modified>
</cp:coreProperties>
</file>