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90" w:rsidRPr="009A3B85" w:rsidRDefault="002B4F90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Приложение </w:t>
      </w:r>
      <w:r w:rsidR="00D33BEA" w:rsidRPr="009A3B85">
        <w:rPr>
          <w:sz w:val="28"/>
          <w:szCs w:val="28"/>
        </w:rPr>
        <w:t>5</w:t>
      </w:r>
    </w:p>
    <w:p w:rsidR="002B4F90" w:rsidRPr="009A3B85" w:rsidRDefault="00420616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к </w:t>
      </w:r>
      <w:r w:rsidR="004D69B5" w:rsidRPr="009A3B85">
        <w:rPr>
          <w:sz w:val="28"/>
          <w:szCs w:val="28"/>
        </w:rPr>
        <w:t>решению</w:t>
      </w:r>
      <w:r w:rsidR="002B4F90" w:rsidRPr="009A3B85">
        <w:rPr>
          <w:sz w:val="28"/>
          <w:szCs w:val="28"/>
        </w:rPr>
        <w:t xml:space="preserve"> городской Думы города Шахты </w:t>
      </w:r>
    </w:p>
    <w:p w:rsidR="002B4F90" w:rsidRPr="009A3B85" w:rsidRDefault="00F72B0C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«О бюджете города Ш</w:t>
      </w:r>
      <w:r w:rsidR="00513E05" w:rsidRPr="009A3B85">
        <w:rPr>
          <w:sz w:val="28"/>
          <w:szCs w:val="28"/>
        </w:rPr>
        <w:t>ахты на 202</w:t>
      </w:r>
      <w:r w:rsidR="004E3C15" w:rsidRPr="009A3B85">
        <w:rPr>
          <w:sz w:val="28"/>
          <w:szCs w:val="28"/>
        </w:rPr>
        <w:t>3</w:t>
      </w:r>
      <w:r w:rsidR="002B4F90" w:rsidRPr="009A3B85">
        <w:rPr>
          <w:sz w:val="28"/>
          <w:szCs w:val="28"/>
        </w:rPr>
        <w:t xml:space="preserve"> год </w:t>
      </w:r>
    </w:p>
    <w:p w:rsidR="002B4F90" w:rsidRPr="009A3B85" w:rsidRDefault="00513E05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и на плановый период 202</w:t>
      </w:r>
      <w:r w:rsidR="004E3C15" w:rsidRPr="009A3B85">
        <w:rPr>
          <w:sz w:val="28"/>
          <w:szCs w:val="28"/>
        </w:rPr>
        <w:t>4</w:t>
      </w:r>
      <w:r w:rsidR="00620EE3" w:rsidRPr="009A3B85">
        <w:rPr>
          <w:sz w:val="28"/>
          <w:szCs w:val="28"/>
        </w:rPr>
        <w:t xml:space="preserve"> и 202</w:t>
      </w:r>
      <w:r w:rsidR="004E3C15" w:rsidRPr="009A3B85">
        <w:rPr>
          <w:sz w:val="28"/>
          <w:szCs w:val="28"/>
        </w:rPr>
        <w:t>5</w:t>
      </w:r>
      <w:r w:rsidR="002B4F90" w:rsidRPr="009A3B85">
        <w:rPr>
          <w:sz w:val="28"/>
          <w:szCs w:val="28"/>
        </w:rPr>
        <w:t xml:space="preserve"> годов» </w:t>
      </w:r>
    </w:p>
    <w:p w:rsidR="00382ECA" w:rsidRPr="009A3B85" w:rsidRDefault="00382ECA" w:rsidP="00B146C7">
      <w:pPr>
        <w:ind w:left="720"/>
        <w:jc w:val="right"/>
        <w:rPr>
          <w:sz w:val="28"/>
          <w:szCs w:val="28"/>
        </w:rPr>
      </w:pPr>
    </w:p>
    <w:p w:rsidR="00382ECA" w:rsidRPr="009A3B85" w:rsidRDefault="00382ECA" w:rsidP="00B146C7">
      <w:pPr>
        <w:ind w:left="720"/>
        <w:jc w:val="right"/>
        <w:rPr>
          <w:sz w:val="28"/>
          <w:szCs w:val="28"/>
        </w:rPr>
      </w:pP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непрограммным направлениям деятельности), </w:t>
      </w:r>
      <w:r w:rsidR="00FB7A33" w:rsidRPr="009A3B85">
        <w:rPr>
          <w:sz w:val="28"/>
          <w:szCs w:val="28"/>
        </w:rPr>
        <w:t>группам и подгруппам видов расходов</w:t>
      </w:r>
      <w:r w:rsidRPr="009A3B85">
        <w:rPr>
          <w:sz w:val="28"/>
          <w:szCs w:val="28"/>
        </w:rPr>
        <w:t xml:space="preserve">классификации расходов бюджетов </w:t>
      </w:r>
      <w:r w:rsidR="00620EE3" w:rsidRPr="009A3B85">
        <w:rPr>
          <w:sz w:val="28"/>
          <w:szCs w:val="28"/>
        </w:rPr>
        <w:t>на 20</w:t>
      </w:r>
      <w:r w:rsidR="00513E05" w:rsidRPr="009A3B85">
        <w:rPr>
          <w:sz w:val="28"/>
          <w:szCs w:val="28"/>
        </w:rPr>
        <w:t>2</w:t>
      </w:r>
      <w:r w:rsidR="004E3C15" w:rsidRPr="009A3B85">
        <w:rPr>
          <w:sz w:val="28"/>
          <w:szCs w:val="28"/>
        </w:rPr>
        <w:t>3</w:t>
      </w:r>
      <w:r w:rsidR="00620EE3" w:rsidRPr="009A3B85">
        <w:rPr>
          <w:sz w:val="28"/>
          <w:szCs w:val="28"/>
        </w:rPr>
        <w:t xml:space="preserve"> год и</w:t>
      </w:r>
    </w:p>
    <w:p w:rsidR="008967DF" w:rsidRPr="009A3B85" w:rsidRDefault="008967DF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>на п</w:t>
      </w:r>
      <w:r w:rsidR="00513E05" w:rsidRPr="009A3B85">
        <w:rPr>
          <w:sz w:val="28"/>
          <w:szCs w:val="28"/>
        </w:rPr>
        <w:t>лановый период 202</w:t>
      </w:r>
      <w:r w:rsidR="004E3C15" w:rsidRPr="009A3B85">
        <w:rPr>
          <w:sz w:val="28"/>
          <w:szCs w:val="28"/>
        </w:rPr>
        <w:t>4</w:t>
      </w:r>
      <w:r w:rsidR="0014270A" w:rsidRPr="009A3B85">
        <w:rPr>
          <w:sz w:val="28"/>
          <w:szCs w:val="28"/>
        </w:rPr>
        <w:t xml:space="preserve"> и 202</w:t>
      </w:r>
      <w:r w:rsidR="004E3C15" w:rsidRPr="009A3B85">
        <w:rPr>
          <w:sz w:val="28"/>
          <w:szCs w:val="28"/>
        </w:rPr>
        <w:t>5</w:t>
      </w:r>
      <w:r w:rsidRPr="009A3B85">
        <w:rPr>
          <w:sz w:val="28"/>
          <w:szCs w:val="28"/>
        </w:rPr>
        <w:t xml:space="preserve"> годов</w:t>
      </w:r>
    </w:p>
    <w:p w:rsidR="00382ECA" w:rsidRPr="009A3B85" w:rsidRDefault="00382ECA" w:rsidP="00B146C7">
      <w:pPr>
        <w:ind w:left="720"/>
        <w:jc w:val="center"/>
        <w:rPr>
          <w:sz w:val="28"/>
          <w:szCs w:val="28"/>
        </w:rPr>
      </w:pPr>
    </w:p>
    <w:p w:rsidR="00382ECA" w:rsidRPr="009A3B85" w:rsidRDefault="00382ECA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(тыс.рублей)</w:t>
      </w:r>
    </w:p>
    <w:p w:rsidR="007A21A1" w:rsidRPr="009A3B85" w:rsidRDefault="007A21A1" w:rsidP="00B146C7">
      <w:pPr>
        <w:rPr>
          <w:sz w:val="2"/>
          <w:szCs w:val="2"/>
        </w:rPr>
      </w:pPr>
    </w:p>
    <w:tbl>
      <w:tblPr>
        <w:tblW w:w="10515" w:type="dxa"/>
        <w:tblInd w:w="-34" w:type="dxa"/>
        <w:tblLook w:val="04A0"/>
      </w:tblPr>
      <w:tblGrid>
        <w:gridCol w:w="3944"/>
        <w:gridCol w:w="1536"/>
        <w:gridCol w:w="762"/>
        <w:gridCol w:w="1452"/>
        <w:gridCol w:w="1379"/>
        <w:gridCol w:w="1442"/>
      </w:tblGrid>
      <w:tr w:rsidR="00EA2B47" w:rsidRPr="009A3B85" w:rsidTr="00DC1047">
        <w:trPr>
          <w:trHeight w:val="20"/>
          <w:tblHeader/>
        </w:trPr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  <w:r w:rsidRPr="009A3B85">
              <w:t>Наименование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ЦСР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ВР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226FDE" w:rsidRPr="009A3B85">
              <w:t>3</w:t>
            </w:r>
            <w:r w:rsidRPr="009A3B85">
              <w:t xml:space="preserve"> год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Плановый период</w:t>
            </w:r>
          </w:p>
        </w:tc>
      </w:tr>
      <w:tr w:rsidR="00EA2B47" w:rsidRPr="009A3B85" w:rsidTr="00DC1047">
        <w:trPr>
          <w:trHeight w:val="20"/>
          <w:tblHeader/>
        </w:trPr>
        <w:tc>
          <w:tcPr>
            <w:tcW w:w="3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226FDE" w:rsidRPr="009A3B85">
              <w:t>4</w:t>
            </w:r>
            <w:r w:rsidRPr="009A3B85">
              <w:t xml:space="preserve"> год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226FDE" w:rsidRPr="009A3B85">
              <w:t>5</w:t>
            </w:r>
            <w:r w:rsidRPr="009A3B85">
              <w:t xml:space="preserve"> год</w:t>
            </w:r>
          </w:p>
        </w:tc>
      </w:tr>
      <w:tr w:rsidR="00EA2B47" w:rsidRPr="009A3B85" w:rsidTr="00DC1047">
        <w:trPr>
          <w:trHeight w:val="20"/>
          <w:tblHeader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"Развитие муниципальной системы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2 736 178,6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2 863 303,3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2 910 479,7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0210000000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909 784,2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909 721,2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930 473,4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"Развитие дошкольного образования"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ниципальной программы города Шахты "Развитие муниципальной системы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зования" (Субсидии бюджетным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0210000590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355 308,1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331 942,8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336 448,2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"Развитие дошкольного образования"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ниципальной программы города Шахты "Развитие муниципальной системы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зования" (Субсидии автономным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0210000590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2 188,8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2 114,8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2 147,3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тупного и бесплатного дошкольного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ного, начального общего, основного общ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го, среднего общего образования в 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 общеобразовательных орган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зациях, обеспечение дополнительного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разования детей в муниципальных общ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"Развитие дошкольного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ния" муниципальной программы города Шахты "Развитие муниципальной системы образования"  (Субсидии бюджетным у</w:t>
            </w:r>
            <w:r w:rsidRPr="000648FB">
              <w:rPr>
                <w:sz w:val="20"/>
                <w:szCs w:val="20"/>
              </w:rPr>
              <w:t>ч</w:t>
            </w:r>
            <w:r w:rsidRPr="000648FB">
              <w:rPr>
                <w:sz w:val="20"/>
                <w:szCs w:val="20"/>
              </w:rPr>
              <w:t>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0210072460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548 118,3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571 321,6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587 535,9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lastRenderedPageBreak/>
              <w:t>тупного и бесплатного дошкольного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ного, начального общего, основного общ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го, среднего общего образования в 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 общеобразовательных орган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зациях, обеспечение дополнительного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разования детей в муниципальных общ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"Развитие дошкольного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ния" муниципальной программы города Шахты "Развитие муниципальной системы образования"  (Субсидии автономным у</w:t>
            </w:r>
            <w:r w:rsidRPr="000648FB">
              <w:rPr>
                <w:sz w:val="20"/>
                <w:szCs w:val="20"/>
              </w:rPr>
              <w:t>ч</w:t>
            </w:r>
            <w:r w:rsidRPr="000648FB">
              <w:rPr>
                <w:sz w:val="20"/>
                <w:szCs w:val="20"/>
              </w:rPr>
              <w:t>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0210072460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4 169,0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4 342,0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4 342,0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Подпрограмма "Развитие общего образ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вания"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1 615 410,3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1 736 235,5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1 754 235,0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"Развитие общего образования"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292 769,6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272 034,4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271 924,0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ежемесячное денежное возн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граждение за классное руководство пед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гогическим работникам государственных и муниципальных общеобразовательных организаций в рамках подпрограммы "Ра</w:t>
            </w:r>
            <w:r w:rsidRPr="000648FB">
              <w:rPr>
                <w:sz w:val="20"/>
                <w:szCs w:val="20"/>
              </w:rPr>
              <w:t>з</w:t>
            </w:r>
            <w:r w:rsidRPr="000648FB">
              <w:rPr>
                <w:sz w:val="20"/>
                <w:szCs w:val="20"/>
              </w:rPr>
              <w:t>витие общего образования"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0220053030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67 495,7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67 495,7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67 495,7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тупного и бесплатного дошкольного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ного, начального общего, основного общ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го, среднего общего образования в 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 общеобразовательных орган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зациях, обеспечение дополнительного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разования детей в муниципальных общ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"Развитие общего образования" муниципальной программы города Шахты "Развитие муниципальной системы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зования" (Субсидии бюджетным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0220072460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973 866,8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1 028 391,4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1 063 831,8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организацию бесплатного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рячего питания обучающихся, получа</w:t>
            </w:r>
            <w:r w:rsidRPr="000648FB">
              <w:rPr>
                <w:sz w:val="20"/>
                <w:szCs w:val="20"/>
              </w:rPr>
              <w:t>ю</w:t>
            </w:r>
            <w:r w:rsidRPr="000648FB">
              <w:rPr>
                <w:sz w:val="20"/>
                <w:szCs w:val="20"/>
              </w:rPr>
              <w:t>щих начальное общее образование в гос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дарственных и муниципальных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lastRenderedPageBreak/>
              <w:t>тельных организациях в рамках подпр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"Развитие общего образования" муниципальной программы города Шахты "Развитие муниципальной системы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зования" (Субсидии бюджетным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02200L3040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100 758,7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100 758,7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103 124,9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Расходы на организацию отдыха детей в каникулярное время в рамках подпрогра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мы "Развитие общего образования" 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ципальной программы города Шахты "Ра</w:t>
            </w:r>
            <w:r w:rsidRPr="000648FB">
              <w:rPr>
                <w:sz w:val="20"/>
                <w:szCs w:val="20"/>
              </w:rPr>
              <w:t>з</w:t>
            </w:r>
            <w:r w:rsidRPr="000648FB">
              <w:rPr>
                <w:sz w:val="20"/>
                <w:szCs w:val="20"/>
              </w:rPr>
              <w:t>витие муниципальной системы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02200S3130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8 273,5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8 604,5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8 948,6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Капитальный ремонт муниципальных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разовательных организаций в рамках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программы "Развитие общего образования" муниципальной программы города Шахты "Развитие муниципальной системы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02200S4550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139 114,9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241 939,0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223 793,7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инициативных проектов (устройство многофункционал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спортивной площадки в МБОУ СОШ №27 г.Шахты)  в рамках подпрограммы "Развитие общего образования"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02200S4641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6 545,0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инициативных проектов (устройство многофункционал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спортивной площадки в МБОУ СОШ №38) в рамках подпрограммы "Развитие общего образования"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"Развитие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02200S464T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7 022,3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инициативных проектов (благоустройство территории МБОУ СОШ №42 г.Шахты) в рамках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программы "Развитие общего образования" муниципальной программы города Шахты "Развитие муниципальной системы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зования" (Субсидии бюджетным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02200S464Y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2 388,4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организацию подвоза обуча</w:t>
            </w:r>
            <w:r w:rsidRPr="000648FB">
              <w:rPr>
                <w:sz w:val="20"/>
                <w:szCs w:val="20"/>
              </w:rPr>
              <w:t>ю</w:t>
            </w:r>
            <w:r w:rsidRPr="000648FB">
              <w:rPr>
                <w:sz w:val="20"/>
                <w:szCs w:val="20"/>
              </w:rPr>
              <w:t>щихся и аренду плавательных бассейнов для обучения плаванию обучающихся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ниципальных общеобразовательных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низаций в рамках реализации внеурочной деятельности спортивно-оздоровительного направления основной программы начал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ного общего образования в рамках подпр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"Развитие общего образования" муниципальной программы города Шахты "Развитие муниципальной системы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02200S4780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2 355,8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2 355,8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2 355,8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Региональный проект "Патриотическое воспитание граждан Российской Федер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ции" по национальному проекту "Образ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вание"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022EВ00000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14 819,6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14 656,0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12 760,5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разовательных организациях в рамках "Развития общего образования"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022EВ51790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12 944,6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12 760,5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12 760,5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Оснащение государственных и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 общеобразовательных организ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ций, в том числе структурных подраздел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указанных организаций,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венными символами Российской Федер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в рамках "Развития общего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ния" муниципальной программы города Шахты "Развитие муниципальной системы образования" (Субсидии бюджетным у</w:t>
            </w:r>
            <w:r w:rsidRPr="000648FB">
              <w:rPr>
                <w:sz w:val="20"/>
                <w:szCs w:val="20"/>
              </w:rPr>
              <w:t>ч</w:t>
            </w:r>
            <w:r w:rsidRPr="000648FB">
              <w:rPr>
                <w:sz w:val="20"/>
                <w:szCs w:val="20"/>
              </w:rPr>
              <w:t>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022EВ57860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1 875,0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1 895,5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"Дополнительное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ние"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0230000000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49 045,8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48 110,2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48 340,4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"Дополнительное образование"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0230000590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49 045,8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48 110,2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48 340,4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161 938,3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169 236,4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177 430,9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зования" (Расходы на выплаты персоналу государственных (муниципальных)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10 762,4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11 284,8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11 714,8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подпрограммы "Реализация функций и целей Департаме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та образования г.Шахты" муниципальной программы города Шахты "Развитие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ниципальной системы образования" (Ра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ходы на выплаты персоналу государстве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998,7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подпрограммы "Реализация функций и целей Департаме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та образования г.Шахты" муниципальной программы города Шахты "Развитие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ниципальной системы образования"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441,5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297,1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297,1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подпрограммы "Реализация функций и целей Департаме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та образования г.Шахты" муниципальной программы города Шахты "Развитие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ниципальной системы образования" (У</w:t>
            </w:r>
            <w:r w:rsidRPr="000648FB">
              <w:rPr>
                <w:sz w:val="20"/>
                <w:szCs w:val="20"/>
              </w:rPr>
              <w:t>п</w:t>
            </w:r>
            <w:r w:rsidRPr="000648FB">
              <w:rPr>
                <w:sz w:val="20"/>
                <w:szCs w:val="20"/>
              </w:rPr>
              <w:t>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 подпрогра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мы "Реализация функций и целей Депа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тамента образования г.Шахты"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муниципальной системы образования" (Расходы на выплаты персоналу госуда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14 485,0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15 185,6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15 762,0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 подпрогра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мы "Реализация функций и целей Депа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тамента образования г.Шахты"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муниципальной системы образования" (Иные закупки товаров, работ и услуг для обеспечения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4 253,0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3 026,6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3 026,6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 подпрогра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мы "Реализация функций и целей Депа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тамента образования г.Шахты"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муниципальной системы образования" (Премии и гранты)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130,0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48,1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48,1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 подпрогра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мы "Реализация функций и целей Депа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тамента образования г.Шахты"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муниципальной системы образования"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360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492,0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182,0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182,0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 подпрогра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мы "Реализация функций и целей Депа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тамента образования г.Шахты"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муниципальной системы образования"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752,9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752,1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751,4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организ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и осуществлению деятельности по опеке и попечительству в соответствии со статьей 6 Областного закона от 26 декабря 2007 года № 830-ЗС "Об организации оп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ки и попечительства в Ростовской области" в рамках подпрограммы "Реализация функций и целей Департамента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 xml:space="preserve">ния г.Шахты" муниципальной программы города Шахты "Развитие муниципальной </w:t>
            </w:r>
            <w:r w:rsidRPr="000648FB">
              <w:rPr>
                <w:sz w:val="20"/>
                <w:szCs w:val="20"/>
              </w:rPr>
              <w:lastRenderedPageBreak/>
              <w:t>системы образования" (Расходы на выпл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ты персоналу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0240072040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10 002,1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10 513,2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10 933,7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смотр и уход за детьми в образовательной организации, реализующей образовател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ную программу дошкольного образования в рамках подпрограммы "Реализация функций и целей Департамента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ния г.Шахты" муниципальной программы города Шахты "Развитие муниципальной системы образования" (Иные закупки т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варов, работ и услуг для обеспечения гос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0240072180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608,3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625,3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625,3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выплате компенсации родительской платы за пр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смотр и уход за детьми в образовательной организации, реализующей образовател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ную программу дошкольного образования в рамках подпрограммы "Реализация функций и целей Департамента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ния г.Шахты" муниципальной программы города Шахты "Развитие муниципальной системы образования" (Социальные в</w:t>
            </w:r>
            <w:r w:rsidRPr="000648FB">
              <w:rPr>
                <w:sz w:val="20"/>
                <w:szCs w:val="20"/>
              </w:rPr>
              <w:t>ы</w:t>
            </w:r>
            <w:r w:rsidRPr="000648FB">
              <w:rPr>
                <w:sz w:val="20"/>
                <w:szCs w:val="20"/>
              </w:rPr>
              <w:t>платы гражданам, кроме публичных но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0240072180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30 415,2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31 264,5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31 264,5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гра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дан, усыновивших (удочеривших) ребенка (детей), в части назначения и выплаты единовременного денежного пособия в рамках  подпрограммы "Реализация фун</w:t>
            </w:r>
            <w:r w:rsidRPr="000648FB">
              <w:rPr>
                <w:sz w:val="20"/>
                <w:szCs w:val="20"/>
              </w:rPr>
              <w:t>к</w:t>
            </w:r>
            <w:r w:rsidRPr="000648FB">
              <w:rPr>
                <w:sz w:val="20"/>
                <w:szCs w:val="20"/>
              </w:rPr>
              <w:t>ций и целей Департамента образования г.Шахты" муниципальной программы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рода Шахты "Развитие муниципальной системы образования" (Социальные в</w:t>
            </w:r>
            <w:r w:rsidRPr="000648FB">
              <w:rPr>
                <w:sz w:val="20"/>
                <w:szCs w:val="20"/>
              </w:rPr>
              <w:t>ы</w:t>
            </w:r>
            <w:r w:rsidRPr="000648FB">
              <w:rPr>
                <w:sz w:val="20"/>
                <w:szCs w:val="20"/>
              </w:rPr>
              <w:t>платы гражданам, кроме публичных но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0240072220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300,0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300,0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детей-сирот и детей, оставшихся без попечения родителей, лиц из числа детей-сирот и 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тей, оставшихся без попечения родителей, предусмотренных пунктами 1, 1.1, 1.2, 1.3 статьи 13.2 Областного закона от 22 октя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ря 2004 года № 165-ЗС "О социальной поддержке детства в Ростовской области" в рамках подпрограммы "Реализация функций и целей Департамента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ния г.Шахты" муниципальной программы города Шахты "Развитие муниципальной системы образования" (Социальные в</w:t>
            </w:r>
            <w:r w:rsidRPr="000648FB">
              <w:rPr>
                <w:sz w:val="20"/>
                <w:szCs w:val="20"/>
              </w:rPr>
              <w:t>ы</w:t>
            </w:r>
            <w:r w:rsidRPr="000648FB">
              <w:rPr>
                <w:sz w:val="20"/>
                <w:szCs w:val="20"/>
              </w:rPr>
              <w:t>платы гражданам, кроме публичных но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0240072420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88 355,6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95 755,5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102 523,8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"Молодежная политика и социальная а</w:t>
            </w:r>
            <w:r w:rsidRPr="000648FB">
              <w:rPr>
                <w:sz w:val="20"/>
                <w:szCs w:val="20"/>
              </w:rPr>
              <w:t>к</w:t>
            </w:r>
            <w:r w:rsidRPr="000648FB">
              <w:rPr>
                <w:sz w:val="20"/>
                <w:szCs w:val="20"/>
              </w:rPr>
              <w:t>тивность"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0300000000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2 393,5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1 657,2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1 657,2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0310000000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553,6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204,8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204,8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</w:t>
            </w:r>
            <w:r w:rsidRPr="000648FB">
              <w:rPr>
                <w:sz w:val="20"/>
                <w:szCs w:val="20"/>
              </w:rPr>
              <w:lastRenderedPageBreak/>
              <w:t>"Поддержка молодежных инициатив в м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лодежной среде"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"Молодежная пол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тика и социальная активность" (Иные 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0310028250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523,6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193,7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193,7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Мероприятия по работе с молодежью в городе Шахты в рамках подпрограммы "Поддержка молодежных инициатив в м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лодежной среде"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"Молодежная пол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тика и социальная активность" (Иные в</w:t>
            </w:r>
            <w:r w:rsidRPr="000648FB">
              <w:rPr>
                <w:sz w:val="20"/>
                <w:szCs w:val="20"/>
              </w:rPr>
              <w:t>ы</w:t>
            </w:r>
            <w:r w:rsidRPr="000648FB">
              <w:rPr>
                <w:sz w:val="20"/>
                <w:szCs w:val="20"/>
              </w:rPr>
              <w:t>платы населению)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0310028250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360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"Формирование патриоти</w:t>
            </w:r>
            <w:r w:rsidRPr="000648FB">
              <w:rPr>
                <w:sz w:val="20"/>
                <w:szCs w:val="20"/>
              </w:rPr>
              <w:t>з</w:t>
            </w:r>
            <w:r w:rsidRPr="000648FB">
              <w:rPr>
                <w:sz w:val="20"/>
                <w:szCs w:val="20"/>
              </w:rPr>
              <w:t>ма и гражданственности в молодежной среде"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0320000000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86,2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31,9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31,9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венности в молодежной среде"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"Мол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дежная политика и социальная активность" (Иные закупки товаров, работ и услуг для обеспечения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0320028250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86,2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31,9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31,9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"Формирование эффекти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ной системы поддержки добровольческой деятельности"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0330000000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257,9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244,1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244,1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сти" муниципальной программы города Шахты "Молодежная политика и 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активность"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0330028250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Софинансирование муниципальных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 по работе с молодежью в рамках подпрограммы "Формирование эффекти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03300S3120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235,9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235,9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235,9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0340000000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1 495,8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1 176,4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1 176,4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Софинансирование муниципальных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03400S3120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1 176,4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1 176,4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1 176,4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инициативных проектов (выборочный капитальный 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монт молодежного многофункционального центра "Импульс") в рамках подпрогра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lastRenderedPageBreak/>
              <w:t>мы "Развитие  инфраструктуры молоде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03400S4642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319,4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Муниципальная программа города Шахты "Социальная поддержка и социальное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служивание населения"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1 765 046,6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1 429 849,6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1 437 480,8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816,1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857,8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892,0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поддержка и социальное обслуживание населения" (Расходы на выплаты персон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лу государственных (муниципальных) о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3 317,8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2 351,4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2 181,5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2 181,5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153,1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152,0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151,0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поддержка и социальное обслуживание населения" (Субсидии бюджетным учре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1 461,6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1 460,1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1 458,6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0400052200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150,8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156,8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 xml:space="preserve">Осуществление переданного полномочия </w:t>
            </w:r>
            <w:r w:rsidRPr="000648FB">
              <w:rPr>
                <w:sz w:val="20"/>
                <w:szCs w:val="20"/>
              </w:rPr>
              <w:lastRenderedPageBreak/>
              <w:t>Российской Федерации по осуществлению ежегодной денежной выплаты лицам, н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нам, кроме публичных нормативных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0400052200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14 194,0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14 761,8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15 352,3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0400052500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3 279,1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3 269,3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3 268,6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служивание населения" (Социальные в</w:t>
            </w:r>
            <w:r w:rsidRPr="000648FB">
              <w:rPr>
                <w:sz w:val="20"/>
                <w:szCs w:val="20"/>
              </w:rPr>
              <w:t>ы</w:t>
            </w:r>
            <w:r w:rsidRPr="000648FB">
              <w:rPr>
                <w:sz w:val="20"/>
                <w:szCs w:val="20"/>
              </w:rPr>
              <w:t>платы гражданам, кроме публичных но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0400052500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252 409,2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251 319,0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251 274,4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гражданам в целях оказания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альной поддержки субсидий на оплату 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лых помещений и коммунальных услуг в рамках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0400072100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3 641,1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3 779,4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3 923,0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гражданам в целях оказания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альной поддержки субсидий на оплату 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лых помещений и коммунальных услуг в рамках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альные выплаты гражданам, кроме пу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0400072100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306 746,3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318 403,2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330 503,1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живания и социальной защиты населения в рамках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99 660,0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104 659,3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108 778,8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живания и социальной защиты населения в рамках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 xml:space="preserve">чения государственных (муниципальных) </w:t>
            </w:r>
            <w:r w:rsidRPr="000648FB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0400072110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3 439,9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4 006,9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4 163,9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живания и социальной защиты населения в рамках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(Субс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17 179,4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18 047,2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18 760,4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живания и социальной защиты населения в рамках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материальной и иной помощи для погребения в рамках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"Социальная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держка и социальное обслуживание нас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0400072120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462,5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481,3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500,6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материальной и иной помощи для погребения в рамках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"Социальная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держка и социальное обслуживание нас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0400072120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2 467,9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2 566,7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2 669,3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детей из многодетных семей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0400072150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304,2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316,3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328,9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детей из многодетных семей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поддержка и социальное обслуживание населения" (Социальные выплаты гражд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нам, кроме публичных нормативных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0400072150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24 336,5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25 298,7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26 305,7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выплате пособия на ребенка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поддержка и социальное обслуживание населения" (Социальные выплаты гражд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нам, кроме публичных нормативных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0400072170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79 737,7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82 914,0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86 246,4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организ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и обеспечению отдыха и оздоровления детей, за исключением детей-сирот, детей, оставшихся без попечения родителей, 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lastRenderedPageBreak/>
              <w:t>тей, находящихся в социально опасном положении, и одаренных детей, прож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вающих в малоимущих семьях в рамках муниципальной программы города Шахты "Социальная поддержка и социальное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0400072200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94,8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112,7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128,9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Осуществление полномочий по организ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и обеспечению отдыха и оздоровления детей, за исключением детей-сирот, детей, оставшихся без попечения родителей, 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тей, находящихся в социально опасном положении, и одаренных детей, прож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вающих в малоимущих семьях в рамках муниципальной программы города Шахты "Социальная поддержка и социальное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служивание населения" (Социальные в</w:t>
            </w:r>
            <w:r w:rsidRPr="000648FB">
              <w:rPr>
                <w:sz w:val="20"/>
                <w:szCs w:val="20"/>
              </w:rPr>
              <w:t>ы</w:t>
            </w:r>
            <w:r w:rsidRPr="000648FB">
              <w:rPr>
                <w:sz w:val="20"/>
                <w:szCs w:val="20"/>
              </w:rPr>
              <w:t>платы гражданам, кроме публичных но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0400072200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45 935,1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47 758,4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49 657,1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государственных полн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мочий в сфере социального обслуживания, предусмотренных пунктами 2, 3, 4 и 5 ча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ти 1 и частями 1.1, 1.2 статьи 6 Областного закона от 3 сентября 2014 года № 222-ЗС "О социальном обслуживании граждан в Ростовской области" в рамках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альная поддержка и социальное обслуж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вание населения"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0400072260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145 569,8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155 555,9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165 636,1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меры социальной поддержки семей, имеющих детей и проживающих на терр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тории Ростовской области, в виде ежем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сячной денежной выплаты на ребенка в возрасте от трех до семи лет включительно в рамках муниципальной программы гор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0400072470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4 548,5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труж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ников тыла в рамках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"Социальная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держка и социальное обслуживание нас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0400072490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труж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ников тыла в рамках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"Социальная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держка и социальное обслуживание нас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0400072490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1 174,5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1 221,3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1 270,2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реаб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литированных лиц, лиц, признанных п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lastRenderedPageBreak/>
              <w:t>страдавшими от политических репрессий, и членов их семей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0400072500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37,0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38,6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40,1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реаб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литированных лиц, лиц, признанных п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страдавшими от политических репрессий, и членов их семей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поддержка и социальное обслуживание населения" (Социальные выплаты гражд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нам, кроме публичных нормативных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0400072500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3 422,7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3 555,7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3 693,4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ветер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труда Ростовской области, в том числе по организации приема и оформления д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кументов, необходимых для присвоения звания "Ветеран труда Ростовской обла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0400072510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502,4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522,2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542,4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ветер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труда Ростовской области, в том числе по организации приема и оформления д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кументов, необходимых для присвоения звания "Ветеран труда Ростовской обла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ти" в рамках муниципальной программы города Шахты "Социальная поддержка и социальное обслуживание населения" (С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циальные выплаты гражданам, кроме пу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0400072510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56 464,0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58 675,2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60 964,2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ветер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0400072520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1 676,5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1 742,4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1 810,6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ветер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альные выплаты гражданам, кроме пу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lastRenderedPageBreak/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0400072520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177 842,8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184 825,0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192 067,4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меры социальной поддержки семей, имеющих детей с фенилкетонурией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0400072530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меры социальной поддержки семей, имеющих детей с фенилкетонурией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муниципальной программы города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альные выплаты гражданам, кроме пу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0400072530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187,8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207,3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233,8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ежемесячных выплат на детей в возрасте от трех до семи лет вкл</w:t>
            </w:r>
            <w:r w:rsidRPr="000648FB">
              <w:rPr>
                <w:sz w:val="20"/>
                <w:szCs w:val="20"/>
              </w:rPr>
              <w:t>ю</w:t>
            </w:r>
            <w:r w:rsidRPr="000648FB">
              <w:rPr>
                <w:sz w:val="20"/>
                <w:szCs w:val="20"/>
              </w:rPr>
              <w:t>чительно в рамках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"Социальная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держка и социальное обслуживание нас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04000R3020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303 235,3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343,0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служивание населения" (Социальные в</w:t>
            </w:r>
            <w:r w:rsidRPr="000648FB">
              <w:rPr>
                <w:sz w:val="20"/>
                <w:szCs w:val="20"/>
              </w:rPr>
              <w:t>ы</w:t>
            </w:r>
            <w:r w:rsidRPr="000648FB">
              <w:rPr>
                <w:sz w:val="20"/>
                <w:szCs w:val="20"/>
              </w:rPr>
              <w:t>платы гражданам, кроме публичных но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33 139,4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Региональный проект "Финансовая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держка семей при рождении детей" по н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циональному проекту "Демография"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040P100000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155 616,7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120 387,7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82 418,2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да Шахты "Социальная поддержка и 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альное обслуживание населения" (Публи</w:t>
            </w:r>
            <w:r w:rsidRPr="000648FB">
              <w:rPr>
                <w:sz w:val="20"/>
                <w:szCs w:val="20"/>
              </w:rPr>
              <w:t>ч</w:t>
            </w:r>
            <w:r w:rsidRPr="000648FB">
              <w:rPr>
                <w:sz w:val="20"/>
                <w:szCs w:val="20"/>
              </w:rPr>
              <w:t>ные нормативные социальные выплаты гражданам)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040P150840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99 989,2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63 131,6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23 481,0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детей первого-второго года жизни из малоим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щих семей в рамках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"Социальная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держка и социальное обслуживание нас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040P172160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209,0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217,5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226,4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детей первого-второго года жизни из малоим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lastRenderedPageBreak/>
              <w:t>щих семей в рамках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"Социальная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держка и социальное обслуживание нас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040P172160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20 460,3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21 288,7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22 158,5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мал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имущих семей, имеющих детей и прож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вающих на территории Ростовской обла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ти, в виде предоставления регионального материнского капитала в рамках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альная поддержка и социальное обслуж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вание населения"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040P172210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231,4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240,7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250,3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мал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имущих семей, имеющих детей и прож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вающих на территории Ростовской обла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ти, в виде предоставления регионального материнского капитала в рамках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альная поддержка и социальное обслуж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вание населения" (Социальные выплаты гражданам, кроме публичных нормати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040P172210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22 656,2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23 562,6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24 505,1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бер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040P172240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106,9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111,2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115,7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бер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служивание населения" (Социальные в</w:t>
            </w:r>
            <w:r w:rsidRPr="000648FB">
              <w:rPr>
                <w:sz w:val="20"/>
                <w:szCs w:val="20"/>
              </w:rPr>
              <w:t>ы</w:t>
            </w:r>
            <w:r w:rsidRPr="000648FB">
              <w:rPr>
                <w:sz w:val="20"/>
                <w:szCs w:val="20"/>
              </w:rPr>
              <w:t>платы гражданам, кроме публичных но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040P172240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10 463,8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10 888,4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11 329,1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лению мер социальной поддержки семей, имеющих детей и проживающих на терр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тории Ростовской области, в виде ежем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сячной денежной выплаты в размере опр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деленного в Ростовской области прож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точного минимума для детей, назначаемой в случае рождения после 31 декабря 2012 года третьего ребенка (родного, усыно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 xml:space="preserve">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</w:t>
            </w:r>
            <w:r w:rsidRPr="000648FB">
              <w:rPr>
                <w:sz w:val="20"/>
                <w:szCs w:val="20"/>
              </w:rPr>
              <w:lastRenderedPageBreak/>
              <w:t>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040P172440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1 499,9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947,0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352,1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Региональный проект "Старшее покол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ние" по национальному проекту "Дем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графия"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040P300000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19 139,5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20 607,2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22 087,7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печение выплат в рамках системы долг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временного ухода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ная поддержка и социальное обслуживание населения" (Субсидии бюджетным учре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040P372480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19 139,5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20 607,2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22 087,7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0500000000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85,7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83,4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83,4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"Доступная среда" (Субсидии бюджетным учрежден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0500000590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85,7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83,4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83,4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0600000000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1 297 687,4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1 333 420,7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691 735,4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сноса аварийного жилищного фонда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"Оказание мер по улучшению жилищных условий отдельным категориям граждан"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0600028630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1 618,2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503,0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503,0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"Оказание мер по улучшению жилищных условий отдельным категориям граждан" (Соц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альные выплаты гражданам, кроме пу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0600051560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839 330,1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1 128 135,0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408 615,3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предоставления жилых п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мещений детям-сиротам и детям, 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шимся без попечения родителей, лицам из их числа по договорам найма специализ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рованных жилых помещений в рамках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0600072400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410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90 609,4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68 796,0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68 796,0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0600099990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588,5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248,3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248,3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мероприятий по обеспечению жильем молодых семей в рамках 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"Ок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зание мер по улучшению жилищных усл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lastRenderedPageBreak/>
              <w:t>вий отдельным категориям граждан" (С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циальные выплаты гражданам, кроме пу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06000L4970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2 503,2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2 531,8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2 547,2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Переселение граждан из многоквартирного аварийного жилищного фонда, признанн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го непригодным для проживания, авари</w:t>
            </w:r>
            <w:r w:rsidRPr="000648FB">
              <w:rPr>
                <w:sz w:val="20"/>
                <w:szCs w:val="20"/>
              </w:rPr>
              <w:t>й</w:t>
            </w:r>
            <w:r w:rsidRPr="000648FB">
              <w:rPr>
                <w:sz w:val="20"/>
                <w:szCs w:val="20"/>
              </w:rPr>
              <w:t>ным и подлежащим сносу или реконстру</w:t>
            </w:r>
            <w:r w:rsidRPr="000648FB">
              <w:rPr>
                <w:sz w:val="20"/>
                <w:szCs w:val="20"/>
              </w:rPr>
              <w:t>к</w:t>
            </w:r>
            <w:r w:rsidRPr="000648FB">
              <w:rPr>
                <w:sz w:val="20"/>
                <w:szCs w:val="20"/>
              </w:rPr>
              <w:t>ции в рамках  муниципальной программы города Шахты "Оказание мер по улучш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нию жилищных условий отдельным кат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гориям граждан"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06000S3160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410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91 787,2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133 206,6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211 025,6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Региональный проект "Обеспечение у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тойчивого сокращения непригодного для проживания жилищного фонда" по наци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нальному  проекту "Жилье и городская  среда"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060F300000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271 250,8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рийного жилищного фонда с учетом нео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ходимости развития малоэтажного 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лищного строительства за счет средств, поступивших от государственной корп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рации - Фонда содействия реформиров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нию жилищно-коммунального хозяйства, в рамках муниципальной программы города Шахты "Оказание мер по улучшению 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лищных условий отдельным категориям граждан"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060F367483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410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271 250,8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во территории и охрана окружающей ср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ды"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1 333 693,6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1 291 596,1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524 437,8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"Обеспечение качестве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ными жилищно-коммунальными услуг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ми"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0710000000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1 023 780,0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995 313,5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224 721,1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функциониров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ния сетей энергоснабжения наружного освещения города в рамках подпрограммы "Обеспечение качественными жилищно-коммунальными услугами"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"Обеспеч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во территории и охрана окружающей ср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0710028340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78 681,4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78 681,4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78 681,4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уплату взносов на капитал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ный ремонт общего имущества многоква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тирных домов по помещениям, наход</w:t>
            </w:r>
            <w:r w:rsidRPr="000648FB">
              <w:rPr>
                <w:sz w:val="20"/>
                <w:szCs w:val="20"/>
              </w:rPr>
              <w:t>я</w:t>
            </w:r>
            <w:r w:rsidRPr="000648FB">
              <w:rPr>
                <w:sz w:val="20"/>
                <w:szCs w:val="20"/>
              </w:rPr>
              <w:t>щимся в собственности города Шахты в рамках подпрограммы "Обеспечение кач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ственными жилищно-коммунальными у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лугами" муниципальной программы гор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да Шахты "Обеспечение качественными жилищно-коммунальными услугами, бл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гоустройство территории и охрана окр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жающей среды"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0710028470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9 000,0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3 330,0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3 330,0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"Обеспечение качестве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ными жилищно-коммунальными услуг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ми" муниципальной программы города Шахты "Обеспечение качественными 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лищно-коммунальными услугами, благ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устройство территории и охрана окр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жающей среды"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0710099990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14 964,8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строительство и реконстру</w:t>
            </w:r>
            <w:r w:rsidRPr="000648FB">
              <w:rPr>
                <w:sz w:val="20"/>
                <w:szCs w:val="20"/>
              </w:rPr>
              <w:t>к</w:t>
            </w:r>
            <w:r w:rsidRPr="000648FB">
              <w:rPr>
                <w:sz w:val="20"/>
                <w:szCs w:val="20"/>
              </w:rPr>
              <w:t>цию объектов водопроводно-канализационного хозяйства  в рамках подпрограммы "Обеспечение качестве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ными жилищно-коммунальными услуг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ми" муниципальной программы города Шахты "Обеспечение качественными 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лищно-коммунальными услугами, благ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устройство территории и охрана окр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жающей среды"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07100S3190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410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168 920,1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163 845,1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в рамках подпрограммы "Обеспечение к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чественными жилищно-коммунальными услугами" муниципальной программы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рода Шахты "Обеспечение качественными жилищно-коммунальными услугами, бл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гоустройство территории и охрана окр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жающей среды"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07100S3210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606 747,3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606 747,3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ственными жилищно-коммунальными у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лугами" муниципальной программы гор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да Шахты "Обеспечение качественными жилищно-коммунальными услугами, бл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гоустройство территории и охрана окр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жающей среды" (Субсидии юридическим лицам (кроме некоммерческих организ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ций), индивидуальным предпринимателям, физическим лицам - производителям тов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ров, работ, услуг)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07100S3660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142 709,7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142 709,7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142 709,7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разработку проектной док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ментации на строительство и реконстру</w:t>
            </w:r>
            <w:r w:rsidRPr="000648FB">
              <w:rPr>
                <w:sz w:val="20"/>
                <w:szCs w:val="20"/>
              </w:rPr>
              <w:t>к</w:t>
            </w:r>
            <w:r w:rsidRPr="000648FB">
              <w:rPr>
                <w:sz w:val="20"/>
                <w:szCs w:val="20"/>
              </w:rPr>
              <w:t>цию объектов электрических сетей, в том числе сетей наружного (уличного) освещ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 в рамках подпрограммы "Обеспечение качественными жилищно-коммунальными услугами" муниципальной программы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рода Шахты "Обеспечение качественными жилищно-коммунальными услугами, бл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гоустройство территории и охрана окр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жающей среды"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07100S4090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410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2 756,7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"Благоустройство террит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рии города"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0720000000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87 011,3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86 438,9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86 438,9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 xml:space="preserve">рии города" муниципальной программы </w:t>
            </w:r>
            <w:r w:rsidRPr="000648FB">
              <w:rPr>
                <w:sz w:val="20"/>
                <w:szCs w:val="20"/>
              </w:rPr>
              <w:lastRenderedPageBreak/>
              <w:t>города Шахты "Обеспечение качестве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ными жилищно-коммунальными услугами, благоустройство территории и охрана о</w:t>
            </w:r>
            <w:r w:rsidRPr="000648FB">
              <w:rPr>
                <w:sz w:val="20"/>
                <w:szCs w:val="20"/>
              </w:rPr>
              <w:t>к</w:t>
            </w:r>
            <w:r w:rsidRPr="000648FB">
              <w:rPr>
                <w:sz w:val="20"/>
                <w:szCs w:val="20"/>
              </w:rPr>
              <w:t>ружающей среды"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0720028260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66 641,1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67 641,1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67 641,1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Работы (услуги) по озеленению и содерж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нию зеленых насаждений в рамках подпр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"Благоустройство территории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рода" муниципальной программы города Шахты "Обеспечение качественными 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лищно-коммунальными услугами, благ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устройство территории и охрана окр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жающей среды"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0720028270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19 461,5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18 461,5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18 461,5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охраны и защиты лесов в рамках подпрограммы "Благоус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ройство территории города"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"Обеспеч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во территории и охрана окружающей ср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0720028290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908,7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336,3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336,3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"Охрана окружающей ср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ды"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0730000000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126 415,7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112 248,0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113 614,2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"Охрана окружающей среды"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"Обеспеч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во территории и охрана окружающей ср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0730000590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116 267,8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111 936,1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113 302,3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Расходы, связанные с содержанием гидр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технических сооружений в рамках подпр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"Охрана окружающей среды"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ниципальной программы города Шахты "Обеспечение качественными жилищно-коммунальными услугами, благоустройс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во территории и охрана окружающей ср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0730028300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286,9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100,6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100,6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</w:t>
            </w:r>
            <w:r w:rsidRPr="000648FB">
              <w:rPr>
                <w:sz w:val="20"/>
                <w:szCs w:val="20"/>
              </w:rPr>
              <w:t>х</w:t>
            </w:r>
            <w:r w:rsidRPr="000648FB">
              <w:rPr>
                <w:sz w:val="20"/>
                <w:szCs w:val="20"/>
              </w:rPr>
              <w:t>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0730028310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4 028,9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211,3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211,3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разработку проектной док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 xml:space="preserve">ментации на реконструкцию водоотливных комплексов шахтных вод в целях защиты территории от подтопления шахтными </w:t>
            </w:r>
            <w:r w:rsidRPr="000648FB">
              <w:rPr>
                <w:sz w:val="20"/>
                <w:szCs w:val="20"/>
              </w:rPr>
              <w:lastRenderedPageBreak/>
              <w:t>водами в рамках подпрограммы "Охрана окружающей среды"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"Обеспечение кач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ственными жилищно-коммунальными у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лугами, благоустройство территории и охрана окружающей среды" (Субсидии бюджетным и автономным учреждениям, государственным (муниципальным) 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тарным предприятиям на осуществление капитальных вложений в объекты кап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тального строительства государственной (муниципальной) собственности или пр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обретение объектов недвижимого имущ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ства в государственную (муниципальную) собственность)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07300S4770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460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5 832,1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Подпрограмма "Обеспечение эффективн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го управления в сфере городского хозяйс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0740000000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96 486,6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97 595,7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99 663,6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"Обеспечение эффективного управления в сфере городского хозяйства"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"Обеспеч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во территории и охрана окружающей ср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ды" (Расходы на выплаты персоналу к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0740000590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49 126,0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51 639,0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53 706,9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"Обеспечение эффективного управления в сфере городского хозяйства"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"Обеспеч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во территории и охрана окружающей ср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0740000590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3 779,5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2 470,1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2 470,1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"Обеспечение эффективного управления в сфере городского хозяйства"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"Обеспеч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во территории и охрана окружающей ср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ды" (Уплата налогов, сборов и иных пл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0740000590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43 431,1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43 431,1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43 431,1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го управления в сфере городского хозяйс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ва" муниципальной программы города Шахты "Обеспечение качественными ж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лищно-коммунальными услугами, благ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устройство территории и охрана окр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жающей среды"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0740099990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55,5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55,5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Муниципальная программа города Шахты "Экономическое развитие"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0800000000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94,4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94,4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"Стимулирование инвест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ционной и предпринимательской деятел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ности на территории города"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0810000000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92,5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92,5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мер по созданию благоприя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ной среды на территории города Шахты для инвестиционной и предпринимател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ской деятельности в рамках подпрограммы "Стимулирование инвестиционной и пре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принимательской деятельности на терр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тории города" муниципальной программы города Шахты "Экономическое развитие" (Иные закупки товаров, работ и услуг для обеспечения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0810028670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92,5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92,5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"Развитие потребительск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го рынка"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0820000000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тельского рынка"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0820028440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9 917,2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8 691,7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8 691,7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"Профилактика правон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рушений"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0910000000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244,8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мероприятия по снижению правового нигилизма и воспитанию гра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данской ответственности в рамках 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программы "Профилактика правонаруш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ний" муниципальной программы города Шахты "Обеспечение общественного п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рядка и противодействие преступности"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0910028240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360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244,8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0920000000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Участие в профилактике терроризма и эк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тремизма в рамках подпрограммы "Пр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филактика терроризма и экстремизма"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ниципальной программы города Шахты "Обеспечение общественного порядка и противодействие преступности"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0920028400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"Комплексные меры прот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водействия злоупотреблению наркотиками и их незаконному обороту"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0940000000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127,6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47,2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47,2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проведение информационно-пропагандисткой работы в рамках  подпр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"Комплексные меры противоде</w:t>
            </w:r>
            <w:r w:rsidRPr="000648FB">
              <w:rPr>
                <w:sz w:val="20"/>
                <w:szCs w:val="20"/>
              </w:rPr>
              <w:t>й</w:t>
            </w:r>
            <w:r w:rsidRPr="000648FB">
              <w:rPr>
                <w:sz w:val="20"/>
                <w:szCs w:val="20"/>
              </w:rPr>
              <w:t>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lastRenderedPageBreak/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0940028330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127,6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47,2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47,2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Подпрограмма "Поддержка казачества"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0950000000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9 539,8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8 552,1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8 552,1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Расходы, связанные с сохранением и ра</w:t>
            </w:r>
            <w:r w:rsidRPr="000648FB">
              <w:rPr>
                <w:sz w:val="20"/>
                <w:szCs w:val="20"/>
              </w:rPr>
              <w:t>з</w:t>
            </w:r>
            <w:r w:rsidRPr="000648FB">
              <w:rPr>
                <w:sz w:val="20"/>
                <w:szCs w:val="20"/>
              </w:rPr>
              <w:t>витием казачества на территории г. Шахты в рамках  подпрограммы "Поддержка каз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чества" муниципальной программы города Шахты  "Обеспечение общественного п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рядка и противодействие преступности" (Иные закупки товаров, работ и услуг для обеспечения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0950028200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245,2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Расходы, связанные с сохранением и ра</w:t>
            </w:r>
            <w:r w:rsidRPr="000648FB">
              <w:rPr>
                <w:sz w:val="20"/>
                <w:szCs w:val="20"/>
              </w:rPr>
              <w:t>з</w:t>
            </w:r>
            <w:r w:rsidRPr="000648FB">
              <w:rPr>
                <w:sz w:val="20"/>
                <w:szCs w:val="20"/>
              </w:rPr>
              <w:t>витием казачества на территории г. Шахты в рамках  подпрограммы "Поддержка каз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чества" муниципальной программы города Шахты  "Обеспечение общественного п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рядка и противодействие преступности"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0950028200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360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исполнения членами казач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их обществ обязательств по оказанию с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действия органам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 в осуществлении задач и функций в рамках  подпрограммы "Поддержка каз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чества" муниципальной программы города Шахты  "Обеспечение общественного п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рядка и противодействие преступности"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0950028210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360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1 272,6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470,9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470,9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исполнения членами казач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их обществ обязательств по оказанию с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действия органам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 в осуществлении задач и функций, предусмотренных договорами, заключе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ными в соответствии с Областным законом от 29 сентября 1999 года № 47-ЗС "О к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зачьих дружинах в Ростовской области" в рамках  подпрограммы "Поддержка каз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чества" муниципальной программы города Шахты "Обеспечение общественного п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рядка и противодействие преступности" (Субсидии некоммерческим организациям (за исключением государственных (мун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0950071040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630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7 972,0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7 972,0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7 972,0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"Защита населения и территории от чре</w:t>
            </w:r>
            <w:r w:rsidRPr="000648FB">
              <w:rPr>
                <w:sz w:val="20"/>
                <w:szCs w:val="20"/>
              </w:rPr>
              <w:t>з</w:t>
            </w:r>
            <w:r w:rsidRPr="000648FB">
              <w:rPr>
                <w:sz w:val="20"/>
                <w:szCs w:val="20"/>
              </w:rPr>
              <w:t>вычайных ситуаций, обеспечение пожа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ной безопасности и безопасности людей на водных объектах"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1000000000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34 066,9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31 080,6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32 138,0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"Защита населения и территории от чрезвычайных ситуаций, обеспечение пожарной безопа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1000000590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25 168,1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26 440,6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27 498,0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 xml:space="preserve">ной программы города Шахты "Защита </w:t>
            </w:r>
            <w:r w:rsidRPr="000648FB">
              <w:rPr>
                <w:sz w:val="20"/>
                <w:szCs w:val="20"/>
              </w:rPr>
              <w:lastRenderedPageBreak/>
              <w:t>населения и территории от чрезвычайных ситуаций, обеспечение пожарной безопа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1000000590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4 504,3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2 966,5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2 966,5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"Защита населения и территории от чрезвычайных ситуаций, обеспечение пожарной безопа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ности и безопасности людей на водных объектах"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1000000590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75,4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75,4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75,4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осуществление мер по охране общественного порядка в рамках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"Защ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та населения и территории от чрезвыча</w:t>
            </w:r>
            <w:r w:rsidRPr="000648FB">
              <w:rPr>
                <w:sz w:val="20"/>
                <w:szCs w:val="20"/>
              </w:rPr>
              <w:t>й</w:t>
            </w:r>
            <w:r w:rsidRPr="000648FB">
              <w:rPr>
                <w:sz w:val="20"/>
                <w:szCs w:val="20"/>
              </w:rPr>
              <w:t>ных ситуаций, обеспечение пожарной безопасности и безопасности людей на водных объектах"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1000028600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4 319,1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1 598,1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1 598,1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303 506,2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285 652,9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283 200,6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муниципальной программы города Шахты "Развитие культуры" (Расходы на выплаты персоналу государственных (м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5 849,0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6 123,5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6 347,7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культуры" (Расходы на выплаты персоналу государственных (муниципальных)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397,3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349,8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293,7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293,7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культуры"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73,0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70,2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67,1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 xml:space="preserve">ной программы города Шахты "Развитие культуры" (Расходы на выплаты персоналу </w:t>
            </w:r>
            <w:r w:rsidRPr="000648FB">
              <w:rPr>
                <w:sz w:val="20"/>
                <w:szCs w:val="20"/>
              </w:rPr>
              <w:lastRenderedPageBreak/>
              <w:t>государственных (муниципальных)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1100000590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2 908,7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3 051,1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3 168,4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63,6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33,4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33,4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культуры" (Субсидии бюджетным учре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227 716,8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220 328,9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220 409,3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культуры" (Субсидии автономным учре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51 022,0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51 021,4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51 020,9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организацию и проведение праздничных мероприятий в рамках 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ципальной программы города Шахты "Ра</w:t>
            </w:r>
            <w:r w:rsidRPr="000648FB">
              <w:rPr>
                <w:sz w:val="20"/>
                <w:szCs w:val="20"/>
              </w:rPr>
              <w:t>з</w:t>
            </w:r>
            <w:r w:rsidRPr="000648FB">
              <w:rPr>
                <w:sz w:val="20"/>
                <w:szCs w:val="20"/>
              </w:rPr>
              <w:t>витие культуры"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1100028140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2 450,3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906,7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906,7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сохранение памятников ист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рии и культуры в рамках муниципальной программы города Шахты "Развитие кул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туры" (Иные закупки товаров, работ и у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луг для обеспечения государственных (м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1100028520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3 006,7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поддержку творческой де</w:t>
            </w:r>
            <w:r w:rsidRPr="000648FB">
              <w:rPr>
                <w:sz w:val="20"/>
                <w:szCs w:val="20"/>
              </w:rPr>
              <w:t>я</w:t>
            </w:r>
            <w:r w:rsidRPr="000648FB">
              <w:rPr>
                <w:sz w:val="20"/>
                <w:szCs w:val="20"/>
              </w:rPr>
              <w:t>тельности и укрепление материально-технической базы муниципальных театров в населенных пунктах с численностью н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селения до 300 тысяч человек в рамках муниципальной программы города Шахты «Развитие культуры» (Субсидии автоно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11000L4660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3 855,2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государственную поддержку отрасли культуры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культуры" (Субсидии бюджетным учре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11000L5190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955,6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955,6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953,4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Приобретение основных средств для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ниципальных учреждений культуры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11000S3900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578,5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578,5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Комплектование книжных фондов библи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тек муниципальных образований в рамках  муниципальной программы города Шахты "Развитие культуры" (Субсидии бюдже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11000S4180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1 763,6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2 289,9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инициативных проектов  (текущий ремонт (замена око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ных блоков на металлопластиковые) в ДК им.Ф. Дзержинского - структурном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разделении муниципального бюджетного учреждения культуры города Шахты "Г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lastRenderedPageBreak/>
              <w:t>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11000S464S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515,5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в  рамках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культуры" (Субсидии бюджетным у</w:t>
            </w:r>
            <w:r w:rsidRPr="000648FB">
              <w:rPr>
                <w:sz w:val="20"/>
                <w:szCs w:val="20"/>
              </w:rPr>
              <w:t>ч</w:t>
            </w:r>
            <w:r w:rsidRPr="000648FB">
              <w:rPr>
                <w:sz w:val="20"/>
                <w:szCs w:val="20"/>
              </w:rPr>
              <w:t>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11000S464U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347,8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инициативных проектов (текущий ремонт (замена око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ных блоков на металлопластиковые) в ЦГДБ им. Н.К. Крупской БИЦ - структу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ном подразделении муниципального бю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жетного учреждения культуры города Шахты "Централизованная библиотечная система") в  рамках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"Развитие культ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11000S464V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390,6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инициативных проектов (приобретение грузопассажи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ского автомобиля для нужд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ного бюджетного учреждения культуры города Шахты "Городской Дворец Культ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ры и Клубы") в  рамках муниципальной программы города Шахты "Развитие кул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туры" (Субсидии бюджетным учрежден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11000S464W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262,2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Региональный проект "Цифровая культ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ра" по национальному проекту "Культура"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110A300000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1 000,0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создание виртуальных ко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цертных залов в рамках муниципальной программы города Шахты "Развитие кул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туры" (Субсидии бюджетным учрежден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110A354530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1 000,0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646 743,5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114 826,0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114 712,5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муниципальной программы города Шахты "Развитие физической культуры и спорта" (Расходы на выплаты персоналу государственных (муниципальных)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6 010,2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6 305,1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6 547,6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471,3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 xml:space="preserve">ной программы города Шахты "Развитие </w:t>
            </w:r>
            <w:r w:rsidRPr="000648FB">
              <w:rPr>
                <w:sz w:val="20"/>
                <w:szCs w:val="20"/>
              </w:rPr>
              <w:lastRenderedPageBreak/>
              <w:t>физической культуры и спорта" (Иные з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1200000190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323,6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248,2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248,2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физической культуры и спорта" (Премии и гранты)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468,0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111 506,2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107 019,5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107 027,5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проведение официальных фи</w:t>
            </w:r>
            <w:r w:rsidRPr="000648FB">
              <w:rPr>
                <w:sz w:val="20"/>
                <w:szCs w:val="20"/>
              </w:rPr>
              <w:t>з</w:t>
            </w:r>
            <w:r w:rsidRPr="000648FB">
              <w:rPr>
                <w:sz w:val="20"/>
                <w:szCs w:val="20"/>
              </w:rPr>
              <w:t>культурно-оздоровительных и спортивных мероприятий в рамках  муниципальной программы города Шахты "Развитие физ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1200028410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2 398,8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887,6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887,6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Строительство и реконструкция спорти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ных объектов муниципальной собственн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сти, включая газификацию в рамках 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12000S3400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410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515 335,0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Приобретение автобусов для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ных учреждений спортивной направленн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сти в рамках  муниципальной программы города Шахты "Развитие физической кул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12000S4500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6 699,8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уровня финансирования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ниципальных организаций, осуществля</w:t>
            </w:r>
            <w:r w:rsidRPr="000648FB">
              <w:rPr>
                <w:sz w:val="20"/>
                <w:szCs w:val="20"/>
              </w:rPr>
              <w:t>ю</w:t>
            </w:r>
            <w:r w:rsidRPr="000648FB">
              <w:rPr>
                <w:sz w:val="20"/>
                <w:szCs w:val="20"/>
              </w:rPr>
              <w:t>щих спортивную подготовку в соответс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вии с требованиями федеральных станда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тов спортивной подготовки в рамках 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12000S4540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364,0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инициативных проектов (капитальный ремонт подростк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вого клуба «Олимп» муниципального бюджетного учреждения "Спортивная школа №5" г.Шахты Ростовской области) в рамках муниципальной программы города Шахты "Развитие физической культуры и спорта" (Субсидии бюджетным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12000S464R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1 995,5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инициативных проектов (приобретение трибун и звуков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lastRenderedPageBreak/>
              <w:t>го оборудования для стадиона "Артем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вец" муниципального бюджетного учре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дения "Спортивная школа №1" г.Шахты Ростовской области) в рамках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программы города Шахты "Разв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тие физической культуры и спорта" (Су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12000S464Z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1 533,5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Муниципальная программа города Шахты "Развитие транспортной системы"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1300000000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237 294,2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298 364,7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333 382,7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1310000000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228 694,2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287 664,7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322 682,7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дорожной де</w:t>
            </w:r>
            <w:r w:rsidRPr="000648FB">
              <w:rPr>
                <w:sz w:val="20"/>
                <w:szCs w:val="20"/>
              </w:rPr>
              <w:t>я</w:t>
            </w:r>
            <w:r w:rsidRPr="000648FB">
              <w:rPr>
                <w:sz w:val="20"/>
                <w:szCs w:val="20"/>
              </w:rPr>
              <w:t>тельности в отношении автомобильных дорог местного значения в рамках 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1310028370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139 851,2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145 797,9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150 544,6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дорожной де</w:t>
            </w:r>
            <w:r w:rsidRPr="000648FB">
              <w:rPr>
                <w:sz w:val="20"/>
                <w:szCs w:val="20"/>
              </w:rPr>
              <w:t>я</w:t>
            </w:r>
            <w:r w:rsidRPr="000648FB">
              <w:rPr>
                <w:sz w:val="20"/>
                <w:szCs w:val="20"/>
              </w:rPr>
              <w:t>тельности в отношении автомобильных дорог местного значения в рамках  по</w:t>
            </w:r>
            <w:r w:rsidRPr="000648FB">
              <w:rPr>
                <w:sz w:val="20"/>
                <w:szCs w:val="20"/>
              </w:rPr>
              <w:t>д</w:t>
            </w:r>
            <w:r w:rsidRPr="000648FB">
              <w:rPr>
                <w:sz w:val="20"/>
                <w:szCs w:val="20"/>
              </w:rPr>
              <w:t>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1310028370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410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разработку документации на строительство, реконструкцию и кап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тальный ремонт муниципальных объектов в рамках  подпрограммы "Развитие ули</w:t>
            </w:r>
            <w:r w:rsidRPr="000648FB">
              <w:rPr>
                <w:sz w:val="20"/>
                <w:szCs w:val="20"/>
              </w:rPr>
              <w:t>ч</w:t>
            </w:r>
            <w:r w:rsidRPr="000648FB">
              <w:rPr>
                <w:sz w:val="20"/>
                <w:szCs w:val="20"/>
              </w:rPr>
              <w:t>но-дорожной сети" муниципальной 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города Шахты "Развитие тран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портной системы" (Бюджетные инвест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ции)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1310028680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410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3 252,4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строительство и реконстру</w:t>
            </w:r>
            <w:r w:rsidRPr="000648FB">
              <w:rPr>
                <w:sz w:val="20"/>
                <w:szCs w:val="20"/>
              </w:rPr>
              <w:t>к</w:t>
            </w:r>
            <w:r w:rsidRPr="000648FB">
              <w:rPr>
                <w:sz w:val="20"/>
                <w:szCs w:val="20"/>
              </w:rPr>
              <w:t>цию муниципальных объектов транспор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ной инфраструктуры в рамках подпр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"Развитие улично-дорожной сети" муниципальной программы города Шахты "Развитие транспортной системы"</w:t>
            </w:r>
            <w:r w:rsidRPr="000648FB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13100S3480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410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553,9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Региональный проект "Региональная и м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стная дорожная сеть" по национальному проекту "Безопасные  качественные  дор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ги"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131R100000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84 926,7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141 866,8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172 138,1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реализации национального проекта "Без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пасные качественные дороги» в рамках подпрограммы "Развитие улично-дорожной сети" муниципальной програ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131R1S4800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84 926,7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141 866,8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172 138,1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1330000000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8 600,0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10 700,0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10 700,0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дорожной де</w:t>
            </w:r>
            <w:r w:rsidRPr="000648FB">
              <w:rPr>
                <w:sz w:val="20"/>
                <w:szCs w:val="20"/>
              </w:rPr>
              <w:t>я</w:t>
            </w:r>
            <w:r w:rsidRPr="000648FB">
              <w:rPr>
                <w:sz w:val="20"/>
                <w:szCs w:val="20"/>
              </w:rPr>
              <w:t xml:space="preserve">тельности в отношении автомобильных </w:t>
            </w:r>
            <w:r w:rsidRPr="000648FB">
              <w:rPr>
                <w:sz w:val="20"/>
                <w:szCs w:val="20"/>
              </w:rPr>
              <w:lastRenderedPageBreak/>
              <w:t>дорог местного значения в рамках подпр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граммы "Повышение безопасности доро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ного движения" муниципальной програ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1330028370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8 600,0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10 700,0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10 700,0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Муниципальная программа города Шахты "Управление муниципальными финанс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ми"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1400000000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29 847,5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29 486,2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30 534,7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"Нормативно-методическое, информационное обеспеч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и организация бюджетного процесса"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1420000000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29 837,5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29 478,8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30 527,3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 подпрограммы "Нормативно-методическое, информационное обеспеч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и организация бюджетного процесса" муниципальной программы города Шахты "Управление муниципальными финанс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ми" (Расходы на выплаты персоналу гос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1420000110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26 621,6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27 960,3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29 009,8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подпрограммы "Нормативно-методическое, информац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онное обеспечение и организация бюдже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ного процесса" муниципальной программы города Шахты "Управление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ными финансами" (Расходы на выплаты персоналу государственных (муниципал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1420000190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490,6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подпрограммы "Нормативно-методическое, информац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онное обеспечение и организация бюдже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ного процесса" муниципальной программы города Шахты "Управление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ными финансами"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1420000190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2 657,8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1 465,1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1 465,1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подпрограммы "Нормативно-методическое, информац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онное обеспечение и организация бюдже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ного процесса" муниципальной программы города Шахты "Управление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ными финансами"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1420000190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67,5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53,4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52,4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"Сокращение недоимки в бюджет города"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1430000000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 xml:space="preserve">Расходы на мероприятия по сокращению задолженности в рамках подпрограммы "Сокращение недоимки в бюджет города" муниципальной программы города Шахты </w:t>
            </w:r>
            <w:r w:rsidRPr="000648FB">
              <w:rPr>
                <w:sz w:val="20"/>
                <w:szCs w:val="20"/>
              </w:rPr>
              <w:lastRenderedPageBreak/>
              <w:t>"Управление муниципальными финанс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ми" (Иные закупки товаров, работ и услуг для обеспечения государственных (мун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1430028190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Муниципальная программа города Шахты "Повышение эффективности использов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ния и распоряжения муниципальным им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ществом и земельными участками"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1500000000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41 079,2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39 419,4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40 794,5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муниципальной программы города Шахты "Повышение эффективности и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пользования и распоряжения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ным имуществом и земельными участк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ми" (Расходы на выплаты персоналу гос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1500000110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34 518,7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36 206,7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37 584,9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"Повыш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эффективности использования и ра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поряжения муниципальным имуществом и земельными участками" (Расходы на в</w:t>
            </w:r>
            <w:r w:rsidRPr="000648FB">
              <w:rPr>
                <w:sz w:val="20"/>
                <w:szCs w:val="20"/>
              </w:rPr>
              <w:t>ы</w:t>
            </w:r>
            <w:r w:rsidRPr="000648FB">
              <w:rPr>
                <w:sz w:val="20"/>
                <w:szCs w:val="20"/>
              </w:rPr>
              <w:t>платы персоналу государственных (мун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1500000190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633,7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39,1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39,1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"Повыш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эффективности использования и ра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1500000190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5 484,4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3 115,1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3 115,1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"Повыш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эффективности использования и ра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1500000190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13,9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ния и распоряжения муниципальным им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ществом и земельными участками"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1500099990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427,6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44,6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44,6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1600000000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29 082,9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27 406,7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51 027,9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кументацией"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1610000000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1 519,6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24 574,5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проведение комплексных кад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lastRenderedPageBreak/>
              <w:t>стровых работ в рамках подпрограммы "Обеспечение территории города актуал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16100L5110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24 574,5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</w:t>
            </w:r>
            <w:r w:rsidRPr="000648FB">
              <w:rPr>
                <w:sz w:val="20"/>
                <w:szCs w:val="20"/>
              </w:rPr>
              <w:t>б</w:t>
            </w:r>
            <w:r w:rsidRPr="000648FB">
              <w:rPr>
                <w:sz w:val="20"/>
                <w:szCs w:val="20"/>
              </w:rPr>
              <w:t>ласти в части подготовки сведений по к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ординатному описанию границ населе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16100S4580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1 519,6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пальной собственности"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1620000000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27 563,3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27 406,7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26 453,4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"Обеспечение реализации проектов стро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венности" муниципальной программы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рода Шахты "Градостроительство и терр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ториальное развитие" (Расходы на выпл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ты персоналу казенных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1620000590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19 547,8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20 512,2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21 345,2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"Обеспечение реализации проектов стро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венности" муниципальной программы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рода Шахты "Градостроительство и терр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ториальное развитие" (Иные закупки тов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ров, работ и услуг для обеспечения гос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1620000590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2 724,1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1 603,1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1 603,1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подпрограммы "Обеспечение реализации проектов стро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венности" муниципальной программы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рода Шахты "Градостроительство и терр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ториальное развитие"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1620000590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5 291,4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5 291,4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3 505,1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 xml:space="preserve">Муниципальная программа города Шахты </w:t>
            </w:r>
            <w:r w:rsidRPr="000648FB">
              <w:rPr>
                <w:sz w:val="20"/>
                <w:szCs w:val="20"/>
              </w:rPr>
              <w:lastRenderedPageBreak/>
              <w:t>"Развитие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1700000000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220 361,3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219 903,5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227 692,0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 муниципальной программы города Шахты "Развитие органов местного сам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управления" (Расходы на выплаты перс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194 073,2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203 537,8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211 266,2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органов местного самоуправления" (Ра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ходы на выплаты персоналу государстве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5 239,8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141,2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141,2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органов местного самоуправления"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16 668,1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12 840,3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12 840,3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органов местного самоуправления" (Упл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2 027,4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1 425,0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1 422,3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по совершенствованию и орган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зации муниципальной службы в г.Шахты в рамках  муниципальной программы города Шахты "Развитие органов местного сам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1700028550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29,8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по совершенствованию и орган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зации муниципальной службы в г.Шахты в рамках  муниципальной программы города Шахты "Развитие органов местного сам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управления"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1700028550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360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25,9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составл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1700051200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созданию и обеспечению деятельности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тивных комиссий 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органов местного самоуправления" (Ра</w:t>
            </w:r>
            <w:r w:rsidRPr="000648FB">
              <w:rPr>
                <w:sz w:val="20"/>
                <w:szCs w:val="20"/>
              </w:rPr>
              <w:t>с</w:t>
            </w:r>
            <w:r w:rsidRPr="000648FB">
              <w:rPr>
                <w:sz w:val="20"/>
                <w:szCs w:val="20"/>
              </w:rPr>
              <w:t>ходы на выплаты персоналу государстве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lastRenderedPageBreak/>
              <w:t>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1700072360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714,4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750,9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780,9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тивных комиссий 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"Развитие органов местного самоуправления" (Иные закупки товаров, работ и услуг для обесп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1700072360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39,1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39,1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39,1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1700072370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804,3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845,4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879,2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1700072370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Осуществление полномочий по определ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нию в соответствии с частью 1 статьи 11.2 Областного закона от 25 октября 2002 года № 273-ЗС "Об административных прав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1700072390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0,4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0,4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0,4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ния" (Иные закупки товаров, работ и услуг для обеспечения государственных (мун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413,9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145,7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145,7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1700099990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360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286,3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99,5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99,5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"Развитие информационного и гражда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ского общества"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1800000000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2 157,4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798,2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798,2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предоставление субсидий 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дакциям городских газет, учредителем к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формационного и гражданского общества" (Субсидии юридическим лицам (кроме некоммерческих организаций), индивид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 xml:space="preserve">альным предпринимателям, физическим лицам - производителям товаров, работ, </w:t>
            </w:r>
            <w:r w:rsidRPr="000648FB">
              <w:rPr>
                <w:sz w:val="20"/>
                <w:szCs w:val="20"/>
              </w:rPr>
              <w:lastRenderedPageBreak/>
              <w:t>услуг)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1800098701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2 157,4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798,2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798,2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Муниципальная программа города Шахты "Повышение качества предоставления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сударственных и муниципальных услуг на базе муниципального автономного учре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дения "Многофункциональный центр пр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доставления государственных и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 услуг г.Шахты"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1900000000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46 622,5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43 042,8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44 559,1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ний города Шахты в рамках 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ной программы города Шахты "Повыш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ние качества предоставления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и муниципальных услуг на базе муниципального автономного учреждения "Многофункциональный центр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ления государственных и муниципальных услуг г.Шахты"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1900000590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46 064,5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42 457,9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43 952,0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принципа эксте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риториальности при предоставлении гос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дарственных и муниципальных услуг в рамках муниципальной программы города Шахты "Повышение качества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ления государственных и муниципальных услуг на базе муниципального автономн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го учреждения "Многофункциональный центр предоставления государственных и муниципальных услуг г.Шахты" (Субс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19000S3600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388,8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407,1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422,1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организацию предоставления областных услуг на базе многофункци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нальных центров предоставления госуда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ственных и муниципальных услуг в рамках муниципальной программы города Шахты "Повышение качества предоставления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сударственных и муниципальных услуг на базе муниципального автономного учре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дения "Многофункциональный центр пр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доставления государственных и 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 услуг г.Шахты" (Субсидии авт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19000S4020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169,2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177,8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185,0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2000000000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71 752,3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45 000,2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Подпрограмма "Благоустройство общес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территорий города Шахты"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2010000000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71 752,3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45 000,2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территорий города Шахты"  мун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20100S4643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1 501,3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Региональный проект "Формирование комфортной городской среды" по наци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нальному  проекту "Жилье и городская среда"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201F200000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70 251,0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45 000,2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Реализация программ формирования с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временной городской среды в части  бл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201F255551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70 251,0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45 000,2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Муниципальная программа города Шахты "Формирование законопослушного пов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дения участников дорожного движения в городе Шахты"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2100000000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100,0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37,0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37,0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дения участников дорожного движения в городе Шахты"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2100099990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16,6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16,6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дения участников дорожного движения в городе Шахты"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2100099990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610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55,0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функционирования Предс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дателя городской Думы - главы города Шахты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8800000000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3 268,9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3 445,9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3 583,7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Председатель городской Думы - глава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рода Шахты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8810000000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3 268,9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3 445,9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3 583,7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по председателю городской Думы - главе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рода Шахты в рамках обеспечения фун</w:t>
            </w:r>
            <w:r w:rsidRPr="000648FB">
              <w:rPr>
                <w:sz w:val="20"/>
                <w:szCs w:val="20"/>
              </w:rPr>
              <w:t>к</w:t>
            </w:r>
            <w:r w:rsidRPr="000648FB">
              <w:rPr>
                <w:sz w:val="20"/>
                <w:szCs w:val="20"/>
              </w:rPr>
              <w:t>ционирования Председателя городской Думы - главы города Шахты (Расходы на выплаты персоналу государственных (м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8810000110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3 268,9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3 445,9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3 583,7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деятельности Городской Д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мы города Шахты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9000000000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22 758,3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21 985,4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22 749,5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9020000000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1 362,8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1 034,4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1 091,3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9020000190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1 362,8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1 034,4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1 091,3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9030000000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21 395,5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20 951,0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21 658,2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по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родской Думе города Шахты в рамках обеспечения деятельности Городской Д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lastRenderedPageBreak/>
              <w:t>мы города Шахты (Расходы на выплаты персоналу государственных (муниципал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9030000110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17 948,5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18 809,1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19 516,7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9030000190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2 588,6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1 787,8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1 787,8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9030000190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41,5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41,0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40,6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мы города Шахты (Иные закупки товаров, работ и услуг для обеспечения государс</w:t>
            </w:r>
            <w:r w:rsidRPr="000648FB">
              <w:rPr>
                <w:sz w:val="20"/>
                <w:szCs w:val="20"/>
              </w:rPr>
              <w:t>т</w:t>
            </w:r>
            <w:r w:rsidRPr="000648F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9030099990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361,2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122,7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122,7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мы города Шахты (Иные выплаты насел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нию)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9030099990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360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455,7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190,4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190,4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9100000000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23 466,8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23 322,4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24 178,3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9110000000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2 574,2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2 708,8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2 820,4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по Председателю Контрольно-счетной палаты города Шахты в рамках обеспечения де</w:t>
            </w:r>
            <w:r w:rsidRPr="000648FB">
              <w:rPr>
                <w:sz w:val="20"/>
                <w:szCs w:val="20"/>
              </w:rPr>
              <w:t>я</w:t>
            </w:r>
            <w:r w:rsidRPr="000648FB">
              <w:rPr>
                <w:sz w:val="20"/>
                <w:szCs w:val="20"/>
              </w:rPr>
              <w:t>тельности Контрольно-счетной палаты города Шахты (Расходы на выплаты пе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9110000110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2 574,2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2 708,8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2 820,4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9130000000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20 892,6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20 613,6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21 357,9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выплаты по оплате труда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ботников органов местного самоуправл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ния, отраслевых (функциональных) орг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нов Администрации города Шахты в ра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ках обеспечения деятельности Контрол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но-счетной палаты города Шахты (Расх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9130000110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18 306,4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19 221,9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19 966,6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ции города Шахты в рамках обеспечения деятельности Контрольно-счетной палаты города Шахты (Иные закупки товаров, 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бот и услуг для обеспечения государстве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9130000190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2 540,8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1 356,3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1 356,3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 xml:space="preserve">ции города Шахты в рамках обеспечения </w:t>
            </w:r>
            <w:r w:rsidRPr="000648FB">
              <w:rPr>
                <w:sz w:val="20"/>
                <w:szCs w:val="20"/>
              </w:rPr>
              <w:lastRenderedPageBreak/>
              <w:t>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9130000190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45,4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35,4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35,0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Непрограммные расходы города Шахты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9900000000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62 421,4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130 817,4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214 340,3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Обслуживание муниципального долга г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рода Шахты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9920000000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38 506,0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61 485,6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80 258,9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9920091000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730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38 506,0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61 485,6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80 258,9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9990000000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23 915,4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69 331,8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134 081,4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мероприятий по созданию условий для оказания медици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9990028700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636,9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235,7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235,7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реализацию мероприятий по созданию условий для оказания медици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ской помощи населению города Шахты в рамках непрограммных расходов города Шахты  (Социальные выплаты гражданам, кроме публичных нормативных социал</w:t>
            </w:r>
            <w:r w:rsidRPr="000648FB">
              <w:rPr>
                <w:sz w:val="20"/>
                <w:szCs w:val="20"/>
              </w:rPr>
              <w:t>ь</w:t>
            </w:r>
            <w:r w:rsidRPr="000648FB">
              <w:rPr>
                <w:sz w:val="20"/>
                <w:szCs w:val="20"/>
              </w:rPr>
              <w:t>ных выплат)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9990028700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320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2 241,0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Государственная регистрация актов гра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данского состояния по иным непрограм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ным мероприятиям в рамках непрограм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ных расходов города Шахты (Расходы на выплаты персоналу государственных (м</w:t>
            </w:r>
            <w:r w:rsidRPr="000648FB">
              <w:rPr>
                <w:sz w:val="20"/>
                <w:szCs w:val="20"/>
              </w:rPr>
              <w:t>у</w:t>
            </w:r>
            <w:r w:rsidRPr="000648FB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9990059310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11 805,9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9 105,1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9 527,6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Государственная регистрация актов гра</w:t>
            </w:r>
            <w:r w:rsidRPr="000648FB">
              <w:rPr>
                <w:sz w:val="20"/>
                <w:szCs w:val="20"/>
              </w:rPr>
              <w:t>ж</w:t>
            </w:r>
            <w:r w:rsidRPr="000648FB">
              <w:rPr>
                <w:sz w:val="20"/>
                <w:szCs w:val="20"/>
              </w:rPr>
              <w:t>данского состояния по иным непрограм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ным мероприятиям в рамках непрограм</w:t>
            </w:r>
            <w:r w:rsidRPr="000648FB">
              <w:rPr>
                <w:sz w:val="20"/>
                <w:szCs w:val="20"/>
              </w:rPr>
              <w:t>м</w:t>
            </w:r>
            <w:r w:rsidRPr="000648FB">
              <w:rPr>
                <w:sz w:val="20"/>
                <w:szCs w:val="20"/>
              </w:rPr>
              <w:t>ных расходов города Шахты (Иные заку</w:t>
            </w:r>
            <w:r w:rsidRPr="000648FB">
              <w:rPr>
                <w:sz w:val="20"/>
                <w:szCs w:val="20"/>
              </w:rPr>
              <w:t>п</w:t>
            </w:r>
            <w:r w:rsidRPr="000648FB">
              <w:rPr>
                <w:sz w:val="20"/>
                <w:szCs w:val="20"/>
              </w:rPr>
              <w:t>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9990059310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1 292,8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1 292,8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1 292,8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 маршрутам автомобильным транспортом в городе Шахты, в целях возмещения нед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полученных доходов в связи с предоста</w:t>
            </w:r>
            <w:r w:rsidRPr="000648FB">
              <w:rPr>
                <w:sz w:val="20"/>
                <w:szCs w:val="20"/>
              </w:rPr>
              <w:t>в</w:t>
            </w:r>
            <w:r w:rsidRPr="000648FB">
              <w:rPr>
                <w:sz w:val="20"/>
                <w:szCs w:val="20"/>
              </w:rPr>
              <w:t>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</w:t>
            </w:r>
            <w:r w:rsidRPr="000648FB">
              <w:rPr>
                <w:sz w:val="20"/>
                <w:szCs w:val="20"/>
              </w:rPr>
              <w:t>а</w:t>
            </w:r>
            <w:r w:rsidRPr="000648FB">
              <w:rPr>
                <w:sz w:val="20"/>
                <w:szCs w:val="20"/>
              </w:rPr>
              <w:t>тельных организациях города Шахты  в рамках непрограммных расходов города Шахты (Субсидии юридическим лицам (кроме некоммерческих организаций), и</w:t>
            </w:r>
            <w:r w:rsidRPr="000648FB">
              <w:rPr>
                <w:sz w:val="20"/>
                <w:szCs w:val="20"/>
              </w:rPr>
              <w:t>н</w:t>
            </w:r>
            <w:r w:rsidRPr="000648FB">
              <w:rPr>
                <w:sz w:val="20"/>
                <w:szCs w:val="20"/>
              </w:rPr>
              <w:t>дивидуальным предпринимателям, физ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ческим лицам - производителям товаров, работ, услуг)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9990069990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810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2 846,0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9990092000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880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</w:t>
            </w:r>
            <w:r w:rsidR="00395B78">
              <w:t>80</w:t>
            </w:r>
            <w:bookmarkStart w:id="0" w:name="_GoBack"/>
            <w:bookmarkEnd w:id="0"/>
            <w:r w:rsidRPr="000648FB">
              <w:t>00,0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120 600,0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Резервный фонд Администрации города Шахты на финансовое обеспечение н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lastRenderedPageBreak/>
              <w:t>предвиденных расходов по иным непр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граммным мероприятиям в рамках непр</w:t>
            </w:r>
            <w:r w:rsidRPr="000648FB">
              <w:rPr>
                <w:sz w:val="20"/>
                <w:szCs w:val="20"/>
              </w:rPr>
              <w:t>о</w:t>
            </w:r>
            <w:r w:rsidRPr="000648FB">
              <w:rPr>
                <w:sz w:val="20"/>
                <w:szCs w:val="20"/>
              </w:rPr>
              <w:t>граммных расходов города Шахты (Р</w:t>
            </w:r>
            <w:r w:rsidRPr="000648FB">
              <w:rPr>
                <w:sz w:val="20"/>
                <w:szCs w:val="20"/>
              </w:rPr>
              <w:t>е</w:t>
            </w:r>
            <w:r w:rsidRPr="000648FB">
              <w:rPr>
                <w:sz w:val="20"/>
                <w:szCs w:val="20"/>
              </w:rPr>
              <w:t>зервные средства)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lastRenderedPageBreak/>
              <w:t>9990093020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870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2 824,2</w:t>
            </w:r>
          </w:p>
        </w:tc>
        <w:tc>
          <w:tcPr>
            <w:tcW w:w="1379" w:type="dxa"/>
            <w:vAlign w:val="bottom"/>
          </w:tcPr>
          <w:p w:rsidR="000648FB" w:rsidRPr="000648FB" w:rsidRDefault="00395B78" w:rsidP="000648FB">
            <w:pPr>
              <w:jc w:val="right"/>
            </w:pPr>
            <w:r w:rsidRPr="00395B78">
              <w:t>640,2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2 367,5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</w:t>
            </w:r>
            <w:r w:rsidRPr="000648FB">
              <w:rPr>
                <w:sz w:val="20"/>
                <w:szCs w:val="20"/>
              </w:rPr>
              <w:t>р</w:t>
            </w:r>
            <w:r w:rsidRPr="000648FB">
              <w:rPr>
                <w:sz w:val="20"/>
                <w:szCs w:val="20"/>
              </w:rPr>
              <w:t>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9990099990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120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1 800,2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</w:t>
            </w:r>
            <w:r w:rsidRPr="000648FB">
              <w:rPr>
                <w:sz w:val="20"/>
                <w:szCs w:val="20"/>
              </w:rPr>
              <w:t>и</w:t>
            </w:r>
            <w:r w:rsidRPr="000648F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9990099990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240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403,1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>
            <w:r w:rsidRPr="000648FB">
              <w:t>9990099990</w:t>
            </w:r>
          </w:p>
        </w:tc>
        <w:tc>
          <w:tcPr>
            <w:tcW w:w="762" w:type="dxa"/>
            <w:noWrap/>
            <w:vAlign w:val="bottom"/>
          </w:tcPr>
          <w:p w:rsidR="000648FB" w:rsidRPr="000648FB" w:rsidRDefault="000648FB" w:rsidP="000648FB">
            <w:r w:rsidRPr="000648FB">
              <w:t>850</w:t>
            </w:r>
          </w:p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65,3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58,0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57,8</w:t>
            </w:r>
          </w:p>
        </w:tc>
      </w:tr>
      <w:tr w:rsidR="000648FB" w:rsidRPr="000648FB" w:rsidTr="000648FB">
        <w:trPr>
          <w:trHeight w:val="20"/>
        </w:trPr>
        <w:tc>
          <w:tcPr>
            <w:tcW w:w="3944" w:type="dxa"/>
          </w:tcPr>
          <w:p w:rsidR="000648FB" w:rsidRPr="000648FB" w:rsidRDefault="000648FB" w:rsidP="000648FB">
            <w:pPr>
              <w:rPr>
                <w:sz w:val="20"/>
                <w:szCs w:val="20"/>
              </w:rPr>
            </w:pPr>
            <w:r w:rsidRPr="000648FB">
              <w:rPr>
                <w:sz w:val="20"/>
                <w:szCs w:val="20"/>
              </w:rPr>
              <w:t>Всего</w:t>
            </w:r>
          </w:p>
        </w:tc>
        <w:tc>
          <w:tcPr>
            <w:tcW w:w="1536" w:type="dxa"/>
            <w:noWrap/>
            <w:vAlign w:val="bottom"/>
          </w:tcPr>
          <w:p w:rsidR="000648FB" w:rsidRPr="000648FB" w:rsidRDefault="000648FB" w:rsidP="000648FB"/>
        </w:tc>
        <w:tc>
          <w:tcPr>
            <w:tcW w:w="762" w:type="dxa"/>
            <w:noWrap/>
            <w:vAlign w:val="bottom"/>
          </w:tcPr>
          <w:p w:rsidR="000648FB" w:rsidRPr="000648FB" w:rsidRDefault="000648FB" w:rsidP="000648FB"/>
        </w:tc>
        <w:tc>
          <w:tcPr>
            <w:tcW w:w="145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8 919 786,9</w:t>
            </w:r>
          </w:p>
        </w:tc>
        <w:tc>
          <w:tcPr>
            <w:tcW w:w="1379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8 243 285,7</w:t>
            </w:r>
          </w:p>
        </w:tc>
        <w:tc>
          <w:tcPr>
            <w:tcW w:w="1442" w:type="dxa"/>
            <w:vAlign w:val="bottom"/>
          </w:tcPr>
          <w:p w:rsidR="000648FB" w:rsidRPr="000648FB" w:rsidRDefault="000648FB" w:rsidP="000648FB">
            <w:pPr>
              <w:jc w:val="right"/>
            </w:pPr>
            <w:r w:rsidRPr="000648FB">
              <w:t>6 998 389,4</w:t>
            </w:r>
          </w:p>
        </w:tc>
      </w:tr>
    </w:tbl>
    <w:p w:rsidR="00F42AFB" w:rsidRDefault="00F42AFB" w:rsidP="00B146C7">
      <w:pPr>
        <w:rPr>
          <w:rFonts w:eastAsiaTheme="minorHAnsi"/>
          <w:sz w:val="28"/>
          <w:szCs w:val="28"/>
          <w:lang w:eastAsia="en-US"/>
        </w:rPr>
      </w:pPr>
    </w:p>
    <w:p w:rsidR="001515BB" w:rsidRDefault="001515BB" w:rsidP="00B146C7">
      <w:pPr>
        <w:rPr>
          <w:rFonts w:eastAsiaTheme="minorHAnsi"/>
          <w:sz w:val="28"/>
          <w:szCs w:val="28"/>
          <w:lang w:eastAsia="en-US"/>
        </w:rPr>
      </w:pPr>
    </w:p>
    <w:p w:rsidR="001515BB" w:rsidRDefault="001515BB" w:rsidP="00B146C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Верно:</w:t>
      </w:r>
    </w:p>
    <w:p w:rsidR="001515BB" w:rsidRDefault="001515BB" w:rsidP="00B146C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Управляющий делами городской Думы</w:t>
      </w:r>
    </w:p>
    <w:p w:rsidR="001515BB" w:rsidRPr="009A3B85" w:rsidRDefault="001515BB" w:rsidP="00B146C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 Шахты                                                                                            А. Сафронова</w:t>
      </w:r>
    </w:p>
    <w:sectPr w:rsidR="001515BB" w:rsidRPr="009A3B85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982" w:rsidRDefault="00476982" w:rsidP="00C12009">
      <w:r>
        <w:separator/>
      </w:r>
    </w:p>
  </w:endnote>
  <w:endnote w:type="continuationSeparator" w:id="1">
    <w:p w:rsidR="00476982" w:rsidRDefault="00476982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982" w:rsidRDefault="00476982" w:rsidP="00C12009">
      <w:r>
        <w:separator/>
      </w:r>
    </w:p>
  </w:footnote>
  <w:footnote w:type="continuationSeparator" w:id="1">
    <w:p w:rsidR="00476982" w:rsidRDefault="00476982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19968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4D6D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378"/>
    <w:rsid w:val="00021B92"/>
    <w:rsid w:val="00023109"/>
    <w:rsid w:val="00023615"/>
    <w:rsid w:val="00024169"/>
    <w:rsid w:val="00024195"/>
    <w:rsid w:val="00024EBD"/>
    <w:rsid w:val="00025381"/>
    <w:rsid w:val="000258F2"/>
    <w:rsid w:val="0002666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69B"/>
    <w:rsid w:val="00033CFD"/>
    <w:rsid w:val="00034329"/>
    <w:rsid w:val="000353BA"/>
    <w:rsid w:val="000357A5"/>
    <w:rsid w:val="0003624B"/>
    <w:rsid w:val="000368EC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2EC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48FB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09D"/>
    <w:rsid w:val="00072237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A5A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05F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203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4836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24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70A"/>
    <w:rsid w:val="001428EF"/>
    <w:rsid w:val="001429DF"/>
    <w:rsid w:val="00142A6D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5BB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1F74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5CE"/>
    <w:rsid w:val="001D2970"/>
    <w:rsid w:val="001D2B3C"/>
    <w:rsid w:val="001D2C6D"/>
    <w:rsid w:val="001D2FBD"/>
    <w:rsid w:val="001D410D"/>
    <w:rsid w:val="001D46DF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E7DDD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1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0DCB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6FDE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E67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1C1B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BD5"/>
    <w:rsid w:val="002B4D18"/>
    <w:rsid w:val="002B4F90"/>
    <w:rsid w:val="002B51F7"/>
    <w:rsid w:val="002B5E40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6E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84D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5B78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1E41"/>
    <w:rsid w:val="003D28F6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3EF5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2D4"/>
    <w:rsid w:val="0042030A"/>
    <w:rsid w:val="004204D6"/>
    <w:rsid w:val="0042061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6D18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F13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576A"/>
    <w:rsid w:val="00476982"/>
    <w:rsid w:val="00476F64"/>
    <w:rsid w:val="00477EC4"/>
    <w:rsid w:val="00477F2A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5C4"/>
    <w:rsid w:val="004C4CBD"/>
    <w:rsid w:val="004C4FD0"/>
    <w:rsid w:val="004C55F5"/>
    <w:rsid w:val="004C5C25"/>
    <w:rsid w:val="004C5C62"/>
    <w:rsid w:val="004C5D09"/>
    <w:rsid w:val="004C5EE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9FA"/>
    <w:rsid w:val="004D2A31"/>
    <w:rsid w:val="004D3629"/>
    <w:rsid w:val="004D4EC7"/>
    <w:rsid w:val="004D518F"/>
    <w:rsid w:val="004D672A"/>
    <w:rsid w:val="004D69B5"/>
    <w:rsid w:val="004D6C2F"/>
    <w:rsid w:val="004D70E5"/>
    <w:rsid w:val="004D7192"/>
    <w:rsid w:val="004D777C"/>
    <w:rsid w:val="004D7DAA"/>
    <w:rsid w:val="004D7F84"/>
    <w:rsid w:val="004E107B"/>
    <w:rsid w:val="004E1151"/>
    <w:rsid w:val="004E154B"/>
    <w:rsid w:val="004E1B66"/>
    <w:rsid w:val="004E235D"/>
    <w:rsid w:val="004E250B"/>
    <w:rsid w:val="004E2E74"/>
    <w:rsid w:val="004E33FF"/>
    <w:rsid w:val="004E36ED"/>
    <w:rsid w:val="004E3C15"/>
    <w:rsid w:val="004E454A"/>
    <w:rsid w:val="004E47B0"/>
    <w:rsid w:val="004E499C"/>
    <w:rsid w:val="004E4BD7"/>
    <w:rsid w:val="004E4F86"/>
    <w:rsid w:val="004E56F0"/>
    <w:rsid w:val="004E5CB8"/>
    <w:rsid w:val="004E5F5D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4F7838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3A64"/>
    <w:rsid w:val="00513E05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1F56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57C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2A8E"/>
    <w:rsid w:val="00543760"/>
    <w:rsid w:val="00543765"/>
    <w:rsid w:val="00543B2A"/>
    <w:rsid w:val="00544B9A"/>
    <w:rsid w:val="00544E1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ACC"/>
    <w:rsid w:val="00551D17"/>
    <w:rsid w:val="00553AAC"/>
    <w:rsid w:val="00553E3B"/>
    <w:rsid w:val="0055411E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4120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0ED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4E7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260"/>
    <w:rsid w:val="005B64CD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0A9C"/>
    <w:rsid w:val="005C1390"/>
    <w:rsid w:val="005C1553"/>
    <w:rsid w:val="005C16E4"/>
    <w:rsid w:val="005C1F13"/>
    <w:rsid w:val="005C21E1"/>
    <w:rsid w:val="005C23B9"/>
    <w:rsid w:val="005C287F"/>
    <w:rsid w:val="005C3101"/>
    <w:rsid w:val="005C3EF1"/>
    <w:rsid w:val="005C534A"/>
    <w:rsid w:val="005C5558"/>
    <w:rsid w:val="005C5BDA"/>
    <w:rsid w:val="005C5EA7"/>
    <w:rsid w:val="005C71CD"/>
    <w:rsid w:val="005C7354"/>
    <w:rsid w:val="005C73A1"/>
    <w:rsid w:val="005C78F5"/>
    <w:rsid w:val="005D0843"/>
    <w:rsid w:val="005D333A"/>
    <w:rsid w:val="005D3A7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896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193"/>
    <w:rsid w:val="00617740"/>
    <w:rsid w:val="00617D07"/>
    <w:rsid w:val="006202F5"/>
    <w:rsid w:val="006203BA"/>
    <w:rsid w:val="0062085C"/>
    <w:rsid w:val="006208E1"/>
    <w:rsid w:val="00620EE3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1BE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3DA"/>
    <w:rsid w:val="00654856"/>
    <w:rsid w:val="006549A8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0EDD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51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87DA3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BD0"/>
    <w:rsid w:val="006C4CC0"/>
    <w:rsid w:val="006C4DD9"/>
    <w:rsid w:val="006C60A2"/>
    <w:rsid w:val="006C6114"/>
    <w:rsid w:val="006C630E"/>
    <w:rsid w:val="006C6D4C"/>
    <w:rsid w:val="006C6F6D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6AF"/>
    <w:rsid w:val="006D5EB5"/>
    <w:rsid w:val="006D5EE3"/>
    <w:rsid w:val="006D6276"/>
    <w:rsid w:val="006D650E"/>
    <w:rsid w:val="006D65C3"/>
    <w:rsid w:val="006D6ABB"/>
    <w:rsid w:val="006D6E52"/>
    <w:rsid w:val="006D7355"/>
    <w:rsid w:val="006D7549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089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EC5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962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1A1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48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4D75"/>
    <w:rsid w:val="007E536C"/>
    <w:rsid w:val="007E5916"/>
    <w:rsid w:val="007E6BE5"/>
    <w:rsid w:val="007E723B"/>
    <w:rsid w:val="007E735D"/>
    <w:rsid w:val="007E7E88"/>
    <w:rsid w:val="007F0373"/>
    <w:rsid w:val="007F0576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2A2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07EA1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05F5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5EEB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8A1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901"/>
    <w:rsid w:val="00860A73"/>
    <w:rsid w:val="00861265"/>
    <w:rsid w:val="00861289"/>
    <w:rsid w:val="008618EE"/>
    <w:rsid w:val="00861C5F"/>
    <w:rsid w:val="00862423"/>
    <w:rsid w:val="00862671"/>
    <w:rsid w:val="00862AD3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CE1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86F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0214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3E6F"/>
    <w:rsid w:val="008940EB"/>
    <w:rsid w:val="008943B7"/>
    <w:rsid w:val="00894B63"/>
    <w:rsid w:val="00894B87"/>
    <w:rsid w:val="00894C6A"/>
    <w:rsid w:val="00895934"/>
    <w:rsid w:val="0089655E"/>
    <w:rsid w:val="008967DF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3C4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4826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2D1"/>
    <w:rsid w:val="00907689"/>
    <w:rsid w:val="00907C91"/>
    <w:rsid w:val="009103E9"/>
    <w:rsid w:val="009109C1"/>
    <w:rsid w:val="00910AD3"/>
    <w:rsid w:val="00910EA1"/>
    <w:rsid w:val="00910F4A"/>
    <w:rsid w:val="00911094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249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508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0FCD"/>
    <w:rsid w:val="009811F2"/>
    <w:rsid w:val="00981454"/>
    <w:rsid w:val="0098196A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4E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B85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5CDC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2F62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9E7"/>
    <w:rsid w:val="00A07A3E"/>
    <w:rsid w:val="00A07CE1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163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8F5"/>
    <w:rsid w:val="00A27A2B"/>
    <w:rsid w:val="00A27BCE"/>
    <w:rsid w:val="00A27E94"/>
    <w:rsid w:val="00A3003C"/>
    <w:rsid w:val="00A3017D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67FE"/>
    <w:rsid w:val="00A77029"/>
    <w:rsid w:val="00A7739C"/>
    <w:rsid w:val="00A80020"/>
    <w:rsid w:val="00A806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774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9B0"/>
    <w:rsid w:val="00AE2CCB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6D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6C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6BA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27E21"/>
    <w:rsid w:val="00B3081C"/>
    <w:rsid w:val="00B31115"/>
    <w:rsid w:val="00B314E1"/>
    <w:rsid w:val="00B314E6"/>
    <w:rsid w:val="00B3266A"/>
    <w:rsid w:val="00B32937"/>
    <w:rsid w:val="00B32B0B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B7"/>
    <w:rsid w:val="00B532E9"/>
    <w:rsid w:val="00B53901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49F5"/>
    <w:rsid w:val="00B65773"/>
    <w:rsid w:val="00B6580A"/>
    <w:rsid w:val="00B65904"/>
    <w:rsid w:val="00B661B8"/>
    <w:rsid w:val="00B66254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8EB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B7E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9D8"/>
    <w:rsid w:val="00BE5CAF"/>
    <w:rsid w:val="00BE6B5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4C07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3E0B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8AA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DFE"/>
    <w:rsid w:val="00C43FB8"/>
    <w:rsid w:val="00C442FA"/>
    <w:rsid w:val="00C4542B"/>
    <w:rsid w:val="00C4553E"/>
    <w:rsid w:val="00C46398"/>
    <w:rsid w:val="00C46980"/>
    <w:rsid w:val="00C473B4"/>
    <w:rsid w:val="00C50C88"/>
    <w:rsid w:val="00C5121E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5FF"/>
    <w:rsid w:val="00C8182A"/>
    <w:rsid w:val="00C81837"/>
    <w:rsid w:val="00C81A20"/>
    <w:rsid w:val="00C82F53"/>
    <w:rsid w:val="00C83B54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E7949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CF7D41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07E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BEA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4CA2"/>
    <w:rsid w:val="00D457CA"/>
    <w:rsid w:val="00D45BF4"/>
    <w:rsid w:val="00D4638A"/>
    <w:rsid w:val="00D463C3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9E1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CFB"/>
    <w:rsid w:val="00D85137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047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592A"/>
    <w:rsid w:val="00DC66D3"/>
    <w:rsid w:val="00DC67D2"/>
    <w:rsid w:val="00DC6928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356C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B9C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69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7E"/>
    <w:rsid w:val="00E420E1"/>
    <w:rsid w:val="00E439F7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9E3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765"/>
    <w:rsid w:val="00EA2AA1"/>
    <w:rsid w:val="00EA2B47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0268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6F"/>
    <w:rsid w:val="00EF0BA4"/>
    <w:rsid w:val="00EF1841"/>
    <w:rsid w:val="00EF202E"/>
    <w:rsid w:val="00EF24F4"/>
    <w:rsid w:val="00EF3202"/>
    <w:rsid w:val="00EF3224"/>
    <w:rsid w:val="00EF3542"/>
    <w:rsid w:val="00EF39CF"/>
    <w:rsid w:val="00EF3DFB"/>
    <w:rsid w:val="00EF486A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330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2AF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6B6"/>
    <w:rsid w:val="00F54D46"/>
    <w:rsid w:val="00F555CD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67B9E"/>
    <w:rsid w:val="00F705FF"/>
    <w:rsid w:val="00F706B8"/>
    <w:rsid w:val="00F7162A"/>
    <w:rsid w:val="00F7167B"/>
    <w:rsid w:val="00F71E4C"/>
    <w:rsid w:val="00F723AA"/>
    <w:rsid w:val="00F7265B"/>
    <w:rsid w:val="00F7266D"/>
    <w:rsid w:val="00F72B0C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4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A33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EF3D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EF3D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F0EA-737B-4A47-84F2-F4C36513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12931</Words>
  <Characters>73707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86466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93</cp:revision>
  <cp:lastPrinted>2018-11-05T13:14:00Z</cp:lastPrinted>
  <dcterms:created xsi:type="dcterms:W3CDTF">2016-11-28T08:30:00Z</dcterms:created>
  <dcterms:modified xsi:type="dcterms:W3CDTF">2022-12-20T14:57:00Z</dcterms:modified>
</cp:coreProperties>
</file>